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856776" w:rsidRDefault="00F20AC9">
      <w:r w:rsidRPr="00F20AC9">
        <w:drawing>
          <wp:inline distT="0" distB="0" distL="0" distR="0" wp14:anchorId="6D807DFE" wp14:editId="635B03D0">
            <wp:extent cx="6120130" cy="3442335"/>
            <wp:effectExtent l="0" t="0" r="0" b="5715"/>
            <wp:docPr id="46661192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6119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1D0F6FA3" wp14:editId="3ACA818F">
            <wp:extent cx="6120130" cy="3442335"/>
            <wp:effectExtent l="0" t="0" r="0" b="5715"/>
            <wp:docPr id="53505425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05425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lastRenderedPageBreak/>
        <w:drawing>
          <wp:inline distT="0" distB="0" distL="0" distR="0" wp14:anchorId="442C8139" wp14:editId="6BAEDDFD">
            <wp:extent cx="6120130" cy="3442335"/>
            <wp:effectExtent l="0" t="0" r="0" b="5715"/>
            <wp:docPr id="1289713407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7134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3925F576" wp14:editId="67EE518B">
            <wp:extent cx="6120130" cy="3442335"/>
            <wp:effectExtent l="0" t="0" r="0" b="5715"/>
            <wp:docPr id="1280590502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59050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50B8347C" wp14:editId="0E7DBAFA">
            <wp:extent cx="6120130" cy="3442335"/>
            <wp:effectExtent l="0" t="0" r="0" b="5715"/>
            <wp:docPr id="955852359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85235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677D1C91" wp14:editId="11209964">
            <wp:extent cx="6120130" cy="3442335"/>
            <wp:effectExtent l="0" t="0" r="0" b="5715"/>
            <wp:docPr id="698634506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63450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24CAF1C8" wp14:editId="2DAAF313">
            <wp:extent cx="6120130" cy="3442335"/>
            <wp:effectExtent l="0" t="0" r="0" b="5715"/>
            <wp:docPr id="644019037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01903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24D23B35" wp14:editId="5F6F1AC0">
            <wp:extent cx="6120130" cy="3442335"/>
            <wp:effectExtent l="0" t="0" r="0" b="5715"/>
            <wp:docPr id="1741201017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0101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15FC16E9" wp14:editId="13DB50BE">
            <wp:extent cx="6120130" cy="3442335"/>
            <wp:effectExtent l="0" t="0" r="0" b="5715"/>
            <wp:docPr id="1308244935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24493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AC9" w:rsidRDefault="00F20AC9">
      <w:r w:rsidRPr="00F20AC9">
        <w:drawing>
          <wp:inline distT="0" distB="0" distL="0" distR="0" wp14:anchorId="3400929E" wp14:editId="320C02AD">
            <wp:extent cx="6120130" cy="3442335"/>
            <wp:effectExtent l="0" t="0" r="0" b="5715"/>
            <wp:docPr id="867877655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87765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0AC9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1296"/>
  <w:hyphenationZone w:val="396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0AC9"/>
    <w:rsid w:val="004B6F9A"/>
    <w:rsid w:val="00856776"/>
    <w:rsid w:val="00F20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66958"/>
  <w15:chartTrackingRefBased/>
  <w15:docId w15:val="{CF6D95F1-2333-4C15-B2A0-D3458DDE4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12</Words>
  <Characters>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Egidijus Gedrimas</dc:creator>
  <cp:keywords/>
  <dc:description/>
  <cp:lastModifiedBy>Egidijus Gedrimas</cp:lastModifiedBy>
  <cp:revision>1</cp:revision>
  <dcterms:created xsi:type="dcterms:W3CDTF">2024-05-17T10:49:00Z</dcterms:created>
  <dcterms:modified xsi:type="dcterms:W3CDTF">2024-05-17T10:51:00Z</dcterms:modified>
</cp:coreProperties>
</file>