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95918"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CFBA0F7" w14:textId="77777777" w:rsidR="003969E1" w:rsidRDefault="003969E1">
      <w:pPr>
        <w:spacing w:line="259" w:lineRule="auto"/>
        <w:jc w:val="center"/>
        <w:rPr>
          <w:szCs w:val="24"/>
        </w:rPr>
      </w:pPr>
    </w:p>
    <w:p w14:paraId="5C5B2D39"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0E2C989" w14:textId="77777777" w:rsidR="003969E1" w:rsidRDefault="003969E1">
      <w:pPr>
        <w:keepNext/>
        <w:keepLines/>
        <w:tabs>
          <w:tab w:val="left" w:pos="426"/>
        </w:tabs>
        <w:spacing w:line="259" w:lineRule="auto"/>
        <w:jc w:val="both"/>
        <w:rPr>
          <w:rFonts w:eastAsia="Cambria"/>
          <w:b/>
          <w:bCs/>
          <w:caps/>
          <w:szCs w:val="24"/>
          <w14:numSpacing w14:val="tabular"/>
        </w:rPr>
      </w:pPr>
    </w:p>
    <w:p w14:paraId="075A60D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141EA4E"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8C66FC7"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FBAFD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38A10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AD63C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0D9C15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DA8CE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75C6E9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0B1CE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5617E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4F00D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9E13C6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0D65F7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7B19D0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85C7C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F322A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284224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2237A1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610D4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EC53D8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FD604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07F9B7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A7B62D1"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8AD62C" w14:textId="77777777" w:rsidR="003969E1" w:rsidRDefault="003969E1">
      <w:pPr>
        <w:keepNext/>
        <w:keepLines/>
        <w:tabs>
          <w:tab w:val="left" w:pos="567"/>
        </w:tabs>
        <w:spacing w:line="259" w:lineRule="auto"/>
        <w:ind w:left="792"/>
        <w:jc w:val="both"/>
        <w:rPr>
          <w:rFonts w:eastAsia="Cambria"/>
          <w:b/>
          <w:bCs/>
          <w:szCs w:val="24"/>
          <w14:numSpacing w14:val="tabular"/>
        </w:rPr>
      </w:pPr>
    </w:p>
    <w:p w14:paraId="3B4745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8441D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83BB4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590476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B1088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444D19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F29138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5DFDA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7D0DE7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2F45E3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D03B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6887D12"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D32C9A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706DA76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39BD42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CBBD82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D603A4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FA8245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086C4B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D3599A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C53F7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C47078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BF9A40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316B1C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8AE13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936AB0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14BCC5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3EBD4B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94B5A1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ACC5C1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CF553C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A9C5521"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A7AD0C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4A8D49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BF14ED8"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36A9D11"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C1884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3AF18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F4952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B006B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A3384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57ED3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8E8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12C62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EC429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815A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B77C91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D6B47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7A233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4AD957D"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24C7F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BD1A4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4AC98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C6357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A2613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1B5F0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BCEC4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64AE4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2801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D728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029ED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538148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1C7A3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2D864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2947E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5B7A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272EB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DCFC5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6C71A93"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4F53799B"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06D010E"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0CE56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6D71D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443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3EC4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96E57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91D3A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159CAF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CCD363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7A66BF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688F0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E87A4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4C649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600C7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6EE3C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C8EB1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9367CF2"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1A64330C"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10712C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671C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9CAAD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F6F5E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4E76C1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CD9FF3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221EB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A5C2DB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D535AD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1D1BAC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5F682A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CFF7399"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F029C2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22C9F3E"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4E5CDA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F0FB8D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31FD6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DD2F2DE"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0BC0D0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94DCD3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8C5BB5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4B12A6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BB4D9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3FF8E0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DF835E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637A6F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500D54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A776A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245A27B"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47724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9CA7C7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15FEC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EDCFE4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F14A52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6112A4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B8ECB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033A02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794588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11420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C2672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A0628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95716B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5D0E20D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20F06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57AB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D4EC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97F914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DF43B2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D8E77D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D98A58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41258C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EE56B8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5A85E4"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5CF34A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922AB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26A5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FA256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1DE0AA7"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E4B7671"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00BBBB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2D2D668D"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1C3E77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394B66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272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8B98E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18C3F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C6B02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054A5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A623E2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5F7D21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F426C9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24C4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4936E6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FFD5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FA275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690A0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579ED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19DEA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24AF4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0A1CA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19EC5F1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092E2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73B7EF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083389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51F487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2C7D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1C5A0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5B4E7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82E701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8E94B8"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0EC2E97"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C3FE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D1564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8B72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44743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B2A56B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24C847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C81A9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5416AB8"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A7DCB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7CAA04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373E1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F9F6C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0CAC02"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B2FB778"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09E626B"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7326508"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35ACCA7"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D6A2079"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B6C9AD2"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707C5476"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CC11B77"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474793F3"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003A48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6CB7AF3"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738A70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36D7158"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8A20BB8"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BA86803"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46AB1095"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BA807A3"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39B415"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8BE687E" w14:textId="77777777" w:rsidR="003969E1" w:rsidRDefault="003969E1" w:rsidP="009632BE">
      <w:pPr>
        <w:tabs>
          <w:tab w:val="left" w:pos="567"/>
        </w:tabs>
        <w:spacing w:line="259" w:lineRule="auto"/>
        <w:jc w:val="both"/>
        <w:textAlignment w:val="baseline"/>
        <w:rPr>
          <w:szCs w:val="24"/>
        </w:rPr>
      </w:pPr>
    </w:p>
    <w:p w14:paraId="0BBB5B9B"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DB5F4C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7BEA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E129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CFDAD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B0289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B5AA0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BCB75A"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8D2AA45"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4DB0A3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22377E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BAF0C5"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FB37CF9"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3CE3A45"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9E2C6D"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41B36BF"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31045D5"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53CD61"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3FAC346"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62247B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C2732C4"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6D374E1"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378FF6"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39AC15B"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2F8BCF7" w14:textId="77777777" w:rsidR="003969E1" w:rsidRDefault="003969E1" w:rsidP="009632BE">
      <w:pPr>
        <w:tabs>
          <w:tab w:val="left" w:pos="567"/>
        </w:tabs>
        <w:spacing w:line="259" w:lineRule="auto"/>
        <w:jc w:val="both"/>
        <w:textAlignment w:val="baseline"/>
        <w:rPr>
          <w:szCs w:val="24"/>
        </w:rPr>
      </w:pPr>
    </w:p>
    <w:p w14:paraId="5B7621B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DF7C54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88B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0FF36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49CDA7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19237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17AE74A"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307B7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A15D8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31E73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2306C14"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AEF12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65BC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9FF99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B2D4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07F92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130E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B130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38E3EC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0C62D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D39A60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7A444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F6CE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E67D6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8B93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59A19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3C239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D1F83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CFA2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47122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338622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1B25A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D8122B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1D50D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5B264AD"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CD1944"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24F0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CA8952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A6E4D3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93EC60"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9DFF2B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F6F6080" w14:textId="77777777" w:rsidR="003969E1" w:rsidRDefault="003969E1" w:rsidP="009632BE">
      <w:pPr>
        <w:tabs>
          <w:tab w:val="left" w:pos="567"/>
        </w:tabs>
        <w:spacing w:line="259" w:lineRule="auto"/>
        <w:jc w:val="both"/>
        <w:textAlignment w:val="baseline"/>
        <w:rPr>
          <w:szCs w:val="24"/>
        </w:rPr>
      </w:pPr>
    </w:p>
    <w:p w14:paraId="0ED5D87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CDDBEB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E983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66152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E9FA4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D7689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8148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B3E1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EBFD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87C1A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C0C76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52015A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AEBF3F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8FC645C"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5A31E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DE252C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8F6D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6D3C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CC4A4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E4E80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EA53240"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2858A7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81D6FB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54793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FBAAE0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B3699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E5681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D63B3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AA0A5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5C6EC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F12655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FC78C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757E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77BC1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C55BF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65CB7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B3AE7E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E41D6"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29070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A4556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11FAB8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6703FE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3D137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1FD97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1E6E7B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548C3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093AB98"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C2A8DA2"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885F2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5B74A10"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3A11B0E"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697E0B9"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B94DDC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90C89C2"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10DC459"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8326140"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FC9A2B4"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5738DAF"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D0F588E"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0C4FB3A"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FE6D063"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4D54A97"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9B80E2"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19AC4BE0"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1E787D3"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A526D04"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72CF13F"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2FD09B" w14:textId="77777777" w:rsidR="003969E1" w:rsidRDefault="003969E1" w:rsidP="009632BE">
      <w:pPr>
        <w:tabs>
          <w:tab w:val="left" w:pos="567"/>
        </w:tabs>
        <w:spacing w:line="259" w:lineRule="auto"/>
        <w:jc w:val="both"/>
        <w:textAlignment w:val="baseline"/>
        <w:rPr>
          <w:szCs w:val="24"/>
        </w:rPr>
      </w:pPr>
    </w:p>
    <w:p w14:paraId="0F62B88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94DF4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EA1FEF9"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7BF577F"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128C701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30B4EAB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79E19F8"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757199B"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37E3955" w14:textId="77777777" w:rsidR="003969E1" w:rsidRDefault="003969E1" w:rsidP="009632BE">
      <w:pPr>
        <w:tabs>
          <w:tab w:val="left" w:pos="567"/>
        </w:tabs>
        <w:spacing w:line="259" w:lineRule="auto"/>
        <w:jc w:val="both"/>
        <w:textAlignment w:val="baseline"/>
        <w:rPr>
          <w:szCs w:val="24"/>
        </w:rPr>
      </w:pPr>
    </w:p>
    <w:p w14:paraId="7C6A4C9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50A21F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C5CF2E"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A9F85D"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6AA1420"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5D2F1B5"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88F7DAC"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3D53648"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1590394E"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8F3344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52AA5C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026660F"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6C263213"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105C00EF"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49C9862"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68EACFB"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5A8F2107"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F2EF85"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DBA352"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15711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FA0FD5C"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E24A97C"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F86C5A7" w14:textId="77777777" w:rsidR="003969E1" w:rsidRDefault="003969E1" w:rsidP="009632BE">
      <w:pPr>
        <w:tabs>
          <w:tab w:val="left" w:pos="567"/>
        </w:tabs>
        <w:spacing w:line="259" w:lineRule="auto"/>
        <w:jc w:val="both"/>
        <w:textAlignment w:val="baseline"/>
        <w:rPr>
          <w:szCs w:val="24"/>
        </w:rPr>
      </w:pPr>
    </w:p>
    <w:p w14:paraId="605955B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E39E9E0"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ECE3081"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727C7E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C2D2A02"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B16C02"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0898E66"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1828BAB2"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6D8EF7C2"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C3B70E"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F524504"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22E7561" w14:textId="77777777" w:rsidR="003969E1" w:rsidRDefault="003969E1" w:rsidP="009632BE">
      <w:pPr>
        <w:tabs>
          <w:tab w:val="left" w:pos="567"/>
        </w:tabs>
        <w:spacing w:line="259" w:lineRule="auto"/>
        <w:jc w:val="both"/>
        <w:textAlignment w:val="baseline"/>
        <w:rPr>
          <w:szCs w:val="24"/>
        </w:rPr>
      </w:pPr>
    </w:p>
    <w:p w14:paraId="2B59FCA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63E7A8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EF10B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F611280"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1A0F800F"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FB084D5"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11E4C0DD"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FC79DD4" w14:textId="77777777" w:rsidR="003969E1" w:rsidRDefault="003969E1" w:rsidP="009632BE">
      <w:pPr>
        <w:tabs>
          <w:tab w:val="left" w:pos="567"/>
        </w:tabs>
        <w:spacing w:line="259" w:lineRule="auto"/>
        <w:jc w:val="both"/>
        <w:textAlignment w:val="baseline"/>
        <w:rPr>
          <w:szCs w:val="24"/>
        </w:rPr>
      </w:pPr>
    </w:p>
    <w:p w14:paraId="77FE82B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9E88E5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AADD34"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AF4F61F"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292E22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7F99774"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D340EF8" w14:textId="77777777" w:rsidR="003969E1" w:rsidRDefault="009632BE" w:rsidP="009632BE">
      <w:pPr>
        <w:spacing w:line="259" w:lineRule="auto"/>
        <w:jc w:val="both"/>
        <w:rPr>
          <w:szCs w:val="24"/>
        </w:rPr>
      </w:pPr>
      <w:r>
        <w:rPr>
          <w:szCs w:val="24"/>
        </w:rPr>
        <w:t>23.1.4. Šalys sudarė rašytinį susitarimą prie Sutarties dėl Prekių keitimo.</w:t>
      </w:r>
    </w:p>
    <w:p w14:paraId="712EF1B2"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30FB1CF2"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C923D5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147184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7A4890"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13E72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C3908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08BD25C"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F11F0A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E494F3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5D6FEA8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9864F2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09892BF"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842669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6670B25"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A23652D"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88C80" w14:textId="77777777" w:rsidR="00260F9A" w:rsidRDefault="00260F9A">
      <w:r>
        <w:separator/>
      </w:r>
    </w:p>
  </w:endnote>
  <w:endnote w:type="continuationSeparator" w:id="0">
    <w:p w14:paraId="23193A55" w14:textId="77777777" w:rsidR="00260F9A" w:rsidRDefault="00260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AE2D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80591"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A5D7"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20C17" w14:textId="77777777" w:rsidR="00260F9A" w:rsidRDefault="00260F9A">
      <w:r>
        <w:separator/>
      </w:r>
    </w:p>
  </w:footnote>
  <w:footnote w:type="continuationSeparator" w:id="0">
    <w:p w14:paraId="31B28894" w14:textId="77777777" w:rsidR="00260F9A" w:rsidRDefault="00260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4A55A"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1BBA9"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07329"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60F9A"/>
    <w:rsid w:val="002B362D"/>
    <w:rsid w:val="003969E1"/>
    <w:rsid w:val="008E5849"/>
    <w:rsid w:val="009632BE"/>
    <w:rsid w:val="00AA4168"/>
    <w:rsid w:val="00C4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304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12106</Words>
  <Characters>69007</Characters>
  <Application>Microsoft Office Word</Application>
  <DocSecurity>0</DocSecurity>
  <Lines>575</Lines>
  <Paragraphs>161</Paragraphs>
  <ScaleCrop>false</ScaleCrop>
  <Company>VPT</Company>
  <LinksUpToDate>false</LinksUpToDate>
  <CharactersWithSpaces>80952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Vita Puišienė</cp:lastModifiedBy>
  <cp:revision>2</cp:revision>
  <dcterms:created xsi:type="dcterms:W3CDTF">2024-05-03T07:19:00Z</dcterms:created>
  <dcterms:modified xsi:type="dcterms:W3CDTF">2024-05-03T07:19:00Z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