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3921" w14:textId="462EDDA2" w:rsidR="00397CD9" w:rsidRPr="001327B1" w:rsidRDefault="001F613A" w:rsidP="00397CD9">
      <w:pPr>
        <w:spacing w:before="60" w:after="60" w:line="240" w:lineRule="auto"/>
        <w:jc w:val="right"/>
        <w:rPr>
          <w:rFonts w:ascii="Arial" w:eastAsia="Times New Roman" w:hAnsi="Arial" w:cs="Arial"/>
          <w:sz w:val="20"/>
          <w:szCs w:val="20"/>
        </w:rPr>
      </w:pPr>
      <w:r w:rsidRPr="001327B1">
        <w:rPr>
          <w:rFonts w:ascii="Arial" w:eastAsia="Times New Roman" w:hAnsi="Arial" w:cs="Arial"/>
          <w:sz w:val="20"/>
          <w:szCs w:val="20"/>
        </w:rPr>
        <w:t xml:space="preserve">SPS </w:t>
      </w:r>
      <w:r w:rsidR="001327B1" w:rsidRPr="001327B1">
        <w:rPr>
          <w:rFonts w:ascii="Arial" w:eastAsia="Times New Roman" w:hAnsi="Arial" w:cs="Arial"/>
          <w:sz w:val="20"/>
          <w:szCs w:val="20"/>
        </w:rPr>
        <w:t>5</w:t>
      </w:r>
      <w:r w:rsidRPr="001327B1">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A36668" w:rsidRDefault="00397CD9" w:rsidP="00397CD9">
      <w:pPr>
        <w:autoSpaceDE w:val="0"/>
        <w:autoSpaceDN w:val="0"/>
        <w:adjustRightInd w:val="0"/>
        <w:spacing w:before="60" w:after="60" w:line="240" w:lineRule="auto"/>
        <w:jc w:val="center"/>
        <w:rPr>
          <w:rFonts w:ascii="Arial" w:eastAsia="Times New Roman" w:hAnsi="Arial" w:cs="Arial"/>
          <w:i/>
          <w:sz w:val="20"/>
          <w:szCs w:val="20"/>
        </w:rPr>
      </w:pPr>
      <w:r w:rsidRPr="00397CD9">
        <w:rPr>
          <w:rFonts w:ascii="Arial" w:eastAsia="Times New Roman" w:hAnsi="Arial" w:cs="Arial"/>
          <w:b/>
          <w:bCs/>
          <w:sz w:val="20"/>
          <w:szCs w:val="20"/>
        </w:rPr>
        <w:t xml:space="preserve">KONFIDENCIALI </w:t>
      </w:r>
      <w:r w:rsidRPr="00A36668">
        <w:rPr>
          <w:rFonts w:ascii="Arial" w:eastAsia="Times New Roman" w:hAnsi="Arial" w:cs="Arial"/>
          <w:b/>
          <w:bCs/>
          <w:sz w:val="20"/>
          <w:szCs w:val="20"/>
        </w:rPr>
        <w:t>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307C0E80"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A36668"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A36668"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A36668"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A36668"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A36668"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A36668"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30355C" w:rsidRDefault="00A36668"/>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6A0C" w14:textId="77777777" w:rsidR="00702CAE" w:rsidRDefault="00702CAE" w:rsidP="00397CD9">
      <w:pPr>
        <w:spacing w:after="0" w:line="240" w:lineRule="auto"/>
      </w:pPr>
      <w:r>
        <w:separator/>
      </w:r>
    </w:p>
  </w:endnote>
  <w:endnote w:type="continuationSeparator" w:id="0">
    <w:p w14:paraId="468C13ED" w14:textId="77777777" w:rsidR="00702CAE" w:rsidRDefault="00702CAE"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346E" w14:textId="77777777" w:rsidR="00C62367" w:rsidRDefault="00A3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B226" w14:textId="77777777" w:rsidR="00214BF8" w:rsidRDefault="00A36668">
    <w:pPr>
      <w:pStyle w:val="Footer"/>
      <w:jc w:val="center"/>
    </w:pPr>
  </w:p>
  <w:p w14:paraId="66E31F76" w14:textId="77777777" w:rsidR="00214BF8" w:rsidRPr="00EE1CE0" w:rsidRDefault="00A36668"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0782" w14:textId="77777777" w:rsidR="00C62367" w:rsidRDefault="00A36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013B" w14:textId="77777777" w:rsidR="00702CAE" w:rsidRDefault="00702CAE" w:rsidP="00397CD9">
      <w:pPr>
        <w:spacing w:after="0" w:line="240" w:lineRule="auto"/>
      </w:pPr>
      <w:r>
        <w:separator/>
      </w:r>
    </w:p>
  </w:footnote>
  <w:footnote w:type="continuationSeparator" w:id="0">
    <w:p w14:paraId="09A8EACC" w14:textId="77777777" w:rsidR="00702CAE" w:rsidRDefault="00702CAE"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w:t>
      </w:r>
      <w:r w:rsidRPr="00D12F2B">
        <w:rPr>
          <w:rFonts w:ascii="Arial" w:hAnsi="Arial" w:cs="Arial"/>
          <w:sz w:val="16"/>
          <w:szCs w:val="16"/>
        </w:rPr>
        <w:t>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w:t>
      </w:r>
      <w:r w:rsidRPr="003B1940">
        <w:rPr>
          <w:rFonts w:ascii="Arial" w:hAnsi="Arial" w:cs="Arial"/>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3110" w14:textId="77777777" w:rsidR="00C62367" w:rsidRDefault="00A36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F1F6" w14:textId="77777777" w:rsidR="00C62367" w:rsidRDefault="00A36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0CCA" w14:textId="77777777" w:rsidR="00C62367" w:rsidRDefault="00A36668" w:rsidP="00C62367">
    <w:pPr>
      <w:pStyle w:val="Header"/>
      <w:jc w:val="center"/>
    </w:pPr>
  </w:p>
  <w:p w14:paraId="7D4873CD" w14:textId="77777777" w:rsidR="00C62367" w:rsidRDefault="00A36668" w:rsidP="00C62367">
    <w:pPr>
      <w:pStyle w:val="Header"/>
      <w:jc w:val="center"/>
    </w:pPr>
  </w:p>
  <w:p w14:paraId="5F8F782E" w14:textId="77777777" w:rsidR="00C62367"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7383571">
    <w:abstractNumId w:val="0"/>
  </w:num>
  <w:num w:numId="2" w16cid:durableId="749692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327B1"/>
    <w:rsid w:val="001F613A"/>
    <w:rsid w:val="00235EA3"/>
    <w:rsid w:val="00237A7B"/>
    <w:rsid w:val="00265B3F"/>
    <w:rsid w:val="00275532"/>
    <w:rsid w:val="002A4EF4"/>
    <w:rsid w:val="00322186"/>
    <w:rsid w:val="003332F7"/>
    <w:rsid w:val="00397CD9"/>
    <w:rsid w:val="003B7FB1"/>
    <w:rsid w:val="003C2AD9"/>
    <w:rsid w:val="003E7424"/>
    <w:rsid w:val="00481FAB"/>
    <w:rsid w:val="00487F7E"/>
    <w:rsid w:val="0050752C"/>
    <w:rsid w:val="005E662F"/>
    <w:rsid w:val="00653AB3"/>
    <w:rsid w:val="0065612E"/>
    <w:rsid w:val="0068525B"/>
    <w:rsid w:val="00702CAE"/>
    <w:rsid w:val="007049D5"/>
    <w:rsid w:val="00717938"/>
    <w:rsid w:val="00756223"/>
    <w:rsid w:val="007A1C66"/>
    <w:rsid w:val="00833D3A"/>
    <w:rsid w:val="00854A07"/>
    <w:rsid w:val="0086074A"/>
    <w:rsid w:val="008759A9"/>
    <w:rsid w:val="008D4C5D"/>
    <w:rsid w:val="0092221B"/>
    <w:rsid w:val="009C2B2A"/>
    <w:rsid w:val="009D6C38"/>
    <w:rsid w:val="00A36668"/>
    <w:rsid w:val="00A55EEB"/>
    <w:rsid w:val="00A84065"/>
    <w:rsid w:val="00A858F0"/>
    <w:rsid w:val="00AD1E8A"/>
    <w:rsid w:val="00AF5B60"/>
    <w:rsid w:val="00B72F43"/>
    <w:rsid w:val="00B807C3"/>
    <w:rsid w:val="00B95FB7"/>
    <w:rsid w:val="00C93A5B"/>
    <w:rsid w:val="00CC722F"/>
    <w:rsid w:val="00D21B4D"/>
    <w:rsid w:val="00D2580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F043C"/>
    <w:rsid w:val="00772490"/>
    <w:rsid w:val="008F7C21"/>
    <w:rsid w:val="009525C7"/>
    <w:rsid w:val="00B4297B"/>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3744</Words>
  <Characters>2135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Šarūnas Jurėnas</cp:lastModifiedBy>
  <cp:revision>13</cp:revision>
  <dcterms:created xsi:type="dcterms:W3CDTF">2021-12-14T10:01:00Z</dcterms:created>
  <dcterms:modified xsi:type="dcterms:W3CDTF">2023-04-06T10:37:00Z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