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C07183" w:rsidRPr="002F0667" w:rsidRDefault="00C07183" w:rsidP="00C07183">
      <w:pPr>
        <w:jc w:val="center"/>
        <w:rPr>
          <w:sz w:val="28"/>
        </w:rPr>
      </w:pPr>
      <w:r w:rsidRPr="00AB3D8D">
        <w:rPr>
          <w:noProof/>
        </w:rPr>
        <w:drawing>
          <wp:inline distT="0" distB="0" distL="0" distR="0">
            <wp:extent cx="6118860" cy="10363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C07183" w:rsidRPr="00C07183" w:rsidRDefault="00C07183" w:rsidP="005C5445">
      <w:pPr>
        <w:tabs>
          <w:tab w:val="center" w:pos="2520"/>
        </w:tabs>
        <w:jc w:val="both"/>
        <w:rPr>
          <w:rFonts w:eastAsia="Times New Roman" w:cs="Times New Roman"/>
          <w:b/>
          <w:bCs/>
          <w:szCs w:val="24"/>
          <w:lang w:eastAsia="lt-LT"/>
        </w:rPr>
      </w:pPr>
      <w:r w:rsidRPr="00C07183">
        <w:rPr>
          <w:rFonts w:eastAsia="Times New Roman" w:cs="Times New Roman"/>
          <w:b/>
          <w:bCs/>
          <w:szCs w:val="24"/>
          <w:lang w:eastAsia="lt-LT"/>
        </w:rPr>
        <w:t xml:space="preserve">VILNIAUS UNIVERSITETO LIGONINĖS SANTAROS KLINIKOS 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Default="00687000" w:rsidP="005C5445">
      <w:pPr>
        <w:widowControl w:val="0"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  <w:lang w:eastAsia="lt-LT"/>
        </w:rPr>
        <w:t>DĖLMEDICINOS PRIETAISŲ DALIŲ</w:t>
      </w:r>
      <w:r w:rsidR="00792F09">
        <w:rPr>
          <w:rFonts w:eastAsia="Times New Roman" w:cs="Times New Roman"/>
          <w:b/>
          <w:caps/>
          <w:szCs w:val="24"/>
          <w:lang w:eastAsia="lt-LT"/>
        </w:rPr>
        <w:t xml:space="preserve"> (Nr. 1462</w:t>
      </w:r>
      <w:r w:rsidR="00E404CF" w:rsidRPr="00E404CF">
        <w:rPr>
          <w:rFonts w:eastAsia="Times New Roman" w:cs="Times New Roman"/>
          <w:b/>
          <w:caps/>
          <w:szCs w:val="24"/>
          <w:lang w:eastAsia="lt-LT"/>
        </w:rPr>
        <w:t>)</w:t>
      </w:r>
    </w:p>
    <w:p w:rsidR="00CE1F03" w:rsidRPr="005C5445" w:rsidRDefault="00CE1F03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</w:p>
    <w:p w:rsidR="005C5445" w:rsidRPr="005C5445" w:rsidRDefault="00C07183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2020 07 23</w:t>
      </w:r>
    </w:p>
    <w:p w:rsidR="005C5445" w:rsidRPr="005C5445" w:rsidRDefault="00C07183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Klaipėda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07183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Osteca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07183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Ganės g. 47, Klaipėda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07183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Projektų vadovė Odeta </w:t>
            </w:r>
            <w:proofErr w:type="spellStart"/>
            <w:r>
              <w:rPr>
                <w:rFonts w:eastAsia="Times New Roman" w:cs="Times New Roman"/>
                <w:szCs w:val="20"/>
                <w:lang w:eastAsia="lt-LT"/>
              </w:rPr>
              <w:t>Raklevičienė</w:t>
            </w:r>
            <w:proofErr w:type="spellEnd"/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07183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8 46 400002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07183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8 46 314094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07183" w:rsidRDefault="00C07183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lt-LT"/>
              </w:rPr>
              <w:t>info</w:t>
            </w:r>
            <w:proofErr w:type="spellEnd"/>
            <w:r>
              <w:rPr>
                <w:rFonts w:eastAsia="Times New Roman" w:cs="Times New Roman"/>
                <w:szCs w:val="20"/>
                <w:lang w:val="en-US" w:eastAsia="lt-LT"/>
              </w:rPr>
              <w:t>@osteca.lt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 xml:space="preserve">atviro </w:t>
      </w:r>
      <w:r w:rsidR="006F7344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atviro </w:t>
      </w:r>
      <w:r w:rsidR="006F7344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6F5348" w:rsidP="006F5348">
      <w:pPr>
        <w:tabs>
          <w:tab w:val="left" w:pos="851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E677A1" w:rsidRDefault="00E677A1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proofErr w:type="spellStart"/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</w:t>
            </w:r>
            <w:proofErr w:type="spellEnd"/>
            <w:r w:rsidRPr="005C5445">
              <w:rPr>
                <w:rFonts w:eastAsia="Times New Roman" w:cs="Times New Roman"/>
                <w:szCs w:val="20"/>
                <w:lang w:eastAsia="lt-LT"/>
              </w:rP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>Tiekėjai prašomi pasiūlymo dalį (-</w:t>
      </w:r>
      <w:proofErr w:type="spellStart"/>
      <w:r w:rsidRPr="005C5445">
        <w:rPr>
          <w:rFonts w:eastAsia="Times New Roman" w:cs="Times New Roman"/>
          <w:szCs w:val="24"/>
          <w:lang w:eastAsia="ar-SA"/>
        </w:rPr>
        <w:t>is</w:t>
      </w:r>
      <w:proofErr w:type="spellEnd"/>
      <w:r w:rsidRPr="005C5445">
        <w:rPr>
          <w:rFonts w:eastAsia="Times New Roman" w:cs="Times New Roman"/>
          <w:szCs w:val="24"/>
          <w:lang w:eastAsia="ar-SA"/>
        </w:rPr>
        <w:t>), kurios (-</w:t>
      </w:r>
      <w:proofErr w:type="spellStart"/>
      <w:r w:rsidRPr="005C5445">
        <w:rPr>
          <w:rFonts w:eastAsia="Times New Roman" w:cs="Times New Roman"/>
          <w:szCs w:val="24"/>
          <w:lang w:eastAsia="ar-SA"/>
        </w:rPr>
        <w:t>ių</w:t>
      </w:r>
      <w:proofErr w:type="spellEnd"/>
      <w:r w:rsidRPr="005C5445">
        <w:rPr>
          <w:rFonts w:eastAsia="Times New Roman" w:cs="Times New Roman"/>
          <w:szCs w:val="24"/>
          <w:lang w:eastAsia="ar-SA"/>
        </w:rPr>
        <w:t xml:space="preserve">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 xml:space="preserve">ildytą </w:t>
      </w:r>
      <w:r w:rsidR="00A40760">
        <w:rPr>
          <w:rFonts w:eastAsia="Times New Roman" w:cs="Times New Roman"/>
          <w:szCs w:val="20"/>
          <w:lang w:eastAsia="lt-LT"/>
        </w:rPr>
        <w:t>„</w:t>
      </w:r>
      <w:r w:rsidR="00A40760" w:rsidRPr="00A40760">
        <w:rPr>
          <w:rFonts w:eastAsia="Times New Roman" w:cs="Times New Roman"/>
          <w:szCs w:val="20"/>
          <w:lang w:eastAsia="lt-LT"/>
        </w:rPr>
        <w:t>Techninė specifikacija ir paslaugų įkainiai</w:t>
      </w:r>
      <w:r w:rsidR="00A40760">
        <w:rPr>
          <w:rFonts w:eastAsia="Times New Roman" w:cs="Times New Roman"/>
          <w:szCs w:val="20"/>
          <w:lang w:eastAsia="lt-LT"/>
        </w:rPr>
        <w:t>“ formą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7F6BAE">
              <w:rPr>
                <w:rFonts w:eastAsia="Times New Roman" w:cs="Times New Roman"/>
                <w:szCs w:val="20"/>
                <w:lang w:eastAsia="lt-LT"/>
              </w:rPr>
              <w:t>technine specifikacija ir pasi</w:t>
            </w:r>
            <w:r>
              <w:rPr>
                <w:rFonts w:eastAsia="Times New Roman" w:cs="Times New Roman"/>
                <w:szCs w:val="20"/>
                <w:lang w:eastAsia="lt-LT"/>
              </w:rPr>
              <w:t>ū</w:t>
            </w:r>
            <w:r w:rsidRPr="007F6BAE">
              <w:rPr>
                <w:rFonts w:eastAsia="Times New Roman" w:cs="Times New Roman"/>
                <w:szCs w:val="20"/>
                <w:lang w:eastAsia="lt-LT"/>
              </w:rPr>
              <w:t>lymo forma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Užpildyta 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Prašymas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Priedai prie prašymo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21</w:t>
            </w:r>
          </w:p>
        </w:tc>
      </w:tr>
      <w:tr w:rsidR="007F6BAE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Gamintojo dokumentai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</w:tr>
      <w:tr w:rsidR="007F6BAE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Įgaliojimas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7F6BAE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Jungtinė pažyma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E" w:rsidRDefault="007F6BAE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90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nuo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pasiūlymų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pateikimo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termino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pabaigos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>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3510"/>
        <w:gridCol w:w="604"/>
        <w:gridCol w:w="1980"/>
        <w:gridCol w:w="701"/>
        <w:gridCol w:w="2611"/>
        <w:gridCol w:w="648"/>
      </w:tblGrid>
      <w:tr w:rsidR="005C5445" w:rsidRPr="005C5445" w:rsidTr="00C07183">
        <w:trPr>
          <w:trHeight w:val="285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Pr="005C5445" w:rsidRDefault="00C07183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 xml:space="preserve">Projektų vadovė                                              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183" w:rsidRDefault="00C07183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C07183" w:rsidRDefault="00C07183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C07183" w:rsidRDefault="00C07183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5C5445" w:rsidRPr="005C5445" w:rsidRDefault="00C07183" w:rsidP="00C07183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 w:rsidRPr="00C07183">
              <w:rPr>
                <w:rFonts w:eastAsia="Times New Roman" w:cs="Times New Roman"/>
                <w:sz w:val="22"/>
                <w:szCs w:val="20"/>
                <w:lang w:eastAsia="lt-LT"/>
              </w:rPr>
              <w:t xml:space="preserve">Odeta </w:t>
            </w:r>
            <w:proofErr w:type="spellStart"/>
            <w:r w:rsidRPr="00C07183">
              <w:rPr>
                <w:rFonts w:eastAsia="Times New Roman" w:cs="Times New Roman"/>
                <w:sz w:val="22"/>
                <w:szCs w:val="20"/>
                <w:lang w:eastAsia="lt-LT"/>
              </w:rPr>
              <w:t>Raklevičienė</w:t>
            </w:r>
            <w:proofErr w:type="spellEnd"/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C07183">
        <w:trPr>
          <w:trHeight w:val="18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6544" w:rsidRDefault="00346544" w:rsidP="00E9244D">
      <w:r>
        <w:separator/>
      </w:r>
    </w:p>
  </w:endnote>
  <w:endnote w:type="continuationSeparator" w:id="0">
    <w:p w:rsidR="00346544" w:rsidRDefault="00346544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6544" w:rsidRDefault="00346544" w:rsidP="00E9244D">
      <w:r>
        <w:separator/>
      </w:r>
    </w:p>
  </w:footnote>
  <w:footnote w:type="continuationSeparator" w:id="0">
    <w:p w:rsidR="00346544" w:rsidRDefault="00346544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A9"/>
    <w:rsid w:val="00015E19"/>
    <w:rsid w:val="00064722"/>
    <w:rsid w:val="000C58F1"/>
    <w:rsid w:val="000E072B"/>
    <w:rsid w:val="000E5EE1"/>
    <w:rsid w:val="00132FE1"/>
    <w:rsid w:val="00152B8E"/>
    <w:rsid w:val="00161C52"/>
    <w:rsid w:val="00184C9F"/>
    <w:rsid w:val="00187D4F"/>
    <w:rsid w:val="002866ED"/>
    <w:rsid w:val="002F708E"/>
    <w:rsid w:val="003111F1"/>
    <w:rsid w:val="00336DA1"/>
    <w:rsid w:val="00342699"/>
    <w:rsid w:val="00346544"/>
    <w:rsid w:val="004014AF"/>
    <w:rsid w:val="00406FB9"/>
    <w:rsid w:val="00417592"/>
    <w:rsid w:val="0048227B"/>
    <w:rsid w:val="00491D7B"/>
    <w:rsid w:val="00492A45"/>
    <w:rsid w:val="004D183C"/>
    <w:rsid w:val="004D73A2"/>
    <w:rsid w:val="005A4C0A"/>
    <w:rsid w:val="005C5445"/>
    <w:rsid w:val="00605E46"/>
    <w:rsid w:val="006675D3"/>
    <w:rsid w:val="00677430"/>
    <w:rsid w:val="00687000"/>
    <w:rsid w:val="00687246"/>
    <w:rsid w:val="006F5348"/>
    <w:rsid w:val="006F7344"/>
    <w:rsid w:val="00710510"/>
    <w:rsid w:val="00792F09"/>
    <w:rsid w:val="007F6BAE"/>
    <w:rsid w:val="008159DB"/>
    <w:rsid w:val="00826375"/>
    <w:rsid w:val="008A3017"/>
    <w:rsid w:val="009220C8"/>
    <w:rsid w:val="00A40760"/>
    <w:rsid w:val="00A419E7"/>
    <w:rsid w:val="00A80F1F"/>
    <w:rsid w:val="00BC3B03"/>
    <w:rsid w:val="00BC6E75"/>
    <w:rsid w:val="00C03773"/>
    <w:rsid w:val="00C07183"/>
    <w:rsid w:val="00C21AC4"/>
    <w:rsid w:val="00C94BB4"/>
    <w:rsid w:val="00CB03A9"/>
    <w:rsid w:val="00CB6439"/>
    <w:rsid w:val="00CE1F03"/>
    <w:rsid w:val="00D768A9"/>
    <w:rsid w:val="00DA1EE2"/>
    <w:rsid w:val="00DC04F6"/>
    <w:rsid w:val="00E1451F"/>
    <w:rsid w:val="00E404CF"/>
    <w:rsid w:val="00E425C6"/>
    <w:rsid w:val="00E53859"/>
    <w:rsid w:val="00E677A1"/>
    <w:rsid w:val="00E9244D"/>
    <w:rsid w:val="00F208FF"/>
    <w:rsid w:val="00F75300"/>
    <w:rsid w:val="00F859BE"/>
    <w:rsid w:val="00F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7622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44D"/>
  </w:style>
  <w:style w:type="paragraph" w:styleId="Porat">
    <w:name w:val="footer"/>
    <w:basedOn w:val="prastasis"/>
    <w:link w:val="PoratDiagrama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Odeta Rakleviciene</cp:lastModifiedBy>
  <cp:revision>26</cp:revision>
  <dcterms:created xsi:type="dcterms:W3CDTF">2017-09-26T09:37:00Z</dcterms:created>
  <dcterms:modified xsi:type="dcterms:W3CDTF">2020-07-23T11:43:00Z</dcterms:modified>
</cp:coreProperties>
</file>