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12B76" w14:textId="77777777"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BD6199">
        <w:rPr>
          <w:rFonts w:ascii="Arial" w:eastAsia="Arial" w:hAnsi="Arial" w:cs="Arial"/>
          <w:sz w:val="20"/>
          <w:szCs w:val="20"/>
        </w:rPr>
        <w:t>Sutarties</w:t>
      </w:r>
      <w:r>
        <w:rPr>
          <w:rFonts w:ascii="Arial" w:eastAsia="Arial" w:hAnsi="Arial" w:cs="Arial"/>
          <w:sz w:val="20"/>
          <w:szCs w:val="20"/>
        </w:rPr>
        <w:t xml:space="preserve"> priedas Nr. </w:t>
      </w:r>
      <w:r w:rsidR="00CC2B7E">
        <w:rPr>
          <w:rFonts w:ascii="Arial" w:eastAsia="Arial" w:hAnsi="Arial" w:cs="Arial"/>
          <w:sz w:val="20"/>
          <w:szCs w:val="20"/>
        </w:rPr>
        <w:t>10</w:t>
      </w:r>
    </w:p>
    <w:p w14:paraId="17112B77" w14:textId="77777777"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14:paraId="17112B7A" w14:textId="77777777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14:paraId="17112B78" w14:textId="77777777"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112B79" w14:textId="77777777"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404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14:paraId="17112B7D" w14:textId="77777777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14:paraId="17112B7B" w14:textId="357BC025" w:rsidR="0015405D" w:rsidRPr="00E76C8D" w:rsidRDefault="002D3E50" w:rsidP="002D3E5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D3E50">
              <w:rPr>
                <w:rFonts w:ascii="Calibri" w:hAnsi="Calibri" w:cs="Calibri"/>
                <w:color w:val="000000"/>
              </w:rPr>
              <w:t>Kauno regione (Kauno r. sav. (Akademijos, Alšėnų, Ežerėlio, Kačerginės, Ringaudų, Zapyškio seniūnijose)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112B7C" w14:textId="23CB0FE8" w:rsidR="0015405D" w:rsidRPr="00E76C8D" w:rsidRDefault="002D3E50" w:rsidP="00D63C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</w:tr>
    </w:tbl>
    <w:p w14:paraId="17112B7E" w14:textId="77777777" w:rsidR="00F43B69" w:rsidRDefault="00F43B69"/>
    <w:p w14:paraId="17112B7F" w14:textId="77777777" w:rsidR="002D73FA" w:rsidRDefault="002D73FA"/>
    <w:p w14:paraId="17112B80" w14:textId="77777777" w:rsidR="000B5B75" w:rsidRDefault="000B5B75" w:rsidP="000B5B75">
      <w:pPr>
        <w:rPr>
          <w:b/>
        </w:rPr>
      </w:pPr>
      <w:r>
        <w:rPr>
          <w:b/>
        </w:rPr>
        <w:t>Užsakovas neįsipareigoja išpirkti minimalaus Užsakymų skaičiaus, jeigu Sutartis nutraukiama Sutarties 18.7 arba 18.8 punkto pagrindu.</w:t>
      </w:r>
    </w:p>
    <w:p w14:paraId="17112B81" w14:textId="77777777" w:rsidR="002D73FA" w:rsidRPr="002D73FA" w:rsidRDefault="002D73FA" w:rsidP="000B5B75">
      <w:pPr>
        <w:jc w:val="both"/>
        <w:rPr>
          <w:b/>
        </w:rPr>
      </w:pPr>
    </w:p>
    <w:sectPr w:rsidR="002D73FA" w:rsidRPr="002D7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2B2DC" w14:textId="77777777" w:rsidR="00B175E5" w:rsidRDefault="00B175E5" w:rsidP="0015405D">
      <w:pPr>
        <w:spacing w:after="0" w:line="240" w:lineRule="auto"/>
      </w:pPr>
      <w:r>
        <w:separator/>
      </w:r>
    </w:p>
  </w:endnote>
  <w:endnote w:type="continuationSeparator" w:id="0">
    <w:p w14:paraId="43A58062" w14:textId="77777777" w:rsidR="00B175E5" w:rsidRDefault="00B175E5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38F9" w14:textId="77777777" w:rsidR="00FF4FC9" w:rsidRDefault="00FF4F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33941" w14:textId="77777777" w:rsidR="00FF4FC9" w:rsidRDefault="00FF4F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AE6F4" w14:textId="77777777" w:rsidR="00FF4FC9" w:rsidRDefault="00FF4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54AC9" w14:textId="77777777" w:rsidR="00B175E5" w:rsidRDefault="00B175E5" w:rsidP="0015405D">
      <w:pPr>
        <w:spacing w:after="0" w:line="240" w:lineRule="auto"/>
      </w:pPr>
      <w:r>
        <w:separator/>
      </w:r>
    </w:p>
  </w:footnote>
  <w:footnote w:type="continuationSeparator" w:id="0">
    <w:p w14:paraId="43081999" w14:textId="77777777" w:rsidR="00B175E5" w:rsidRDefault="00B175E5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0536D" w14:textId="77777777" w:rsidR="00FF4FC9" w:rsidRDefault="00FF4F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B4C" w14:textId="45DF0B38" w:rsidR="00FF4FC9" w:rsidRDefault="00FF4FC9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BE4368" wp14:editId="2E040C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ff84130a314e8080fb3f2e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7FEB2" w14:textId="29BD0804" w:rsidR="00FF4FC9" w:rsidRPr="00FF4FC9" w:rsidRDefault="00FF4FC9" w:rsidP="00FF4FC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E4368" id="_x0000_t202" coordsize="21600,21600" o:spt="202" path="m,l,21600r21600,l21600,xe">
              <v:stroke joinstyle="miter"/>
              <v:path gradientshapeok="t" o:connecttype="rect"/>
            </v:shapetype>
            <v:shape id="MSIPCMeff84130a314e8080fb3f2e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HwCRWptAwAASA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29C7FEB2" w14:textId="29BD0804" w:rsidR="00FF4FC9" w:rsidRPr="00FF4FC9" w:rsidRDefault="00FF4FC9" w:rsidP="00FF4FC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7F319" w14:textId="77777777" w:rsidR="00FF4FC9" w:rsidRDefault="00FF4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10A36"/>
    <w:rsid w:val="000B5B75"/>
    <w:rsid w:val="0015405D"/>
    <w:rsid w:val="00250453"/>
    <w:rsid w:val="002A1C54"/>
    <w:rsid w:val="002D3E50"/>
    <w:rsid w:val="002D73FA"/>
    <w:rsid w:val="00301ECD"/>
    <w:rsid w:val="00303B31"/>
    <w:rsid w:val="004046B8"/>
    <w:rsid w:val="005838EC"/>
    <w:rsid w:val="00590B81"/>
    <w:rsid w:val="005B44DA"/>
    <w:rsid w:val="00607236"/>
    <w:rsid w:val="0069163F"/>
    <w:rsid w:val="006A3572"/>
    <w:rsid w:val="00823629"/>
    <w:rsid w:val="00827993"/>
    <w:rsid w:val="009A3BC0"/>
    <w:rsid w:val="00B12DF7"/>
    <w:rsid w:val="00B175E5"/>
    <w:rsid w:val="00CC2B7E"/>
    <w:rsid w:val="00CF0B19"/>
    <w:rsid w:val="00D63C9C"/>
    <w:rsid w:val="00D90D5D"/>
    <w:rsid w:val="00E76C8D"/>
    <w:rsid w:val="00E97E55"/>
    <w:rsid w:val="00F43B69"/>
    <w:rsid w:val="00F74CC2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12B76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3068E3CE844CAA9360806EE32DFA" ma:contentTypeVersion="1" ma:contentTypeDescription="Create a new document." ma:contentTypeScope="" ma:versionID="6ae7ee93f737960539cdffc3eddf2835">
  <xsd:schema xmlns:xsd="http://www.w3.org/2001/XMLSchema" xmlns:xs="http://www.w3.org/2001/XMLSchema" xmlns:p="http://schemas.microsoft.com/office/2006/metadata/properties" xmlns:ns2="e4a4a6e5-fe76-4ab6-8a20-008f1c7613e8" targetNamespace="http://schemas.microsoft.com/office/2006/metadata/properties" ma:root="true" ma:fieldsID="50c280b01ea8d2d1f83738eebecdeb57" ns2:_="">
    <xsd:import namespace="e4a4a6e5-fe76-4ab6-8a20-008f1c7613e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4a6e5-fe76-4ab6-8a20-008f1c761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70625-AD76-4EBC-ABEE-398F4001B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4a6e5-fe76-4ab6-8a20-008f1c761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02904-0A6B-468C-97EF-F1F2540CC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AD9F6-FAC9-4722-B195-DCB875BD2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Vita Rastauskienė</cp:lastModifiedBy>
  <cp:revision>4</cp:revision>
  <dcterms:created xsi:type="dcterms:W3CDTF">2019-06-05T08:32:00Z</dcterms:created>
  <dcterms:modified xsi:type="dcterms:W3CDTF">2019-06-19T12:43:00Z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0x010100FC863068E3CE844CAA9360806EE32DFA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Vita.Rastauskiene@le.lt</vt:lpwstr>
  </property>
  <property fmtid="{D5CDD505-2E9C-101B-9397-08002B2CF9AE}" pid="6" name="MSIP_Label_320c693d-44b7-4e16-b3dd-4fcd87401cf5_SetDate">
    <vt:lpwstr>2019-06-19T12:43:15.7023783Z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6d6ba0c9-a8a0-4473-9963-3f20984fd7e9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Vita.Rastauskiene@le.lt</vt:lpwstr>
  </property>
  <property fmtid="{D5CDD505-2E9C-101B-9397-08002B2CF9AE}" pid="14" name="MSIP_Label_190751af-2442-49a7-b7b9-9f0bcce858c9_SetDate">
    <vt:lpwstr>2019-06-19T12:43:15.7023783Z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6d6ba0c9-a8a0-4473-9963-3f20984fd7e9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