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2C" w:rsidRDefault="0080712C" w:rsidP="0080712C"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663AB61B" wp14:editId="75692822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</w:p>
    <w:p w:rsidR="0080712C" w:rsidRPr="009A469A" w:rsidRDefault="0080712C" w:rsidP="0080712C">
      <w:pPr>
        <w:ind w:firstLine="720"/>
        <w:jc w:val="center"/>
        <w:rPr>
          <w:i/>
        </w:rPr>
      </w:pPr>
    </w:p>
    <w:p w:rsidR="0080712C" w:rsidRPr="000653F0" w:rsidRDefault="0080712C" w:rsidP="0080712C">
      <w:pPr>
        <w:rPr>
          <w:sz w:val="20"/>
          <w:szCs w:val="20"/>
        </w:rPr>
      </w:pPr>
      <w:r w:rsidRPr="000653F0">
        <w:rPr>
          <w:sz w:val="20"/>
          <w:szCs w:val="20"/>
        </w:rPr>
        <w:t xml:space="preserve">VšĮ „Lietuvos sveikatos mokslų universiteto ligoninė Kauno  klinikos“    </w:t>
      </w:r>
    </w:p>
    <w:p w:rsidR="0080712C" w:rsidRPr="000653F0" w:rsidRDefault="0080712C" w:rsidP="0080712C">
      <w:pPr>
        <w:rPr>
          <w:sz w:val="20"/>
          <w:szCs w:val="20"/>
        </w:rPr>
      </w:pPr>
      <w:r w:rsidRPr="000653F0">
        <w:rPr>
          <w:sz w:val="20"/>
          <w:szCs w:val="20"/>
        </w:rPr>
        <w:t>Eivenių g.2,</w:t>
      </w:r>
    </w:p>
    <w:p w:rsidR="0080712C" w:rsidRPr="000653F0" w:rsidRDefault="0080712C" w:rsidP="0080712C">
      <w:pPr>
        <w:rPr>
          <w:sz w:val="20"/>
          <w:szCs w:val="20"/>
        </w:rPr>
      </w:pPr>
      <w:r w:rsidRPr="000653F0">
        <w:rPr>
          <w:sz w:val="20"/>
          <w:szCs w:val="20"/>
        </w:rPr>
        <w:t xml:space="preserve">Kaunas LT-50161                                     </w:t>
      </w:r>
    </w:p>
    <w:p w:rsidR="0080712C" w:rsidRPr="00E61F84" w:rsidRDefault="0080712C" w:rsidP="0080712C">
      <w:pPr>
        <w:jc w:val="center"/>
        <w:rPr>
          <w:b/>
          <w:sz w:val="22"/>
          <w:szCs w:val="22"/>
          <w:lang w:val="lt-LT"/>
        </w:rPr>
      </w:pPr>
    </w:p>
    <w:p w:rsidR="0080712C" w:rsidRPr="00E61F84" w:rsidRDefault="0080712C" w:rsidP="0080712C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PASIŪLYMAS</w:t>
      </w:r>
    </w:p>
    <w:p w:rsidR="0080712C" w:rsidRPr="00E61F84" w:rsidRDefault="0080712C" w:rsidP="0080712C">
      <w:pPr>
        <w:jc w:val="center"/>
        <w:rPr>
          <w:b/>
          <w:sz w:val="22"/>
          <w:szCs w:val="22"/>
          <w:lang w:val="lt-LT"/>
        </w:rPr>
      </w:pPr>
    </w:p>
    <w:p w:rsidR="0080712C" w:rsidRPr="00A8776F" w:rsidRDefault="0080712C" w:rsidP="0080712C">
      <w:pPr>
        <w:tabs>
          <w:tab w:val="left" w:pos="3828"/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A8776F">
        <w:rPr>
          <w:b/>
          <w:bCs/>
          <w:sz w:val="22"/>
          <w:szCs w:val="22"/>
          <w:lang w:val="lt-LT"/>
        </w:rPr>
        <w:t>DĖL MEDIKAMENTO NUSINERSEN</w:t>
      </w:r>
      <w:r>
        <w:rPr>
          <w:b/>
          <w:bCs/>
          <w:sz w:val="22"/>
          <w:szCs w:val="22"/>
          <w:lang w:val="lt-LT"/>
        </w:rPr>
        <w:t>AS</w:t>
      </w:r>
      <w:r w:rsidRPr="00A8776F">
        <w:rPr>
          <w:b/>
          <w:bCs/>
          <w:sz w:val="22"/>
          <w:szCs w:val="22"/>
          <w:lang w:val="lt-LT"/>
        </w:rPr>
        <w:t xml:space="preserve"> PIRKIMO</w:t>
      </w:r>
    </w:p>
    <w:p w:rsidR="0080712C" w:rsidRPr="00902ABE" w:rsidRDefault="0080712C" w:rsidP="0080712C">
      <w:pPr>
        <w:shd w:val="clear" w:color="auto" w:fill="FFFFFF"/>
        <w:jc w:val="center"/>
        <w:rPr>
          <w:color w:val="FF0000"/>
          <w:sz w:val="22"/>
          <w:szCs w:val="22"/>
          <w:lang w:val="lt-LT"/>
        </w:rPr>
      </w:pPr>
    </w:p>
    <w:p w:rsidR="0080712C" w:rsidRPr="00E61F84" w:rsidRDefault="0080712C" w:rsidP="0080712C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2022-03-04</w:t>
      </w:r>
      <w:r w:rsidRPr="00E61F84">
        <w:rPr>
          <w:b/>
          <w:bCs/>
          <w:sz w:val="22"/>
          <w:szCs w:val="22"/>
          <w:lang w:val="lt-LT"/>
        </w:rPr>
        <w:t xml:space="preserve"> </w:t>
      </w:r>
      <w:r w:rsidRPr="00E61F84">
        <w:rPr>
          <w:sz w:val="22"/>
          <w:szCs w:val="22"/>
          <w:lang w:val="lt-LT"/>
        </w:rPr>
        <w:t>Nr.______</w:t>
      </w:r>
    </w:p>
    <w:p w:rsidR="0080712C" w:rsidRPr="00E61F84" w:rsidRDefault="0080712C" w:rsidP="0080712C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:rsidR="0080712C" w:rsidRPr="00E61F84" w:rsidRDefault="0080712C" w:rsidP="0080712C">
      <w:pPr>
        <w:jc w:val="right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>1 lentelė</w:t>
      </w:r>
    </w:p>
    <w:p w:rsidR="0080712C" w:rsidRPr="00E61F84" w:rsidRDefault="0080712C" w:rsidP="0080712C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TIEKĖJO REKVIZITAI</w:t>
      </w:r>
    </w:p>
    <w:p w:rsidR="0080712C" w:rsidRPr="00E61F84" w:rsidRDefault="0080712C" w:rsidP="0080712C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 xml:space="preserve">Tiekėjo pavadinimas </w:t>
            </w:r>
            <w:r w:rsidRPr="00E61F84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</w:p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UAB „Tamro“</w:t>
            </w: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Tiekėjo adresas</w:t>
            </w:r>
            <w:r w:rsidRPr="00E61F84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9-ojo Forto g.70, Kaunas</w:t>
            </w:r>
          </w:p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111448632, LT114486314</w:t>
            </w: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LT797044060008057533 AB SEB bankas</w:t>
            </w:r>
          </w:p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Generalinė direktorė  Rasa Montvilė</w:t>
            </w: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Inesė Pileckienė</w:t>
            </w: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Klientų aptarnavimo specialistė Jūratė Rinkevičienė</w:t>
            </w: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8-37-401004</w:t>
            </w: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8-37-401096</w:t>
            </w:r>
          </w:p>
        </w:tc>
      </w:tr>
      <w:tr w:rsidR="0080712C" w:rsidRPr="00E61F84" w:rsidTr="008071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80712C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D258A0" w:rsidRDefault="0080712C" w:rsidP="0080712C">
            <w:pPr>
              <w:jc w:val="both"/>
              <w:rPr>
                <w:sz w:val="22"/>
                <w:szCs w:val="22"/>
              </w:rPr>
            </w:pPr>
            <w:r w:rsidRPr="00D258A0">
              <w:rPr>
                <w:sz w:val="22"/>
                <w:szCs w:val="22"/>
              </w:rPr>
              <w:t>Inese.pileckiene@tamro.com</w:t>
            </w:r>
          </w:p>
        </w:tc>
      </w:tr>
    </w:tbl>
    <w:p w:rsidR="0080712C" w:rsidRDefault="0080712C" w:rsidP="0080712C">
      <w:pPr>
        <w:ind w:firstLine="720"/>
        <w:jc w:val="both"/>
        <w:rPr>
          <w:sz w:val="22"/>
          <w:szCs w:val="22"/>
          <w:lang w:val="lt-LT"/>
        </w:rPr>
      </w:pPr>
    </w:p>
    <w:p w:rsidR="0080712C" w:rsidRPr="00E61F84" w:rsidRDefault="0080712C" w:rsidP="0080712C">
      <w:pPr>
        <w:ind w:firstLine="720"/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>Šiuo pasiūlymu pažymime, kad sutinkame su visomis pirkimo sąlygomis, nustatytomis pirkimo dokumentuose.</w:t>
      </w:r>
    </w:p>
    <w:p w:rsidR="0080712C" w:rsidRPr="00E61F84" w:rsidRDefault="0080712C" w:rsidP="0080712C">
      <w:pPr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    </w:t>
      </w:r>
    </w:p>
    <w:p w:rsidR="0080712C" w:rsidRPr="00E61F84" w:rsidRDefault="0080712C" w:rsidP="0080712C">
      <w:pPr>
        <w:contextualSpacing/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</w:t>
      </w:r>
      <w:r w:rsidRPr="00E61F84">
        <w:rPr>
          <w:sz w:val="22"/>
          <w:szCs w:val="22"/>
          <w:lang w:val="lt-LT"/>
        </w:rPr>
        <w:tab/>
        <w:t>2 lentelė</w:t>
      </w:r>
    </w:p>
    <w:p w:rsidR="0080712C" w:rsidRPr="00E61F84" w:rsidRDefault="0080712C" w:rsidP="0080712C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SUBTIEKĖJO REKVIZITAI</w:t>
      </w:r>
    </w:p>
    <w:p w:rsidR="0080712C" w:rsidRPr="00E61F84" w:rsidRDefault="0080712C" w:rsidP="0080712C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80712C" w:rsidRPr="00E61F84" w:rsidTr="00C421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Eil.</w:t>
            </w:r>
          </w:p>
          <w:p w:rsidR="0080712C" w:rsidRPr="00E61F84" w:rsidRDefault="0080712C" w:rsidP="00C4213A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E61F84">
              <w:rPr>
                <w:b/>
                <w:sz w:val="22"/>
                <w:szCs w:val="22"/>
                <w:lang w:val="lt-LT"/>
              </w:rPr>
              <w:t>pavadinimas (-ai), adresas (-ai)</w:t>
            </w:r>
          </w:p>
          <w:p w:rsidR="0080712C" w:rsidRPr="00E61F84" w:rsidRDefault="0080712C" w:rsidP="00C421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0712C" w:rsidRPr="00E61F84" w:rsidTr="00C421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0712C" w:rsidRPr="00E61F84" w:rsidTr="00C421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0712C" w:rsidRPr="00E61F84" w:rsidTr="00C421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80712C" w:rsidRPr="00E61F84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E61F84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80712C" w:rsidRPr="00E61F84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E61F84">
        <w:rPr>
          <w:sz w:val="22"/>
          <w:szCs w:val="22"/>
        </w:rPr>
        <w:t xml:space="preserve">           </w:t>
      </w:r>
    </w:p>
    <w:p w:rsidR="0080712C" w:rsidRPr="00E61F84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:rsidR="0080712C" w:rsidRDefault="0080712C" w:rsidP="0080712C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0712C" w:rsidRPr="00433FF2" w:rsidRDefault="0080712C" w:rsidP="0080712C">
      <w:pPr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FF2">
        <w:rPr>
          <w:sz w:val="22"/>
          <w:szCs w:val="22"/>
        </w:rPr>
        <w:t>3 lentelė</w:t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</w:p>
    <w:p w:rsidR="0080712C" w:rsidRPr="00433FF2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433FF2">
        <w:rPr>
          <w:b/>
          <w:sz w:val="22"/>
          <w:szCs w:val="22"/>
          <w:lang w:eastAsia="en-US"/>
        </w:rPr>
        <w:t>PASIŪLYMO KAINA</w:t>
      </w:r>
    </w:p>
    <w:p w:rsidR="0080712C" w:rsidRPr="00433FF2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80712C" w:rsidRPr="0011620E" w:rsidRDefault="0080712C" w:rsidP="0080712C">
      <w:pPr>
        <w:ind w:left="720"/>
        <w:jc w:val="both"/>
        <w:rPr>
          <w:sz w:val="22"/>
          <w:szCs w:val="22"/>
        </w:rPr>
      </w:pPr>
      <w:r w:rsidRPr="0011620E">
        <w:rPr>
          <w:sz w:val="22"/>
          <w:szCs w:val="22"/>
        </w:rPr>
        <w:t>Pildoma lentelė „</w:t>
      </w:r>
      <w:r>
        <w:rPr>
          <w:sz w:val="22"/>
          <w:szCs w:val="22"/>
        </w:rPr>
        <w:t>Prekių žiniaraštis</w:t>
      </w:r>
      <w:r w:rsidRPr="0011620E">
        <w:rPr>
          <w:sz w:val="22"/>
          <w:szCs w:val="22"/>
        </w:rPr>
        <w:t>“</w:t>
      </w:r>
    </w:p>
    <w:p w:rsidR="0080712C" w:rsidRPr="00433FF2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80712C" w:rsidRPr="00433FF2" w:rsidRDefault="0080712C" w:rsidP="0080712C">
      <w:pPr>
        <w:jc w:val="both"/>
        <w:rPr>
          <w:rFonts w:eastAsiaTheme="minorEastAsia"/>
          <w:i/>
          <w:sz w:val="22"/>
          <w:szCs w:val="22"/>
        </w:rPr>
      </w:pPr>
      <w:r w:rsidRPr="00433FF2">
        <w:rPr>
          <w:sz w:val="22"/>
          <w:szCs w:val="22"/>
        </w:rPr>
        <w:lastRenderedPageBreak/>
        <w:t xml:space="preserve">               </w:t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  <w:t xml:space="preserve">                    </w:t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  <w:t xml:space="preserve">                       </w:t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  <w:t>4 lentelė</w:t>
      </w:r>
    </w:p>
    <w:p w:rsidR="0080712C" w:rsidRPr="00433FF2" w:rsidRDefault="0080712C" w:rsidP="0080712C">
      <w:pPr>
        <w:jc w:val="both"/>
        <w:rPr>
          <w:rFonts w:eastAsiaTheme="minorEastAsia"/>
          <w:i/>
          <w:sz w:val="22"/>
          <w:szCs w:val="22"/>
        </w:rPr>
      </w:pPr>
    </w:p>
    <w:p w:rsidR="0080712C" w:rsidRPr="00433FF2" w:rsidRDefault="0080712C" w:rsidP="0080712C">
      <w:pPr>
        <w:jc w:val="center"/>
        <w:rPr>
          <w:b/>
          <w:sz w:val="22"/>
          <w:szCs w:val="22"/>
        </w:rPr>
      </w:pPr>
      <w:r w:rsidRPr="00433FF2">
        <w:rPr>
          <w:b/>
          <w:sz w:val="22"/>
          <w:szCs w:val="22"/>
        </w:rPr>
        <w:t>SIŪLOMŲ PREKIŲ CHARAKTERISTIKŲ ATITIKIMAS REIKALAUJAMOMS</w:t>
      </w:r>
    </w:p>
    <w:p w:rsidR="0080712C" w:rsidRPr="00433FF2" w:rsidRDefault="0080712C" w:rsidP="0080712C">
      <w:pPr>
        <w:jc w:val="center"/>
        <w:rPr>
          <w:sz w:val="22"/>
          <w:szCs w:val="22"/>
        </w:rPr>
      </w:pPr>
    </w:p>
    <w:p w:rsidR="0080712C" w:rsidRPr="0011620E" w:rsidRDefault="0080712C" w:rsidP="0080712C">
      <w:pPr>
        <w:ind w:left="720"/>
        <w:jc w:val="both"/>
        <w:rPr>
          <w:sz w:val="22"/>
          <w:szCs w:val="22"/>
        </w:rPr>
      </w:pPr>
      <w:r w:rsidRPr="0011620E">
        <w:rPr>
          <w:sz w:val="22"/>
          <w:szCs w:val="22"/>
        </w:rPr>
        <w:t>Pildoma lentelė „</w:t>
      </w:r>
      <w:r>
        <w:rPr>
          <w:sz w:val="22"/>
          <w:szCs w:val="22"/>
        </w:rPr>
        <w:t>Prekių žiniaraštis</w:t>
      </w:r>
      <w:r w:rsidRPr="0011620E">
        <w:rPr>
          <w:sz w:val="22"/>
          <w:szCs w:val="22"/>
        </w:rPr>
        <w:t>“</w:t>
      </w:r>
    </w:p>
    <w:p w:rsidR="0080712C" w:rsidRPr="00E61F84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:rsidR="0080712C" w:rsidRPr="00E61F84" w:rsidRDefault="0080712C" w:rsidP="0080712C">
      <w:pPr>
        <w:pStyle w:val="Antrats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:rsidR="0080712C" w:rsidRPr="00E61F84" w:rsidRDefault="0080712C" w:rsidP="0080712C">
      <w:pPr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 xml:space="preserve">            </w:t>
      </w:r>
      <w:r w:rsidRPr="00E61F84">
        <w:rPr>
          <w:sz w:val="22"/>
          <w:szCs w:val="22"/>
          <w:lang w:val="lt-LT"/>
        </w:rPr>
        <w:tab/>
        <w:t xml:space="preserve">          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5 lentelė</w:t>
      </w:r>
    </w:p>
    <w:p w:rsidR="0080712C" w:rsidRPr="00E61F84" w:rsidRDefault="0080712C" w:rsidP="0080712C">
      <w:pPr>
        <w:ind w:firstLine="720"/>
        <w:jc w:val="both"/>
        <w:rPr>
          <w:sz w:val="22"/>
          <w:szCs w:val="22"/>
          <w:lang w:val="lt-LT"/>
        </w:rPr>
      </w:pPr>
    </w:p>
    <w:p w:rsidR="0080712C" w:rsidRPr="00E61F84" w:rsidRDefault="0080712C" w:rsidP="0080712C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PATEIKIAMŲ DOKUMENTŲ SĄRAŠAS</w:t>
      </w:r>
    </w:p>
    <w:p w:rsidR="0080712C" w:rsidRPr="00E61F84" w:rsidRDefault="0080712C" w:rsidP="0080712C">
      <w:pPr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2268"/>
        <w:gridCol w:w="4021"/>
        <w:gridCol w:w="61"/>
      </w:tblGrid>
      <w:tr w:rsidR="0080712C" w:rsidRPr="00E61F84" w:rsidTr="008071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E61F84" w:rsidRDefault="0080712C" w:rsidP="00C4213A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80712C" w:rsidRPr="00E61F84" w:rsidTr="008071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Įgaliojimas Inesei Pileckienei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1 failas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Įgaliojimas I.P.</w:t>
            </w:r>
          </w:p>
        </w:tc>
      </w:tr>
      <w:tr w:rsidR="0080712C" w:rsidRPr="00E61F84" w:rsidTr="008071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1 failas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EBVPD</w:t>
            </w:r>
          </w:p>
        </w:tc>
      </w:tr>
      <w:tr w:rsidR="0080712C" w:rsidRPr="00E61F84" w:rsidTr="008071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1 failas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Prekių žiniaraštis</w:t>
            </w:r>
          </w:p>
        </w:tc>
      </w:tr>
      <w:tr w:rsidR="0080712C" w:rsidRPr="00E61F84" w:rsidTr="008071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Tiekėjo deklaracija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1 failas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C" w:rsidRPr="000874EE" w:rsidRDefault="0080712C" w:rsidP="0080712C">
            <w:pPr>
              <w:jc w:val="both"/>
              <w:rPr>
                <w:sz w:val="22"/>
                <w:szCs w:val="22"/>
              </w:rPr>
            </w:pPr>
            <w:r w:rsidRPr="000874EE">
              <w:rPr>
                <w:sz w:val="22"/>
                <w:szCs w:val="22"/>
              </w:rPr>
              <w:t>Deklaracija dėl tiekėjo atsakingų asmenų</w:t>
            </w:r>
          </w:p>
        </w:tc>
      </w:tr>
      <w:tr w:rsidR="0080712C" w:rsidRPr="00E61F84" w:rsidTr="00C4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80712C" w:rsidRPr="00E61F84" w:rsidRDefault="0080712C" w:rsidP="00C4213A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p w:rsidR="0080712C" w:rsidRPr="00E61F84" w:rsidRDefault="0080712C" w:rsidP="00C4213A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80712C" w:rsidRPr="00E61F84" w:rsidRDefault="0080712C" w:rsidP="00C4213A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:rsidR="0080712C" w:rsidRDefault="0080712C" w:rsidP="00C4213A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Pasiūlymo konfidencialią informaciją sudaro</w:t>
            </w:r>
            <w:r w:rsidRPr="00E61F84">
              <w:rPr>
                <w:sz w:val="22"/>
                <w:szCs w:val="22"/>
                <w:lang w:val="lt-LT"/>
              </w:rPr>
              <w:t xml:space="preserve"> (tiekėjai turi nurodyti, kokia pasiūlyme pateikta informacija yra konfidenciali):</w:t>
            </w:r>
          </w:p>
          <w:p w:rsidR="00182EC6" w:rsidRPr="000874EE" w:rsidRDefault="00182EC6" w:rsidP="00182EC6">
            <w:pPr>
              <w:pStyle w:val="Sraopastraipa"/>
              <w:numPr>
                <w:ilvl w:val="0"/>
                <w:numId w:val="1"/>
              </w:numPr>
              <w:ind w:right="-108"/>
              <w:jc w:val="both"/>
              <w:rPr>
                <w:sz w:val="22"/>
                <w:szCs w:val="22"/>
                <w:lang w:val="lt-LT"/>
              </w:rPr>
            </w:pPr>
            <w:r w:rsidRPr="000874EE">
              <w:rPr>
                <w:sz w:val="22"/>
                <w:szCs w:val="22"/>
                <w:lang w:val="lt-LT"/>
              </w:rPr>
              <w:t>Įgaliojimas Inesei Pileckienei</w:t>
            </w:r>
          </w:p>
          <w:p w:rsidR="0080712C" w:rsidRPr="00E61F84" w:rsidRDefault="0080712C" w:rsidP="00C4213A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80712C" w:rsidRPr="00E61F84" w:rsidRDefault="0080712C" w:rsidP="00C4213A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0712C" w:rsidRPr="00E61F84" w:rsidTr="00C4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:rsidR="0080712C" w:rsidRPr="00E61F84" w:rsidRDefault="0080712C" w:rsidP="00C4213A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80712C" w:rsidRPr="003B0939" w:rsidTr="00C4213A">
        <w:trPr>
          <w:trHeight w:val="324"/>
        </w:trPr>
        <w:tc>
          <w:tcPr>
            <w:tcW w:w="9828" w:type="dxa"/>
          </w:tcPr>
          <w:p w:rsidR="0080712C" w:rsidRPr="00E61F84" w:rsidRDefault="0080712C" w:rsidP="00C4213A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80712C" w:rsidRPr="00E61F84" w:rsidTr="00C4213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0712C" w:rsidRPr="00E61F84" w:rsidRDefault="00182EC6" w:rsidP="00C4213A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Viešųjų pirkimų specialistė</w:t>
                  </w:r>
                </w:p>
              </w:tc>
              <w:tc>
                <w:tcPr>
                  <w:tcW w:w="604" w:type="dxa"/>
                </w:tcPr>
                <w:p w:rsidR="0080712C" w:rsidRPr="00E61F84" w:rsidRDefault="0080712C" w:rsidP="00C4213A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0712C" w:rsidRPr="00E61F84" w:rsidRDefault="0080712C" w:rsidP="00C4213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80712C" w:rsidRPr="00E61F84" w:rsidRDefault="0080712C" w:rsidP="00C4213A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0712C" w:rsidRPr="00E61F84" w:rsidRDefault="00182EC6" w:rsidP="00182EC6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Inesė Pileckienė</w:t>
                  </w:r>
                </w:p>
              </w:tc>
              <w:tc>
                <w:tcPr>
                  <w:tcW w:w="789" w:type="dxa"/>
                </w:tcPr>
                <w:p w:rsidR="0080712C" w:rsidRPr="00E61F84" w:rsidRDefault="0080712C" w:rsidP="00C4213A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80712C" w:rsidRPr="003B0939" w:rsidTr="00C4213A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0712C" w:rsidRPr="00E61F84" w:rsidRDefault="0080712C" w:rsidP="00C4213A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80712C" w:rsidRPr="00E61F84" w:rsidRDefault="0080712C" w:rsidP="00C4213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0712C" w:rsidRPr="00E61F84" w:rsidRDefault="0080712C" w:rsidP="00C4213A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80712C" w:rsidRPr="00E61F84" w:rsidRDefault="0080712C" w:rsidP="00C4213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0712C" w:rsidRPr="003B0939" w:rsidRDefault="0080712C" w:rsidP="00C4213A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:rsidR="0080712C" w:rsidRPr="003B0939" w:rsidRDefault="0080712C" w:rsidP="00C4213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80712C" w:rsidRPr="003B0939" w:rsidRDefault="0080712C" w:rsidP="00C4213A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80712C" w:rsidRPr="003B0939" w:rsidRDefault="0080712C" w:rsidP="00C4213A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80712C" w:rsidRPr="003B0939" w:rsidRDefault="0080712C" w:rsidP="0080712C">
      <w:pPr>
        <w:rPr>
          <w:color w:val="000000"/>
          <w:sz w:val="22"/>
          <w:szCs w:val="22"/>
          <w:lang w:eastAsia="en-GB"/>
        </w:rPr>
      </w:pPr>
    </w:p>
    <w:p w:rsidR="00F164CA" w:rsidRDefault="00F164CA"/>
    <w:sectPr w:rsidR="00F164CA" w:rsidSect="00B21352">
      <w:footerReference w:type="even" r:id="rId8"/>
      <w:footerReference w:type="default" r:id="rId9"/>
      <w:pgSz w:w="11900" w:h="16840"/>
      <w:pgMar w:top="1134" w:right="56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D1" w:rsidRDefault="009D7ED1">
      <w:r>
        <w:separator/>
      </w:r>
    </w:p>
  </w:endnote>
  <w:endnote w:type="continuationSeparator" w:id="0">
    <w:p w:rsidR="009D7ED1" w:rsidRDefault="009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434239628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:rsidR="00C9334F" w:rsidRDefault="00182EC6" w:rsidP="003B0939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:rsidR="00C9334F" w:rsidRDefault="009D7E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sz w:val="22"/>
        <w:szCs w:val="22"/>
      </w:rPr>
      <w:id w:val="-814721208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:rsidR="00C9334F" w:rsidRPr="00C67FB0" w:rsidRDefault="00182EC6" w:rsidP="003B0939">
        <w:pPr>
          <w:pStyle w:val="Porat"/>
          <w:framePr w:wrap="none" w:vAnchor="text" w:hAnchor="margin" w:xAlign="center" w:y="1"/>
          <w:rPr>
            <w:rStyle w:val="Puslapionumeris"/>
            <w:sz w:val="22"/>
            <w:szCs w:val="22"/>
          </w:rPr>
        </w:pPr>
        <w:r w:rsidRPr="00C67FB0">
          <w:rPr>
            <w:rStyle w:val="Puslapionumeris"/>
            <w:sz w:val="22"/>
            <w:szCs w:val="22"/>
          </w:rPr>
          <w:fldChar w:fldCharType="begin"/>
        </w:r>
        <w:r w:rsidRPr="00C67FB0">
          <w:rPr>
            <w:rStyle w:val="Puslapionumeris"/>
            <w:sz w:val="22"/>
            <w:szCs w:val="22"/>
          </w:rPr>
          <w:instrText xml:space="preserve"> PAGE </w:instrText>
        </w:r>
        <w:r w:rsidRPr="00C67FB0">
          <w:rPr>
            <w:rStyle w:val="Puslapionumeris"/>
            <w:sz w:val="22"/>
            <w:szCs w:val="22"/>
          </w:rPr>
          <w:fldChar w:fldCharType="separate"/>
        </w:r>
        <w:r w:rsidR="00EB2148">
          <w:rPr>
            <w:rStyle w:val="Puslapionumeris"/>
            <w:noProof/>
            <w:sz w:val="22"/>
            <w:szCs w:val="22"/>
          </w:rPr>
          <w:t>2</w:t>
        </w:r>
        <w:r w:rsidRPr="00C67FB0">
          <w:rPr>
            <w:rStyle w:val="Puslapionumeris"/>
            <w:sz w:val="22"/>
            <w:szCs w:val="22"/>
          </w:rPr>
          <w:fldChar w:fldCharType="end"/>
        </w:r>
      </w:p>
    </w:sdtContent>
  </w:sdt>
  <w:p w:rsidR="00C9334F" w:rsidRDefault="009D7ED1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D1" w:rsidRDefault="009D7ED1">
      <w:r>
        <w:separator/>
      </w:r>
    </w:p>
  </w:footnote>
  <w:footnote w:type="continuationSeparator" w:id="0">
    <w:p w:rsidR="009D7ED1" w:rsidRDefault="009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52496"/>
    <w:multiLevelType w:val="hybridMultilevel"/>
    <w:tmpl w:val="8CA404AE"/>
    <w:lvl w:ilvl="0" w:tplc="1A24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2C"/>
    <w:rsid w:val="00182EC6"/>
    <w:rsid w:val="0080712C"/>
    <w:rsid w:val="009D7ED1"/>
    <w:rsid w:val="00EB2148"/>
    <w:rsid w:val="00F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06278-FC8B-4057-B7BB-52CBD536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807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8071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Antrats">
    <w:name w:val="header"/>
    <w:aliases w:val=" Diagrama2,Diagrama2,Diagrama Diagrama"/>
    <w:basedOn w:val="prastasis"/>
    <w:link w:val="AntratsDiagrama"/>
    <w:rsid w:val="008071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80712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nhideWhenUsed/>
    <w:rsid w:val="0080712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8071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0712C"/>
  </w:style>
  <w:style w:type="paragraph" w:styleId="Sraopastraipa">
    <w:name w:val="List Paragraph"/>
    <w:basedOn w:val="prastasis"/>
    <w:uiPriority w:val="34"/>
    <w:qFormat/>
    <w:rsid w:val="0018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Vaida Juodrienė</cp:lastModifiedBy>
  <cp:revision>2</cp:revision>
  <dcterms:created xsi:type="dcterms:W3CDTF">2022-03-22T09:47:00Z</dcterms:created>
  <dcterms:modified xsi:type="dcterms:W3CDTF">2022-03-22T09:47:00Z</dcterms:modified>
</cp:coreProperties>
</file>