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DE12C" w14:textId="77777777" w:rsidR="00A65971" w:rsidRDefault="00A65971" w:rsidP="00A659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Pirkimo sąlygų</w:t>
      </w:r>
    </w:p>
    <w:p w14:paraId="10B43E90" w14:textId="0C9B7C9F" w:rsidR="00A65971" w:rsidRDefault="008D7862" w:rsidP="00A659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6</w:t>
      </w:r>
      <w:r w:rsidR="00A65971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.2. priedas</w:t>
      </w:r>
      <w:r w:rsidR="00C031FE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„Specialistų sąrašas“</w:t>
      </w:r>
    </w:p>
    <w:p w14:paraId="20A55454" w14:textId="77777777" w:rsidR="00617115" w:rsidRDefault="00617115" w:rsidP="006171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</w:pPr>
    </w:p>
    <w:p w14:paraId="234DAE0A" w14:textId="041E7CC5" w:rsidR="0077652C" w:rsidRPr="0077652C" w:rsidRDefault="0077652C" w:rsidP="00776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</w:pPr>
      <w:r w:rsidRPr="0077652C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SPECIALISTŲ SĄRAŠAS</w:t>
      </w:r>
    </w:p>
    <w:p w14:paraId="761A70E6" w14:textId="77777777" w:rsidR="0077652C" w:rsidRPr="0077652C" w:rsidRDefault="0077652C" w:rsidP="0077652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pPr w:leftFromText="180" w:rightFromText="180" w:vertAnchor="text" w:tblpX="-68" w:tblpY="1"/>
        <w:tblOverlap w:val="never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2693"/>
        <w:gridCol w:w="2542"/>
        <w:gridCol w:w="2277"/>
      </w:tblGrid>
      <w:tr w:rsidR="0077652C" w:rsidRPr="0077652C" w14:paraId="3F1F72CB" w14:textId="77777777" w:rsidTr="00A65971">
        <w:trPr>
          <w:tblHeader/>
        </w:trPr>
        <w:tc>
          <w:tcPr>
            <w:tcW w:w="572" w:type="dxa"/>
            <w:shd w:val="clear" w:color="auto" w:fill="auto"/>
            <w:vAlign w:val="center"/>
          </w:tcPr>
          <w:p w14:paraId="6F6A1B64" w14:textId="1AE4A0F6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Eil.</w:t>
            </w:r>
          </w:p>
          <w:p w14:paraId="54A9C4A3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Nr.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E97E0E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Pasiūlyme nurodyto specialisto vardas, pavardė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720C7F" w14:textId="4FFFC140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Numatytos eiti pareigos pagal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nustatytus kvalifikacinius reikalavimus</w:t>
            </w:r>
          </w:p>
        </w:tc>
        <w:tc>
          <w:tcPr>
            <w:tcW w:w="2542" w:type="dxa"/>
            <w:shd w:val="clear" w:color="auto" w:fill="auto"/>
            <w:vAlign w:val="center"/>
          </w:tcPr>
          <w:p w14:paraId="26561AFC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Įmonė, kurioje dirba specialistas (arba su ja sudaręs kitais pagrindais sutartį)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0560DE3" w14:textId="77777777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Kvalifikacijos atestatą išdavusi institucija,</w:t>
            </w:r>
          </w:p>
          <w:p w14:paraId="105F9D3A" w14:textId="698127E6" w:rsidR="0077652C" w:rsidRPr="0077652C" w:rsidRDefault="0077652C" w:rsidP="00A6597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77652C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kvalifikacijos atestato / teisės pripažinimo pažymos Nr. ir </w:t>
            </w:r>
            <w:r w:rsidR="00A65971">
              <w:t xml:space="preserve"> </w:t>
            </w:r>
            <w:r w:rsidR="00A65971" w:rsidRPr="00A65971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išdavimo data</w:t>
            </w:r>
          </w:p>
        </w:tc>
      </w:tr>
      <w:tr w:rsidR="0077652C" w:rsidRPr="0077652C" w14:paraId="004F05BC" w14:textId="77777777" w:rsidTr="00EA58AC">
        <w:tc>
          <w:tcPr>
            <w:tcW w:w="572" w:type="dxa"/>
            <w:shd w:val="clear" w:color="auto" w:fill="auto"/>
          </w:tcPr>
          <w:p w14:paraId="34839C7B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3816E025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693" w:type="dxa"/>
            <w:shd w:val="clear" w:color="auto" w:fill="auto"/>
          </w:tcPr>
          <w:p w14:paraId="60A1AD87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542" w:type="dxa"/>
            <w:shd w:val="clear" w:color="auto" w:fill="auto"/>
          </w:tcPr>
          <w:p w14:paraId="358AF5D3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277" w:type="dxa"/>
            <w:shd w:val="clear" w:color="auto" w:fill="auto"/>
          </w:tcPr>
          <w:p w14:paraId="2F057B1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77652C" w:rsidRPr="0077652C" w14:paraId="77B2B8DF" w14:textId="77777777" w:rsidTr="00EA58AC">
        <w:tc>
          <w:tcPr>
            <w:tcW w:w="572" w:type="dxa"/>
            <w:shd w:val="clear" w:color="auto" w:fill="auto"/>
          </w:tcPr>
          <w:p w14:paraId="729BA68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584F9F52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693" w:type="dxa"/>
            <w:shd w:val="clear" w:color="auto" w:fill="auto"/>
          </w:tcPr>
          <w:p w14:paraId="019FE9C7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542" w:type="dxa"/>
            <w:shd w:val="clear" w:color="auto" w:fill="auto"/>
          </w:tcPr>
          <w:p w14:paraId="6ED83ABA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277" w:type="dxa"/>
            <w:shd w:val="clear" w:color="auto" w:fill="auto"/>
          </w:tcPr>
          <w:p w14:paraId="7851DDB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77652C" w:rsidRPr="0077652C" w14:paraId="5B766758" w14:textId="77777777" w:rsidTr="00EA58AC">
        <w:tc>
          <w:tcPr>
            <w:tcW w:w="572" w:type="dxa"/>
            <w:shd w:val="clear" w:color="auto" w:fill="auto"/>
          </w:tcPr>
          <w:p w14:paraId="1E6B40AB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139CAB21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693" w:type="dxa"/>
            <w:shd w:val="clear" w:color="auto" w:fill="auto"/>
          </w:tcPr>
          <w:p w14:paraId="7C5DBDA4" w14:textId="77777777" w:rsidR="0077652C" w:rsidRPr="0077652C" w:rsidRDefault="0077652C" w:rsidP="0077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542" w:type="dxa"/>
            <w:shd w:val="clear" w:color="auto" w:fill="auto"/>
          </w:tcPr>
          <w:p w14:paraId="334146AC" w14:textId="77777777" w:rsidR="0077652C" w:rsidRPr="0077652C" w:rsidRDefault="0077652C" w:rsidP="0077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277" w:type="dxa"/>
            <w:shd w:val="clear" w:color="auto" w:fill="auto"/>
          </w:tcPr>
          <w:p w14:paraId="6A410554" w14:textId="77777777" w:rsidR="0077652C" w:rsidRPr="0077652C" w:rsidRDefault="0077652C" w:rsidP="0077652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</w:tbl>
    <w:p w14:paraId="68677029" w14:textId="77777777" w:rsidR="0077652C" w:rsidRPr="0077652C" w:rsidRDefault="0077652C" w:rsidP="0077652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346C2E3" w14:textId="77777777" w:rsidR="0077652C" w:rsidRPr="0077652C" w:rsidRDefault="0077652C" w:rsidP="0077652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62D4A79" w14:textId="77777777" w:rsidR="00D64F0C" w:rsidRDefault="0077652C" w:rsidP="00C031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77652C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PASTABA</w:t>
      </w:r>
      <w:r w:rsidR="00D64F0C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:</w:t>
      </w:r>
    </w:p>
    <w:p w14:paraId="2CAF712E" w14:textId="761BB774" w:rsidR="0077652C" w:rsidRPr="00D64F0C" w:rsidRDefault="0077652C" w:rsidP="00C031FE">
      <w:pPr>
        <w:pStyle w:val="Sraopastraipa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D64F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2059C67E" w14:textId="5C50737A" w:rsidR="00D64F0C" w:rsidRPr="00C031FE" w:rsidRDefault="00D64F0C" w:rsidP="00C031FE">
      <w:pPr>
        <w:pStyle w:val="Sraopastraipa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</w:pPr>
      <w:r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 xml:space="preserve">Jeigu Tiekėjas nurodys daugiau specialistų nei reikalaujama </w:t>
      </w:r>
      <w:r w:rsidR="00C031FE"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>pirkimo</w:t>
      </w:r>
      <w:r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 xml:space="preserve"> sąlygose</w:t>
      </w:r>
      <w:r w:rsidR="00C031FE"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>,</w:t>
      </w:r>
      <w:r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 xml:space="preserve"> tai bus vertinami visi pasiūlyti specialistai</w:t>
      </w:r>
      <w:r w:rsidR="00C310B8"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 xml:space="preserve">, kurie privalės atitikti </w:t>
      </w:r>
      <w:r w:rsidR="00910148"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 xml:space="preserve">pirkimo </w:t>
      </w:r>
      <w:r w:rsidR="00C310B8" w:rsidRPr="00C031FE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0"/>
          <w14:ligatures w14:val="none"/>
        </w:rPr>
        <w:t>sąlygose nustatytus reikalavimus, o jų neatitikus pasiūlymas bus atmestas.</w:t>
      </w:r>
    </w:p>
    <w:p w14:paraId="6195CF12" w14:textId="77777777" w:rsidR="0077652C" w:rsidRPr="0077652C" w:rsidRDefault="0077652C" w:rsidP="007765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bookmarkStart w:id="0" w:name="_Hlk148620863"/>
    </w:p>
    <w:p w14:paraId="4B35CBD1" w14:textId="77777777" w:rsidR="0077652C" w:rsidRPr="0077652C" w:rsidRDefault="0077652C" w:rsidP="0077652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_____________________________</w:t>
      </w: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________</w:t>
      </w:r>
      <w:r w:rsidRPr="0077652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__________________</w:t>
      </w:r>
    </w:p>
    <w:p w14:paraId="69D8E871" w14:textId="03949E16" w:rsidR="0077652C" w:rsidRPr="0077652C" w:rsidRDefault="0077652C" w:rsidP="0077652C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</w:pP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 xml:space="preserve">         (įgalioto asmens pareigos)</w:t>
      </w:r>
      <w:r w:rsidR="008772B6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 xml:space="preserve">                                      </w:t>
      </w: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>(parašas)</w:t>
      </w: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  <w:t xml:space="preserve"> </w:t>
      </w:r>
      <w:r w:rsidR="008772B6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 xml:space="preserve">                    </w:t>
      </w:r>
      <w:r w:rsidRPr="0077652C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>(vardas ir pavardė)</w:t>
      </w:r>
    </w:p>
    <w:bookmarkEnd w:id="0"/>
    <w:p w14:paraId="5560CDD0" w14:textId="77777777" w:rsidR="00DA0192" w:rsidRDefault="00DA0192"/>
    <w:sectPr w:rsidR="00DA0192" w:rsidSect="00C031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6587" w14:textId="77777777" w:rsidR="00A23080" w:rsidRDefault="00A23080" w:rsidP="00E87E0D">
      <w:pPr>
        <w:spacing w:after="0" w:line="240" w:lineRule="auto"/>
      </w:pPr>
      <w:r>
        <w:separator/>
      </w:r>
    </w:p>
  </w:endnote>
  <w:endnote w:type="continuationSeparator" w:id="0">
    <w:p w14:paraId="38EE5374" w14:textId="77777777" w:rsidR="00A23080" w:rsidRDefault="00A23080" w:rsidP="00E8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21015" w14:textId="77777777" w:rsidR="00E87E0D" w:rsidRDefault="00E87E0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CBBC2" w14:textId="77777777" w:rsidR="00E87E0D" w:rsidRDefault="00E87E0D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AEE23" w14:textId="77777777" w:rsidR="00E87E0D" w:rsidRDefault="00E87E0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C2F5D" w14:textId="77777777" w:rsidR="00A23080" w:rsidRDefault="00A23080" w:rsidP="00E87E0D">
      <w:pPr>
        <w:spacing w:after="0" w:line="240" w:lineRule="auto"/>
      </w:pPr>
      <w:r>
        <w:separator/>
      </w:r>
    </w:p>
  </w:footnote>
  <w:footnote w:type="continuationSeparator" w:id="0">
    <w:p w14:paraId="7E5EFB28" w14:textId="77777777" w:rsidR="00A23080" w:rsidRDefault="00A23080" w:rsidP="00E8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CBDA7" w14:textId="77777777" w:rsidR="00E87E0D" w:rsidRDefault="00E87E0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E562F" w14:textId="77777777" w:rsidR="00E87E0D" w:rsidRDefault="00E87E0D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EBAD" w14:textId="77777777" w:rsidR="00E87E0D" w:rsidRDefault="00E87E0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51F0E"/>
    <w:multiLevelType w:val="hybridMultilevel"/>
    <w:tmpl w:val="F50EA4E6"/>
    <w:lvl w:ilvl="0" w:tplc="B6FC8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2C"/>
    <w:rsid w:val="002F7121"/>
    <w:rsid w:val="0032307C"/>
    <w:rsid w:val="00415184"/>
    <w:rsid w:val="00560260"/>
    <w:rsid w:val="00592AD2"/>
    <w:rsid w:val="005C2845"/>
    <w:rsid w:val="00617115"/>
    <w:rsid w:val="006A534C"/>
    <w:rsid w:val="006E7788"/>
    <w:rsid w:val="00740ED4"/>
    <w:rsid w:val="0077652C"/>
    <w:rsid w:val="00800871"/>
    <w:rsid w:val="00866DF4"/>
    <w:rsid w:val="008772B6"/>
    <w:rsid w:val="008D7862"/>
    <w:rsid w:val="008E1AA6"/>
    <w:rsid w:val="00910148"/>
    <w:rsid w:val="00A23080"/>
    <w:rsid w:val="00A4053C"/>
    <w:rsid w:val="00A65971"/>
    <w:rsid w:val="00AC4C1C"/>
    <w:rsid w:val="00C031FE"/>
    <w:rsid w:val="00C310B8"/>
    <w:rsid w:val="00CC59FA"/>
    <w:rsid w:val="00D64F0C"/>
    <w:rsid w:val="00DA0192"/>
    <w:rsid w:val="00E148EF"/>
    <w:rsid w:val="00E5759E"/>
    <w:rsid w:val="00E8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5D4"/>
  <w15:chartTrackingRefBased/>
  <w15:docId w15:val="{E2D2E674-F9F9-4101-9FE3-1C3CCD59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87E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87E0D"/>
  </w:style>
  <w:style w:type="paragraph" w:styleId="Porat">
    <w:name w:val="footer"/>
    <w:basedOn w:val="prastasis"/>
    <w:link w:val="PoratDiagrama"/>
    <w:uiPriority w:val="99"/>
    <w:unhideWhenUsed/>
    <w:rsid w:val="00E87E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87E0D"/>
  </w:style>
  <w:style w:type="paragraph" w:styleId="Sraopastraipa">
    <w:name w:val="List Paragraph"/>
    <w:basedOn w:val="prastasis"/>
    <w:uiPriority w:val="34"/>
    <w:qFormat/>
    <w:rsid w:val="00D64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Kundrotienė</dc:creator>
  <cp:keywords/>
  <dc:description/>
  <cp:lastModifiedBy>PC31</cp:lastModifiedBy>
  <cp:revision>17</cp:revision>
  <dcterms:created xsi:type="dcterms:W3CDTF">2024-10-04T05:23:00Z</dcterms:created>
  <dcterms:modified xsi:type="dcterms:W3CDTF">2025-02-13T11:33:00Z</dcterms:modified>
</cp:coreProperties>
</file>