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E625" w14:textId="5FF3191C" w:rsidR="003552BA" w:rsidRPr="00BC0F8F" w:rsidRDefault="003552BA" w:rsidP="00BC0F8F">
      <w:pPr>
        <w:ind w:left="12900"/>
        <w:jc w:val="right"/>
        <w:rPr>
          <w:color w:val="000000"/>
          <w:sz w:val="22"/>
          <w:szCs w:val="22"/>
        </w:rPr>
      </w:pPr>
    </w:p>
    <w:p w14:paraId="58428B37" w14:textId="0080675B" w:rsidR="00A72AAB" w:rsidRPr="004E6036" w:rsidRDefault="00A72AAB" w:rsidP="00CF23FA">
      <w:pPr>
        <w:shd w:val="clear" w:color="auto" w:fill="FFFFFF"/>
        <w:tabs>
          <w:tab w:val="left" w:pos="1380"/>
        </w:tabs>
        <w:jc w:val="center"/>
        <w:rPr>
          <w:b/>
          <w:bCs/>
          <w:color w:val="000000"/>
          <w:sz w:val="22"/>
          <w:szCs w:val="22"/>
        </w:rPr>
      </w:pPr>
      <w:r w:rsidRPr="004E6036">
        <w:rPr>
          <w:b/>
          <w:bCs/>
          <w:color w:val="000000"/>
          <w:sz w:val="22"/>
          <w:szCs w:val="22"/>
        </w:rPr>
        <w:t>ĮKAINOTAS VEIKL</w:t>
      </w:r>
      <w:r w:rsidR="00CF23FA" w:rsidRPr="004E6036">
        <w:rPr>
          <w:b/>
          <w:bCs/>
          <w:color w:val="000000"/>
          <w:sz w:val="22"/>
          <w:szCs w:val="22"/>
        </w:rPr>
        <w:t>Ų</w:t>
      </w:r>
      <w:r w:rsidRPr="004E6036">
        <w:rPr>
          <w:b/>
          <w:bCs/>
          <w:color w:val="000000"/>
          <w:sz w:val="22"/>
          <w:szCs w:val="22"/>
        </w:rPr>
        <w:t xml:space="preserve"> SĄRAŠAS</w:t>
      </w:r>
    </w:p>
    <w:tbl>
      <w:tblPr>
        <w:tblStyle w:val="Lentelstinklelis"/>
        <w:tblpPr w:leftFromText="180" w:rightFromText="180" w:vertAnchor="text" w:tblpY="1"/>
        <w:tblOverlap w:val="never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7806B8" w:rsidRPr="00786C01" w14:paraId="677574C4" w14:textId="77777777" w:rsidTr="00964075">
        <w:tc>
          <w:tcPr>
            <w:tcW w:w="14317" w:type="dxa"/>
            <w:vAlign w:val="center"/>
          </w:tcPr>
          <w:p w14:paraId="1FEDD142" w14:textId="77777777" w:rsidR="00793E23" w:rsidRPr="004646B9" w:rsidRDefault="00793E23" w:rsidP="00793E23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4E9C910D" w14:textId="0426B53A" w:rsidR="007806B8" w:rsidRPr="00786C01" w:rsidRDefault="00F636A4" w:rsidP="00793E23">
            <w:pPr>
              <w:jc w:val="center"/>
              <w:rPr>
                <w:sz w:val="22"/>
              </w:rPr>
            </w:pPr>
            <w:r>
              <w:rPr>
                <w:b/>
                <w:bCs/>
              </w:rPr>
              <w:t>PASTATO</w:t>
            </w:r>
            <w:r w:rsidR="000C3591" w:rsidRPr="000C3591">
              <w:rPr>
                <w:b/>
                <w:bCs/>
              </w:rPr>
              <w:t>, ESANČIO GĖLIŲ G. 7, PABARĖS K., ŠALČININKŲ M., ŠALČININKŲ R. SAV., PAPRASTOJO REMONTO STATYBOS DARBAI</w:t>
            </w:r>
          </w:p>
        </w:tc>
      </w:tr>
    </w:tbl>
    <w:p w14:paraId="51FEC27F" w14:textId="77777777" w:rsidR="00910141" w:rsidRPr="004E6036" w:rsidRDefault="00910141" w:rsidP="00A72AAB">
      <w:pPr>
        <w:tabs>
          <w:tab w:val="right" w:leader="underscore" w:pos="8505"/>
        </w:tabs>
        <w:jc w:val="center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0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5387"/>
        <w:gridCol w:w="1701"/>
        <w:gridCol w:w="1701"/>
        <w:gridCol w:w="1701"/>
        <w:gridCol w:w="1984"/>
        <w:gridCol w:w="1984"/>
      </w:tblGrid>
      <w:tr w:rsidR="0072171E" w:rsidRPr="004E6036" w14:paraId="0FA918CE" w14:textId="77777777" w:rsidTr="008B2AA3">
        <w:trPr>
          <w:cantSplit/>
          <w:trHeight w:val="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14:paraId="04C7C9E8" w14:textId="77777777" w:rsidR="0072171E" w:rsidRPr="004E6036" w:rsidRDefault="0072171E" w:rsidP="00A1572A">
            <w:pPr>
              <w:jc w:val="center"/>
              <w:rPr>
                <w:b/>
                <w:sz w:val="22"/>
                <w:szCs w:val="22"/>
              </w:rPr>
            </w:pPr>
            <w:r w:rsidRPr="004E6036">
              <w:rPr>
                <w:b/>
                <w:sz w:val="22"/>
                <w:szCs w:val="22"/>
              </w:rPr>
              <w:t>Eil.</w:t>
            </w:r>
          </w:p>
          <w:p w14:paraId="6DBA5926" w14:textId="7F9981A0" w:rsidR="0072171E" w:rsidRDefault="0072171E" w:rsidP="00A1572A">
            <w:pPr>
              <w:jc w:val="center"/>
              <w:rPr>
                <w:bCs/>
                <w:sz w:val="22"/>
                <w:szCs w:val="22"/>
              </w:rPr>
            </w:pPr>
            <w:r w:rsidRPr="004E6036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14:paraId="3F0EC7BE" w14:textId="77777777" w:rsidR="0072171E" w:rsidRPr="004E6036" w:rsidRDefault="0072171E" w:rsidP="00A1572A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4E6036">
              <w:rPr>
                <w:b/>
                <w:sz w:val="22"/>
                <w:szCs w:val="22"/>
              </w:rPr>
              <w:t>Darbų veiklos</w:t>
            </w:r>
          </w:p>
          <w:p w14:paraId="20FB0643" w14:textId="35119E2A" w:rsidR="0072171E" w:rsidRPr="00405D40" w:rsidRDefault="0072171E" w:rsidP="00A1572A">
            <w:pPr>
              <w:pStyle w:val="TableContents"/>
              <w:jc w:val="both"/>
            </w:pPr>
            <w:r w:rsidRPr="004E6036">
              <w:rPr>
                <w:b/>
                <w:sz w:val="22"/>
                <w:szCs w:val="22"/>
              </w:rPr>
              <w:t>(darbų grupės) pavadinimas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5ABBD8" w14:textId="545F9F9A" w:rsidR="0072171E" w:rsidRPr="00835FF3" w:rsidRDefault="0072171E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4E6036">
              <w:rPr>
                <w:b/>
                <w:sz w:val="22"/>
                <w:szCs w:val="22"/>
              </w:rPr>
              <w:t>Darbo (darbų grupės) kaina, Eur be PVM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6E52429" w14:textId="1F914145" w:rsidR="0072171E" w:rsidRPr="00835FF3" w:rsidRDefault="0072171E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4E6036">
              <w:rPr>
                <w:b/>
                <w:sz w:val="22"/>
                <w:szCs w:val="22"/>
              </w:rPr>
              <w:t>Darbų kaina, eurais</w:t>
            </w:r>
            <w:r>
              <w:rPr>
                <w:b/>
                <w:sz w:val="22"/>
                <w:szCs w:val="22"/>
              </w:rPr>
              <w:t xml:space="preserve"> be PVM</w:t>
            </w:r>
          </w:p>
        </w:tc>
      </w:tr>
      <w:tr w:rsidR="0072171E" w:rsidRPr="004E6036" w14:paraId="0D0D41D5" w14:textId="77777777" w:rsidTr="0072171E">
        <w:trPr>
          <w:cantSplit/>
          <w:trHeight w:val="973"/>
        </w:trPr>
        <w:tc>
          <w:tcPr>
            <w:tcW w:w="564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EE6A8C7" w14:textId="77777777" w:rsidR="0072171E" w:rsidRDefault="0072171E" w:rsidP="00A157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21E5D447" w14:textId="77777777" w:rsidR="0072171E" w:rsidRPr="00405D40" w:rsidRDefault="0072171E" w:rsidP="00A1572A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90D768C" w14:textId="1E375F72" w:rsidR="0072171E" w:rsidRPr="00835FF3" w:rsidRDefault="0072171E" w:rsidP="0072171E">
            <w:pPr>
              <w:jc w:val="center"/>
              <w:rPr>
                <w:bCs/>
                <w:sz w:val="22"/>
                <w:szCs w:val="22"/>
              </w:rPr>
            </w:pPr>
            <w:r w:rsidRPr="00793E23">
              <w:rPr>
                <w:b/>
                <w:sz w:val="22"/>
                <w:szCs w:val="22"/>
              </w:rPr>
              <w:t>I mėnuo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648988A9" w14:textId="4D55564E" w:rsidR="0072171E" w:rsidRPr="00835FF3" w:rsidRDefault="0072171E" w:rsidP="0072171E">
            <w:pPr>
              <w:jc w:val="center"/>
              <w:rPr>
                <w:bCs/>
                <w:sz w:val="22"/>
                <w:szCs w:val="22"/>
              </w:rPr>
            </w:pPr>
            <w:r w:rsidRPr="00793E23">
              <w:rPr>
                <w:b/>
                <w:sz w:val="22"/>
                <w:szCs w:val="22"/>
              </w:rPr>
              <w:t>II mėnuo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B4CB741" w14:textId="5DDCC986" w:rsidR="0072171E" w:rsidRPr="00835FF3" w:rsidRDefault="0072171E" w:rsidP="0072171E">
            <w:pPr>
              <w:jc w:val="center"/>
              <w:rPr>
                <w:bCs/>
                <w:sz w:val="22"/>
                <w:szCs w:val="22"/>
              </w:rPr>
            </w:pPr>
            <w:r w:rsidRPr="00793E23">
              <w:rPr>
                <w:b/>
                <w:sz w:val="22"/>
                <w:szCs w:val="22"/>
              </w:rPr>
              <w:t>III mėnuo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191EF5C2" w14:textId="7A2BF5B0" w:rsidR="0072171E" w:rsidRPr="00835FF3" w:rsidRDefault="0072171E" w:rsidP="0072171E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793E23">
              <w:rPr>
                <w:b/>
                <w:sz w:val="22"/>
                <w:szCs w:val="22"/>
              </w:rPr>
              <w:t>IV mėnuo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3C6CF58" w14:textId="77777777" w:rsidR="0072171E" w:rsidRPr="00835FF3" w:rsidRDefault="0072171E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75A4A06D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DFBA6EC" w14:textId="1C1AF513" w:rsidR="00A1572A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835FF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3FB29B" w14:textId="5138AD99" w:rsidR="00A1572A" w:rsidRPr="00405D40" w:rsidRDefault="00A1572A" w:rsidP="00A1572A">
            <w:pPr>
              <w:pStyle w:val="TableContents"/>
              <w:jc w:val="both"/>
              <w:rPr>
                <w:rFonts w:eastAsia="Times New Roman"/>
                <w:color w:val="000000"/>
                <w:kern w:val="0"/>
                <w:lang w:eastAsia="lt-LT"/>
              </w:rPr>
            </w:pPr>
            <w:r w:rsidRPr="00405D40">
              <w:rPr>
                <w:rFonts w:eastAsia="Times New Roman"/>
                <w:color w:val="000000"/>
                <w:kern w:val="0"/>
                <w:lang w:eastAsia="lt-LT"/>
              </w:rPr>
              <w:t>Demontavimo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8B3BC5A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4D8C94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416F955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681D7B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53FA4DF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118AD54C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19C1ADC" w14:textId="0505EFD2" w:rsidR="00A1572A" w:rsidRPr="00835FF3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835FF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CBF4448" w14:textId="5E097B50" w:rsidR="00A1572A" w:rsidRPr="00405D40" w:rsidRDefault="00A1572A" w:rsidP="00A1572A">
            <w:pPr>
              <w:pStyle w:val="TableContents"/>
              <w:jc w:val="both"/>
            </w:pPr>
            <w:r>
              <w:t>Grindų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0AB809C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E719D4A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7ABF7B2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63A44E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4A6ED6" w14:textId="76D25DC1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2583FE33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311022" w14:textId="2DDE696D" w:rsidR="00A1572A" w:rsidRPr="00835FF3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835FF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A44C3FD" w14:textId="62F5E528" w:rsidR="00A1572A" w:rsidRPr="00405D40" w:rsidRDefault="00A1572A" w:rsidP="00A1572A">
            <w:pPr>
              <w:pStyle w:val="TableContents"/>
              <w:jc w:val="both"/>
            </w:pPr>
            <w:r>
              <w:t>Sienų remonto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B1FA05F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7581FB9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C5D36C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F9D15F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24CC090" w14:textId="2CA33375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4D559A57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A190060" w14:textId="56C8EA84" w:rsidR="00A1572A" w:rsidRPr="00835FF3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835FF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C3039F2" w14:textId="5AB18F6A" w:rsidR="00A1572A" w:rsidRPr="00405D40" w:rsidRDefault="00A1572A" w:rsidP="00A1572A">
            <w:pPr>
              <w:pStyle w:val="TableContents"/>
              <w:jc w:val="both"/>
            </w:pPr>
            <w:r>
              <w:t>L</w:t>
            </w:r>
            <w:r w:rsidRPr="000C79A5">
              <w:t>ubų remontas ir stogo užtaisymas po kamino demontavimo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2BBA67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9AD1D0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F7014F1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F65DF5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E04F79" w14:textId="09E1D00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4D2DE239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0A3382" w14:textId="5CEBEEBA" w:rsidR="00A1572A" w:rsidRPr="00835FF3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835FF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766BC73" w14:textId="0395A3AF" w:rsidR="00A1572A" w:rsidRPr="00405D40" w:rsidRDefault="00A1572A" w:rsidP="00A1572A">
            <w:pPr>
              <w:pStyle w:val="TableContents"/>
              <w:jc w:val="both"/>
            </w:pPr>
            <w:r>
              <w:t>Durys ir langai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58406D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3AC555C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5539A5E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310177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55C9DC" w14:textId="247F4970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3E7293EC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F206D7C" w14:textId="3BD88F3B" w:rsidR="00A1572A" w:rsidRPr="00835FF3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835FF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A14F4DB" w14:textId="7315177D" w:rsidR="00A1572A" w:rsidRPr="00405D40" w:rsidRDefault="00A1572A" w:rsidP="00A1572A">
            <w:pPr>
              <w:pStyle w:val="TableContents"/>
              <w:jc w:val="both"/>
            </w:pPr>
            <w:r>
              <w:t>Šildymas, vėdinimas ir oro vėsinimas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10241FC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EAA44E0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5212788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9A2069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F6644D" w14:textId="6D11F969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76153924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1451AED" w14:textId="3647CC3A" w:rsidR="00A1572A" w:rsidRPr="00835FF3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835FF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326AB4B" w14:textId="1597D86B" w:rsidR="00A1572A" w:rsidRPr="00405D40" w:rsidRDefault="00A1572A" w:rsidP="00A1572A">
            <w:pPr>
              <w:pStyle w:val="TableContents"/>
              <w:jc w:val="both"/>
            </w:pPr>
            <w:r>
              <w:t>E</w:t>
            </w:r>
            <w:r w:rsidRPr="000C79A5">
              <w:t>lektrotechnika ir ryšio tinklai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D865B1A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661BBDB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707802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946556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B8A815" w14:textId="64DA524E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244451E1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F7FFBF2" w14:textId="48106593" w:rsidR="00A1572A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BF144AA" w14:textId="06E52AB5" w:rsidR="00A1572A" w:rsidRDefault="00A1572A" w:rsidP="00A1572A">
            <w:pPr>
              <w:pStyle w:val="TableContents"/>
              <w:tabs>
                <w:tab w:val="left" w:pos="1057"/>
              </w:tabs>
              <w:jc w:val="both"/>
            </w:pPr>
            <w:r>
              <w:t>L</w:t>
            </w:r>
            <w:r w:rsidRPr="000C79A5">
              <w:t>auko mūro sienos demontavimo darbai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1E3E7C1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F3EA137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0BBAD7A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FAC36A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2785C9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A1572A" w:rsidRPr="004E6036" w14:paraId="56FBBD5F" w14:textId="77777777" w:rsidTr="00793E23">
        <w:trPr>
          <w:cantSplit/>
          <w:trHeight w:val="2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6F82581" w14:textId="5B6209AC" w:rsidR="00A1572A" w:rsidRDefault="00A1572A" w:rsidP="00A157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8C3B834" w14:textId="0D3B6883" w:rsidR="00A1572A" w:rsidRDefault="00A1572A" w:rsidP="00A1572A">
            <w:pPr>
              <w:pStyle w:val="TableContents"/>
              <w:jc w:val="both"/>
            </w:pPr>
            <w:r>
              <w:t>F</w:t>
            </w:r>
            <w:r w:rsidRPr="000C79A5">
              <w:t>asado ir cokolio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77E83C5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B921772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E9A6C6C" w14:textId="77777777" w:rsidR="00A1572A" w:rsidRPr="00835FF3" w:rsidRDefault="00A1572A" w:rsidP="00A157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3E3662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B954EB" w14:textId="77777777" w:rsidR="00A1572A" w:rsidRPr="00835FF3" w:rsidRDefault="00A1572A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E6D22" w:rsidRPr="004E6036" w14:paraId="0250782D" w14:textId="77777777" w:rsidTr="004E003B">
        <w:trPr>
          <w:cantSplit/>
          <w:trHeight w:val="20"/>
        </w:trPr>
        <w:tc>
          <w:tcPr>
            <w:tcW w:w="13038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DA55176" w14:textId="30A91313" w:rsidR="00EE6D22" w:rsidRPr="00835FF3" w:rsidRDefault="00EE6D22" w:rsidP="00EE6D22">
            <w:pPr>
              <w:pStyle w:val="TableContents"/>
              <w:jc w:val="right"/>
              <w:rPr>
                <w:bCs/>
                <w:sz w:val="22"/>
                <w:szCs w:val="22"/>
              </w:rPr>
            </w:pPr>
            <w:r w:rsidRPr="004E6036">
              <w:rPr>
                <w:b/>
                <w:bCs/>
                <w:i/>
                <w:sz w:val="22"/>
                <w:szCs w:val="22"/>
              </w:rPr>
              <w:t>Suma (be PVM)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A3304EB" w14:textId="77777777" w:rsidR="00EE6D22" w:rsidRPr="00835FF3" w:rsidRDefault="00EE6D22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E6D22" w:rsidRPr="004E6036" w14:paraId="3E4C079E" w14:textId="77777777" w:rsidTr="008037C5">
        <w:trPr>
          <w:cantSplit/>
          <w:trHeight w:val="20"/>
        </w:trPr>
        <w:tc>
          <w:tcPr>
            <w:tcW w:w="13038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8DDEF1D" w14:textId="614D7B9E" w:rsidR="00EE6D22" w:rsidRPr="00835FF3" w:rsidRDefault="00EE6D22" w:rsidP="00EE6D22">
            <w:pPr>
              <w:pStyle w:val="TableContents"/>
              <w:jc w:val="right"/>
              <w:rPr>
                <w:bCs/>
                <w:sz w:val="22"/>
                <w:szCs w:val="22"/>
              </w:rPr>
            </w:pPr>
            <w:r w:rsidRPr="004E6036">
              <w:rPr>
                <w:b/>
                <w:bCs/>
                <w:i/>
                <w:sz w:val="22"/>
                <w:szCs w:val="22"/>
              </w:rPr>
              <w:t xml:space="preserve">PVM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52B042C" w14:textId="77777777" w:rsidR="00EE6D22" w:rsidRPr="00835FF3" w:rsidRDefault="00EE6D22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  <w:tr w:rsidR="00EE6D22" w:rsidRPr="004E6036" w14:paraId="1255C7CA" w14:textId="77777777" w:rsidTr="00F533FB">
        <w:trPr>
          <w:cantSplit/>
          <w:trHeight w:val="20"/>
        </w:trPr>
        <w:tc>
          <w:tcPr>
            <w:tcW w:w="13038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548F27" w14:textId="748C53AE" w:rsidR="00EE6D22" w:rsidRPr="00835FF3" w:rsidRDefault="00EE6D22" w:rsidP="00EE6D22">
            <w:pPr>
              <w:pStyle w:val="TableContents"/>
              <w:jc w:val="right"/>
              <w:rPr>
                <w:bCs/>
                <w:sz w:val="22"/>
                <w:szCs w:val="22"/>
              </w:rPr>
            </w:pPr>
            <w:r w:rsidRPr="004E6036">
              <w:rPr>
                <w:b/>
                <w:bCs/>
                <w:i/>
                <w:sz w:val="22"/>
                <w:szCs w:val="22"/>
              </w:rPr>
              <w:t>Bendra suma (su PVM)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2048456" w14:textId="77777777" w:rsidR="00EE6D22" w:rsidRPr="00835FF3" w:rsidRDefault="00EE6D22" w:rsidP="00A1572A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3158E03" w14:textId="5F89F1F3" w:rsidR="00A72AAB" w:rsidRPr="004E6036" w:rsidRDefault="001B08B5" w:rsidP="00A72AAB">
      <w:pPr>
        <w:ind w:firstLine="567"/>
        <w:jc w:val="both"/>
        <w:rPr>
          <w:color w:val="000000"/>
          <w:sz w:val="22"/>
          <w:szCs w:val="22"/>
        </w:rPr>
      </w:pPr>
      <w:r w:rsidRPr="004E6036">
        <w:rPr>
          <w:sz w:val="22"/>
          <w:szCs w:val="22"/>
        </w:rPr>
        <w:br w:type="textWrapping" w:clear="all"/>
      </w:r>
      <w:r w:rsidR="00A72AAB" w:rsidRPr="004E6036">
        <w:rPr>
          <w:sz w:val="22"/>
          <w:szCs w:val="22"/>
        </w:rPr>
        <w:t xml:space="preserve">*-nurodytos sumos privalo sutapti </w:t>
      </w:r>
      <w:r w:rsidR="00D26465">
        <w:rPr>
          <w:sz w:val="22"/>
          <w:szCs w:val="22"/>
        </w:rPr>
        <w:t>su</w:t>
      </w:r>
      <w:r w:rsidR="00A72AAB" w:rsidRPr="004E6036">
        <w:rPr>
          <w:sz w:val="22"/>
          <w:szCs w:val="22"/>
        </w:rPr>
        <w:t xml:space="preserve"> Pasiūlymo rašte</w:t>
      </w:r>
      <w:r w:rsidR="00A72AAB" w:rsidRPr="004E6036">
        <w:rPr>
          <w:color w:val="000000"/>
          <w:sz w:val="22"/>
          <w:szCs w:val="22"/>
        </w:rPr>
        <w:t xml:space="preserve"> nurodytomis kainomis</w:t>
      </w:r>
    </w:p>
    <w:p w14:paraId="27EB93E6" w14:textId="28CE7B93" w:rsidR="00A72AAB" w:rsidRPr="004E6036" w:rsidRDefault="00A72AAB" w:rsidP="008A062F">
      <w:pPr>
        <w:jc w:val="both"/>
        <w:rPr>
          <w:color w:val="000000"/>
          <w:sz w:val="22"/>
          <w:szCs w:val="22"/>
        </w:rPr>
      </w:pPr>
    </w:p>
    <w:p w14:paraId="146770C6" w14:textId="5F5E2283" w:rsidR="005519CB" w:rsidRPr="004E6036" w:rsidRDefault="005519CB" w:rsidP="008A062F">
      <w:pPr>
        <w:jc w:val="both"/>
        <w:rPr>
          <w:color w:val="000000"/>
          <w:sz w:val="22"/>
          <w:szCs w:val="22"/>
        </w:rPr>
      </w:pPr>
    </w:p>
    <w:p w14:paraId="395ED97A" w14:textId="77777777" w:rsidR="005519CB" w:rsidRPr="004E6036" w:rsidRDefault="005519CB" w:rsidP="008A062F">
      <w:pPr>
        <w:jc w:val="both"/>
        <w:rPr>
          <w:color w:val="000000"/>
          <w:sz w:val="22"/>
          <w:szCs w:val="22"/>
        </w:rPr>
      </w:pPr>
    </w:p>
    <w:p w14:paraId="1395A404" w14:textId="77777777" w:rsidR="00A72AAB" w:rsidRPr="004E6036" w:rsidRDefault="00A72AAB" w:rsidP="00A72AAB">
      <w:pPr>
        <w:ind w:firstLine="851"/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72AAB" w:rsidRPr="00FD1BE8" w14:paraId="4E989520" w14:textId="77777777" w:rsidTr="00A72AAB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EC1EF8A" w14:textId="77777777" w:rsidR="00A72AAB" w:rsidRPr="004E6036" w:rsidRDefault="00A72AAB">
            <w:pPr>
              <w:pStyle w:val="Pagrindinistekstas1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4E6036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10F62EB" w14:textId="77777777" w:rsidR="00A72AAB" w:rsidRPr="004E6036" w:rsidRDefault="00A72AAB">
            <w:pPr>
              <w:snapToGrid w:val="0"/>
              <w:ind w:right="-1" w:firstLine="851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52867E" w14:textId="77777777" w:rsidR="00A72AAB" w:rsidRPr="004E6036" w:rsidRDefault="00A72AAB">
            <w:pPr>
              <w:snapToGrid w:val="0"/>
              <w:ind w:right="-1" w:firstLine="851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4E6036">
              <w:rPr>
                <w:sz w:val="22"/>
                <w:szCs w:val="22"/>
                <w:vertAlign w:val="superscript"/>
              </w:rPr>
              <w:t>(Parašas)</w:t>
            </w:r>
            <w:r w:rsidRPr="004E6036">
              <w:rPr>
                <w:i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14:paraId="06FE87AA" w14:textId="77777777" w:rsidR="00A72AAB" w:rsidRPr="004E6036" w:rsidRDefault="00A72AAB">
            <w:pPr>
              <w:snapToGrid w:val="0"/>
              <w:ind w:right="-1" w:firstLine="851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DA729D8" w14:textId="77777777" w:rsidR="00A72AAB" w:rsidRPr="00FD1BE8" w:rsidRDefault="00A72AAB">
            <w:pPr>
              <w:snapToGrid w:val="0"/>
              <w:ind w:right="-1" w:firstLine="851"/>
              <w:jc w:val="right"/>
              <w:rPr>
                <w:i/>
                <w:sz w:val="22"/>
                <w:szCs w:val="22"/>
                <w:vertAlign w:val="superscript"/>
              </w:rPr>
            </w:pPr>
            <w:r w:rsidRPr="004E6036">
              <w:rPr>
                <w:sz w:val="22"/>
                <w:szCs w:val="22"/>
                <w:vertAlign w:val="superscript"/>
              </w:rPr>
              <w:t>(Vardas ir pavardė)</w:t>
            </w:r>
            <w:r w:rsidRPr="00FD1BE8">
              <w:rPr>
                <w:i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48" w:type="dxa"/>
          </w:tcPr>
          <w:p w14:paraId="40FD404D" w14:textId="77777777" w:rsidR="00A72AAB" w:rsidRPr="00FD1BE8" w:rsidRDefault="00A72AAB">
            <w:pPr>
              <w:snapToGrid w:val="0"/>
              <w:ind w:right="-1" w:firstLine="851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56235CC2" w14:textId="365AC63E" w:rsidR="005519CB" w:rsidRPr="00FD1BE8" w:rsidRDefault="005519CB" w:rsidP="006953F1">
      <w:pPr>
        <w:rPr>
          <w:sz w:val="22"/>
          <w:szCs w:val="22"/>
        </w:rPr>
      </w:pPr>
    </w:p>
    <w:sectPr w:rsidR="005519CB" w:rsidRPr="00FD1BE8" w:rsidSect="00964075">
      <w:pgSz w:w="16840" w:h="11907" w:orient="landscape" w:code="9"/>
      <w:pgMar w:top="680" w:right="1418" w:bottom="1134" w:left="1276" w:header="5670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B"/>
    <w:rsid w:val="0003129E"/>
    <w:rsid w:val="000C0BD7"/>
    <w:rsid w:val="000C3591"/>
    <w:rsid w:val="000C79A5"/>
    <w:rsid w:val="000D2248"/>
    <w:rsid w:val="000E4A0A"/>
    <w:rsid w:val="00105178"/>
    <w:rsid w:val="0011045A"/>
    <w:rsid w:val="00137BBD"/>
    <w:rsid w:val="00140A51"/>
    <w:rsid w:val="001A2D48"/>
    <w:rsid w:val="001B08B5"/>
    <w:rsid w:val="001D5112"/>
    <w:rsid w:val="002425BD"/>
    <w:rsid w:val="00263D28"/>
    <w:rsid w:val="002C02B4"/>
    <w:rsid w:val="002D214E"/>
    <w:rsid w:val="002D3E15"/>
    <w:rsid w:val="002E175A"/>
    <w:rsid w:val="00316433"/>
    <w:rsid w:val="003257AB"/>
    <w:rsid w:val="003416D0"/>
    <w:rsid w:val="003552BA"/>
    <w:rsid w:val="00355FC4"/>
    <w:rsid w:val="00405D40"/>
    <w:rsid w:val="004D3FDF"/>
    <w:rsid w:val="004D525C"/>
    <w:rsid w:val="004E4114"/>
    <w:rsid w:val="004E5A47"/>
    <w:rsid w:val="004E6036"/>
    <w:rsid w:val="00502F8B"/>
    <w:rsid w:val="005030D0"/>
    <w:rsid w:val="005519CB"/>
    <w:rsid w:val="005776ED"/>
    <w:rsid w:val="005920D6"/>
    <w:rsid w:val="005B7A07"/>
    <w:rsid w:val="00635AE0"/>
    <w:rsid w:val="00665068"/>
    <w:rsid w:val="0067202A"/>
    <w:rsid w:val="006842EB"/>
    <w:rsid w:val="00686763"/>
    <w:rsid w:val="006953F1"/>
    <w:rsid w:val="006A1A69"/>
    <w:rsid w:val="006C1BFB"/>
    <w:rsid w:val="006D3EB1"/>
    <w:rsid w:val="006D4392"/>
    <w:rsid w:val="006D450B"/>
    <w:rsid w:val="006E08E3"/>
    <w:rsid w:val="006E5EF9"/>
    <w:rsid w:val="006F1036"/>
    <w:rsid w:val="0072171E"/>
    <w:rsid w:val="007806B8"/>
    <w:rsid w:val="00793E23"/>
    <w:rsid w:val="007A68EE"/>
    <w:rsid w:val="007B770A"/>
    <w:rsid w:val="007D1B5D"/>
    <w:rsid w:val="00835FF3"/>
    <w:rsid w:val="0084304C"/>
    <w:rsid w:val="00854B7C"/>
    <w:rsid w:val="0087394C"/>
    <w:rsid w:val="008A062F"/>
    <w:rsid w:val="008A3CA2"/>
    <w:rsid w:val="008E7AD3"/>
    <w:rsid w:val="00905704"/>
    <w:rsid w:val="00910141"/>
    <w:rsid w:val="009435C3"/>
    <w:rsid w:val="00964075"/>
    <w:rsid w:val="00973AF6"/>
    <w:rsid w:val="00A1572A"/>
    <w:rsid w:val="00A46183"/>
    <w:rsid w:val="00A567E0"/>
    <w:rsid w:val="00A71F6B"/>
    <w:rsid w:val="00A72AAB"/>
    <w:rsid w:val="00A93788"/>
    <w:rsid w:val="00AF58AF"/>
    <w:rsid w:val="00B146CA"/>
    <w:rsid w:val="00B14B97"/>
    <w:rsid w:val="00B1768B"/>
    <w:rsid w:val="00BA4880"/>
    <w:rsid w:val="00BB23E5"/>
    <w:rsid w:val="00BC0F8F"/>
    <w:rsid w:val="00BD3DD0"/>
    <w:rsid w:val="00BF3767"/>
    <w:rsid w:val="00BF6CA8"/>
    <w:rsid w:val="00C3678A"/>
    <w:rsid w:val="00C72BDE"/>
    <w:rsid w:val="00CC3EAC"/>
    <w:rsid w:val="00CD2C5A"/>
    <w:rsid w:val="00CF23FA"/>
    <w:rsid w:val="00D226A0"/>
    <w:rsid w:val="00D26465"/>
    <w:rsid w:val="00D51398"/>
    <w:rsid w:val="00D65FFD"/>
    <w:rsid w:val="00D67818"/>
    <w:rsid w:val="00DC0AB3"/>
    <w:rsid w:val="00E1048D"/>
    <w:rsid w:val="00E20FA0"/>
    <w:rsid w:val="00E55B38"/>
    <w:rsid w:val="00E679CE"/>
    <w:rsid w:val="00E80CA9"/>
    <w:rsid w:val="00E87547"/>
    <w:rsid w:val="00ED56EC"/>
    <w:rsid w:val="00EE2D1F"/>
    <w:rsid w:val="00EE6D22"/>
    <w:rsid w:val="00EE7612"/>
    <w:rsid w:val="00F636A4"/>
    <w:rsid w:val="00FD1BE8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B573"/>
  <w15:chartTrackingRefBased/>
  <w15:docId w15:val="{88759BB0-A669-4154-BC76-EE0E3B46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A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A72AAB"/>
    <w:pPr>
      <w:suppressLineNumbers/>
    </w:pPr>
  </w:style>
  <w:style w:type="paragraph" w:customStyle="1" w:styleId="Pagrindinistekstas1">
    <w:name w:val="Pagrindinis tekstas1"/>
    <w:rsid w:val="00A72AAB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0A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40A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40A51"/>
    <w:rPr>
      <w:rFonts w:ascii="Times New Roman" w:eastAsia="Lucida Sans Unicode" w:hAnsi="Times New Roman" w:cs="Times New Roman"/>
      <w:kern w:val="2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0A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0A51"/>
    <w:rPr>
      <w:rFonts w:ascii="Times New Roman" w:eastAsia="Lucida Sans Unicode" w:hAnsi="Times New Roman" w:cs="Times New Roman"/>
      <w:b/>
      <w:bCs/>
      <w:kern w:val="2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A5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A51"/>
    <w:rPr>
      <w:rFonts w:ascii="Segoe UI" w:eastAsia="Lucida Sans Unicode" w:hAnsi="Segoe UI" w:cs="Segoe UI"/>
      <w:kern w:val="2"/>
      <w:sz w:val="18"/>
      <w:szCs w:val="18"/>
    </w:rPr>
  </w:style>
  <w:style w:type="table" w:styleId="Lentelstinklelis">
    <w:name w:val="Table Grid"/>
    <w:basedOn w:val="prastojilentel"/>
    <w:uiPriority w:val="39"/>
    <w:rsid w:val="0078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Darjuš Parvickij</dc:creator>
  <cp:keywords/>
  <dc:description/>
  <cp:lastModifiedBy>Violeta Tomaševič</cp:lastModifiedBy>
  <cp:revision>4</cp:revision>
  <dcterms:created xsi:type="dcterms:W3CDTF">2025-03-06T12:40:00Z</dcterms:created>
  <dcterms:modified xsi:type="dcterms:W3CDTF">2025-03-21T08:33:00Z</dcterms:modified>
</cp:coreProperties>
</file>