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55454" w14:textId="77777777" w:rsidR="00617115" w:rsidRDefault="00617115" w:rsidP="006171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</w:p>
    <w:p w14:paraId="145118E3" w14:textId="77777777" w:rsidR="00530CE4" w:rsidRDefault="00530CE4" w:rsidP="00776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bookmarkStart w:id="0" w:name="_Hlk214884907"/>
    </w:p>
    <w:p w14:paraId="0158B3CC" w14:textId="77777777" w:rsidR="00530CE4" w:rsidRDefault="00530CE4" w:rsidP="00776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30CE4" w14:paraId="58B5318D" w14:textId="77777777" w:rsidTr="00530CE4">
        <w:tc>
          <w:tcPr>
            <w:tcW w:w="4814" w:type="dxa"/>
          </w:tcPr>
          <w:p w14:paraId="0E1C0866" w14:textId="3672B23F" w:rsidR="00530CE4" w:rsidRPr="00530CE4" w:rsidRDefault="00530CE4" w:rsidP="00530CE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30CE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Sutartį vykdysiančio specialisto vardas, pavardė</w:t>
            </w:r>
          </w:p>
        </w:tc>
        <w:tc>
          <w:tcPr>
            <w:tcW w:w="4814" w:type="dxa"/>
          </w:tcPr>
          <w:p w14:paraId="647ADE76" w14:textId="77777777" w:rsidR="00530CE4" w:rsidRDefault="00530CE4" w:rsidP="007765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14:ligatures w14:val="none"/>
              </w:rPr>
            </w:pPr>
          </w:p>
        </w:tc>
      </w:tr>
      <w:tr w:rsidR="00530CE4" w14:paraId="16B774D8" w14:textId="77777777" w:rsidTr="00530CE4">
        <w:tc>
          <w:tcPr>
            <w:tcW w:w="4814" w:type="dxa"/>
          </w:tcPr>
          <w:p w14:paraId="3A3AE283" w14:textId="1B15EEE3" w:rsidR="00530CE4" w:rsidRPr="00530CE4" w:rsidRDefault="00530CE4" w:rsidP="00530CE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30CE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Įmonė/įstaiga, kurioje dirba specialistas (arba su ja sudaręs sutartį kitais pagrindais)</w:t>
            </w:r>
          </w:p>
        </w:tc>
        <w:tc>
          <w:tcPr>
            <w:tcW w:w="4814" w:type="dxa"/>
          </w:tcPr>
          <w:p w14:paraId="001091D6" w14:textId="77777777" w:rsidR="00530CE4" w:rsidRDefault="00530CE4" w:rsidP="007765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14:ligatures w14:val="none"/>
              </w:rPr>
            </w:pPr>
          </w:p>
        </w:tc>
      </w:tr>
    </w:tbl>
    <w:p w14:paraId="49CA0232" w14:textId="77777777" w:rsidR="00530CE4" w:rsidRDefault="00530CE4" w:rsidP="00776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</w:p>
    <w:p w14:paraId="5462CCA6" w14:textId="77777777" w:rsidR="00530CE4" w:rsidRDefault="00530CE4" w:rsidP="00776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</w:p>
    <w:p w14:paraId="5855E6B7" w14:textId="77777777" w:rsidR="00530CE4" w:rsidRDefault="00530CE4" w:rsidP="00776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</w:p>
    <w:p w14:paraId="0AA21D8E" w14:textId="77777777" w:rsidR="00530CE4" w:rsidRDefault="00530CE4" w:rsidP="00530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SUTARTĮ VYKDYSIANČIO SPECIALISTO PATIRTIES </w:t>
      </w:r>
      <w:r w:rsidRPr="0077652C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SĄRAŠAS</w:t>
      </w:r>
    </w:p>
    <w:p w14:paraId="7B3D95CA" w14:textId="6AAFF897" w:rsidR="00530CE4" w:rsidRPr="0077652C" w:rsidRDefault="00530CE4" w:rsidP="00776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</w:p>
    <w:bookmarkEnd w:id="0"/>
    <w:p w14:paraId="761A70E6" w14:textId="77777777" w:rsidR="0077652C" w:rsidRPr="0077652C" w:rsidRDefault="0077652C" w:rsidP="0077652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pPr w:leftFromText="180" w:rightFromText="180" w:vertAnchor="text" w:tblpX="-68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3392"/>
        <w:gridCol w:w="3261"/>
        <w:gridCol w:w="2693"/>
      </w:tblGrid>
      <w:tr w:rsidR="00F04CE0" w:rsidRPr="0077652C" w14:paraId="77B2B8DF" w14:textId="77777777" w:rsidTr="00F04CE0">
        <w:trPr>
          <w:trHeight w:val="1687"/>
        </w:trPr>
        <w:tc>
          <w:tcPr>
            <w:tcW w:w="572" w:type="dxa"/>
          </w:tcPr>
          <w:p w14:paraId="52C4588E" w14:textId="77777777" w:rsidR="00F04CE0" w:rsidRPr="00530CE4" w:rsidRDefault="00F04CE0" w:rsidP="00530CE4">
            <w:pPr>
              <w:tabs>
                <w:tab w:val="left" w:pos="851"/>
              </w:tabs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530CE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Eil.</w:t>
            </w:r>
          </w:p>
          <w:p w14:paraId="729BA681" w14:textId="5186183A" w:rsidR="00F04CE0" w:rsidRPr="00530CE4" w:rsidRDefault="00F04CE0" w:rsidP="00530CE4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530CE4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Nr.</w:t>
            </w:r>
          </w:p>
        </w:tc>
        <w:tc>
          <w:tcPr>
            <w:tcW w:w="3392" w:type="dxa"/>
          </w:tcPr>
          <w:p w14:paraId="0DBADF7D" w14:textId="78A63035" w:rsidR="00F04CE0" w:rsidRPr="00F04CE0" w:rsidRDefault="00F04CE0" w:rsidP="00530CE4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530CE4">
              <w:rPr>
                <w:rFonts w:ascii="Times New Roman" w:hAnsi="Times New Roman" w:cs="Times New Roman"/>
                <w:b/>
              </w:rPr>
              <w:t xml:space="preserve">Kelio ir (ar) gatvės ar jo (-s)  atkarpos dangos konstrukcijos variantų sprendinių pagal atliktus laikomosios gebos tyrimus ir apskaičiuotą projektinę apkrovą A ataskaitos pavadinimas </w:t>
            </w:r>
            <w:r w:rsidRPr="00F04CE0">
              <w:rPr>
                <w:rFonts w:ascii="Times New Roman" w:hAnsi="Times New Roman" w:cs="Times New Roman"/>
                <w:bCs/>
                <w:i/>
                <w:iCs/>
              </w:rPr>
              <w:t>(turi būti nurodytas konkrečios gatvės ar kelio pavadinimas)</w:t>
            </w:r>
          </w:p>
          <w:p w14:paraId="584F9F52" w14:textId="77777777" w:rsidR="00F04CE0" w:rsidRPr="00530CE4" w:rsidRDefault="00F04CE0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261" w:type="dxa"/>
          </w:tcPr>
          <w:p w14:paraId="2C0C87FA" w14:textId="54C1D3DD" w:rsidR="00F04CE0" w:rsidRPr="00530CE4" w:rsidRDefault="00F04CE0" w:rsidP="00530CE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30CE4">
              <w:rPr>
                <w:rFonts w:ascii="Times New Roman" w:hAnsi="Times New Roman" w:cs="Times New Roman"/>
                <w:b/>
              </w:rPr>
              <w:t>Kelio ir (ar) gatvės ar jo (-s)  atkarpos dangos konstrukcijos variantų sprendinių pagal atliktus laikomosios gebos tyrimus ir apskaičiuotą projektinę apkrovą A ataskaitos</w:t>
            </w:r>
            <w:r>
              <w:rPr>
                <w:rFonts w:ascii="Times New Roman" w:hAnsi="Times New Roman" w:cs="Times New Roman"/>
                <w:b/>
              </w:rPr>
              <w:t xml:space="preserve"> parengimo data </w:t>
            </w:r>
            <w:r w:rsidRPr="00F04CE0">
              <w:rPr>
                <w:rFonts w:ascii="Times New Roman" w:hAnsi="Times New Roman" w:cs="Times New Roman"/>
                <w:bCs/>
              </w:rPr>
              <w:t>(</w:t>
            </w:r>
            <w:r w:rsidRPr="00F04CE0">
              <w:rPr>
                <w:rFonts w:ascii="Times New Roman" w:hAnsi="Times New Roman" w:cs="Times New Roman"/>
                <w:bCs/>
                <w:i/>
                <w:iCs/>
              </w:rPr>
              <w:t xml:space="preserve">turi būti nurodyti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ataskaitos parengimo </w:t>
            </w:r>
            <w:r w:rsidRPr="00F04CE0">
              <w:rPr>
                <w:rFonts w:ascii="Times New Roman" w:hAnsi="Times New Roman" w:cs="Times New Roman"/>
                <w:bCs/>
                <w:i/>
                <w:iCs/>
              </w:rPr>
              <w:t>metai ir mėnuo)</w:t>
            </w:r>
          </w:p>
        </w:tc>
        <w:tc>
          <w:tcPr>
            <w:tcW w:w="2693" w:type="dxa"/>
          </w:tcPr>
          <w:p w14:paraId="3D0BEC00" w14:textId="4C31C2D7" w:rsidR="00F04CE0" w:rsidRPr="004533A5" w:rsidRDefault="00F04CE0" w:rsidP="00530CE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530CE4">
              <w:rPr>
                <w:rFonts w:ascii="Times New Roman" w:hAnsi="Times New Roman" w:cs="Times New Roman"/>
                <w:b/>
              </w:rPr>
              <w:t xml:space="preserve">Užsakovo kontaktai </w:t>
            </w:r>
            <w:r w:rsidRPr="004533A5">
              <w:rPr>
                <w:rFonts w:ascii="Times New Roman" w:hAnsi="Times New Roman" w:cs="Times New Roman"/>
                <w:bCs/>
                <w:i/>
                <w:iCs/>
              </w:rPr>
              <w:t>(įmonės/įstaigos pavadinimas, kontaktinis asmuo, tel., el. paštas)</w:t>
            </w:r>
          </w:p>
          <w:p w14:paraId="6ED83ABA" w14:textId="77777777" w:rsidR="00F04CE0" w:rsidRPr="00530CE4" w:rsidRDefault="00F04CE0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F04CE0" w:rsidRPr="0077652C" w14:paraId="5B766758" w14:textId="77777777" w:rsidTr="00F04CE0">
        <w:tc>
          <w:tcPr>
            <w:tcW w:w="572" w:type="dxa"/>
          </w:tcPr>
          <w:p w14:paraId="1E6B40AB" w14:textId="1264E0BF" w:rsidR="00F04CE0" w:rsidRPr="0077652C" w:rsidRDefault="00F04CE0" w:rsidP="007765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392" w:type="dxa"/>
          </w:tcPr>
          <w:p w14:paraId="139CAB21" w14:textId="77777777" w:rsidR="00F04CE0" w:rsidRPr="0077652C" w:rsidRDefault="00F04CE0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261" w:type="dxa"/>
          </w:tcPr>
          <w:p w14:paraId="7DFA2BAC" w14:textId="77777777" w:rsidR="00F04CE0" w:rsidRPr="0077652C" w:rsidRDefault="00F04CE0" w:rsidP="00776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693" w:type="dxa"/>
          </w:tcPr>
          <w:p w14:paraId="334146AC" w14:textId="77C93B70" w:rsidR="00F04CE0" w:rsidRPr="0077652C" w:rsidRDefault="00F04CE0" w:rsidP="00776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 w:rsidR="00F04CE0" w:rsidRPr="0077652C" w14:paraId="0AD5D8D6" w14:textId="77777777" w:rsidTr="00F04CE0">
        <w:tc>
          <w:tcPr>
            <w:tcW w:w="572" w:type="dxa"/>
          </w:tcPr>
          <w:p w14:paraId="136AD12E" w14:textId="77777777" w:rsidR="00F04CE0" w:rsidRPr="0077652C" w:rsidRDefault="00F04CE0" w:rsidP="007765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392" w:type="dxa"/>
          </w:tcPr>
          <w:p w14:paraId="03E790A8" w14:textId="77777777" w:rsidR="00F04CE0" w:rsidRPr="0077652C" w:rsidRDefault="00F04CE0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261" w:type="dxa"/>
          </w:tcPr>
          <w:p w14:paraId="6AD456C9" w14:textId="77777777" w:rsidR="00F04CE0" w:rsidRPr="0077652C" w:rsidRDefault="00F04CE0" w:rsidP="00776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693" w:type="dxa"/>
          </w:tcPr>
          <w:p w14:paraId="65A52052" w14:textId="016A6C96" w:rsidR="00F04CE0" w:rsidRPr="0077652C" w:rsidRDefault="00F04CE0" w:rsidP="00776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 w:rsidR="00F04CE0" w:rsidRPr="0077652C" w14:paraId="69B0C3F3" w14:textId="77777777" w:rsidTr="00F04CE0">
        <w:tc>
          <w:tcPr>
            <w:tcW w:w="572" w:type="dxa"/>
          </w:tcPr>
          <w:p w14:paraId="5B60568D" w14:textId="77777777" w:rsidR="00F04CE0" w:rsidRPr="0077652C" w:rsidRDefault="00F04CE0" w:rsidP="007765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392" w:type="dxa"/>
          </w:tcPr>
          <w:p w14:paraId="19E55370" w14:textId="77777777" w:rsidR="00F04CE0" w:rsidRPr="0077652C" w:rsidRDefault="00F04CE0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261" w:type="dxa"/>
          </w:tcPr>
          <w:p w14:paraId="2A760020" w14:textId="77777777" w:rsidR="00F04CE0" w:rsidRPr="0077652C" w:rsidRDefault="00F04CE0" w:rsidP="00776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693" w:type="dxa"/>
          </w:tcPr>
          <w:p w14:paraId="0DBEBEF7" w14:textId="6F1241DF" w:rsidR="00F04CE0" w:rsidRPr="0077652C" w:rsidRDefault="00F04CE0" w:rsidP="00776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 w:rsidR="00F04CE0" w:rsidRPr="0077652C" w14:paraId="6B59F6FC" w14:textId="77777777" w:rsidTr="00F04CE0">
        <w:tc>
          <w:tcPr>
            <w:tcW w:w="572" w:type="dxa"/>
          </w:tcPr>
          <w:p w14:paraId="0E6DCE39" w14:textId="77777777" w:rsidR="00F04CE0" w:rsidRPr="0077652C" w:rsidRDefault="00F04CE0" w:rsidP="007765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392" w:type="dxa"/>
          </w:tcPr>
          <w:p w14:paraId="258D21BF" w14:textId="77777777" w:rsidR="00F04CE0" w:rsidRPr="0077652C" w:rsidRDefault="00F04CE0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261" w:type="dxa"/>
          </w:tcPr>
          <w:p w14:paraId="7EE8CEBC" w14:textId="77777777" w:rsidR="00F04CE0" w:rsidRPr="0077652C" w:rsidRDefault="00F04CE0" w:rsidP="00776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693" w:type="dxa"/>
          </w:tcPr>
          <w:p w14:paraId="32546957" w14:textId="0BEF85B3" w:rsidR="00F04CE0" w:rsidRPr="0077652C" w:rsidRDefault="00F04CE0" w:rsidP="00776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 w:rsidR="00F04CE0" w:rsidRPr="0077652C" w14:paraId="0462B1DD" w14:textId="77777777" w:rsidTr="00F04CE0">
        <w:tc>
          <w:tcPr>
            <w:tcW w:w="572" w:type="dxa"/>
          </w:tcPr>
          <w:p w14:paraId="6C53E874" w14:textId="77777777" w:rsidR="00F04CE0" w:rsidRPr="0077652C" w:rsidRDefault="00F04CE0" w:rsidP="007765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392" w:type="dxa"/>
          </w:tcPr>
          <w:p w14:paraId="6A099882" w14:textId="77777777" w:rsidR="00F04CE0" w:rsidRPr="0077652C" w:rsidRDefault="00F04CE0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261" w:type="dxa"/>
          </w:tcPr>
          <w:p w14:paraId="49D09907" w14:textId="77777777" w:rsidR="00F04CE0" w:rsidRPr="0077652C" w:rsidRDefault="00F04CE0" w:rsidP="00776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693" w:type="dxa"/>
          </w:tcPr>
          <w:p w14:paraId="0D2CA280" w14:textId="444FF0AB" w:rsidR="00F04CE0" w:rsidRPr="0077652C" w:rsidRDefault="00F04CE0" w:rsidP="00776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 w:rsidR="00F04CE0" w:rsidRPr="0077652C" w14:paraId="66227B0B" w14:textId="77777777" w:rsidTr="00F04CE0">
        <w:tc>
          <w:tcPr>
            <w:tcW w:w="572" w:type="dxa"/>
          </w:tcPr>
          <w:p w14:paraId="5C976EFA" w14:textId="77777777" w:rsidR="00F04CE0" w:rsidRPr="0077652C" w:rsidRDefault="00F04CE0" w:rsidP="007765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392" w:type="dxa"/>
          </w:tcPr>
          <w:p w14:paraId="38895AE4" w14:textId="77777777" w:rsidR="00F04CE0" w:rsidRPr="0077652C" w:rsidRDefault="00F04CE0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261" w:type="dxa"/>
          </w:tcPr>
          <w:p w14:paraId="1A8521BC" w14:textId="77777777" w:rsidR="00F04CE0" w:rsidRPr="0077652C" w:rsidRDefault="00F04CE0" w:rsidP="00776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693" w:type="dxa"/>
          </w:tcPr>
          <w:p w14:paraId="0870B027" w14:textId="628B7144" w:rsidR="00F04CE0" w:rsidRPr="0077652C" w:rsidRDefault="00F04CE0" w:rsidP="00776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 w:rsidR="00F04CE0" w:rsidRPr="0077652C" w14:paraId="4994BB9C" w14:textId="77777777" w:rsidTr="00F04CE0">
        <w:tc>
          <w:tcPr>
            <w:tcW w:w="572" w:type="dxa"/>
          </w:tcPr>
          <w:p w14:paraId="24786B5A" w14:textId="77777777" w:rsidR="00F04CE0" w:rsidRPr="0077652C" w:rsidRDefault="00F04CE0" w:rsidP="007765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392" w:type="dxa"/>
          </w:tcPr>
          <w:p w14:paraId="3ABB335D" w14:textId="77777777" w:rsidR="00F04CE0" w:rsidRPr="0077652C" w:rsidRDefault="00F04CE0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261" w:type="dxa"/>
          </w:tcPr>
          <w:p w14:paraId="47D2E924" w14:textId="77777777" w:rsidR="00F04CE0" w:rsidRPr="0077652C" w:rsidRDefault="00F04CE0" w:rsidP="00776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693" w:type="dxa"/>
          </w:tcPr>
          <w:p w14:paraId="3AAE3E31" w14:textId="006BEF95" w:rsidR="00F04CE0" w:rsidRPr="0077652C" w:rsidRDefault="00F04CE0" w:rsidP="00776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 w:rsidR="00F04CE0" w:rsidRPr="0077652C" w14:paraId="464B173E" w14:textId="77777777" w:rsidTr="00F04CE0">
        <w:tc>
          <w:tcPr>
            <w:tcW w:w="572" w:type="dxa"/>
          </w:tcPr>
          <w:p w14:paraId="07A96BA7" w14:textId="77777777" w:rsidR="00F04CE0" w:rsidRPr="0077652C" w:rsidRDefault="00F04CE0" w:rsidP="0077652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392" w:type="dxa"/>
          </w:tcPr>
          <w:p w14:paraId="0993A1D7" w14:textId="77777777" w:rsidR="00F04CE0" w:rsidRPr="0077652C" w:rsidRDefault="00F04CE0" w:rsidP="0077652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261" w:type="dxa"/>
          </w:tcPr>
          <w:p w14:paraId="17C7E9D4" w14:textId="77777777" w:rsidR="00F04CE0" w:rsidRPr="0077652C" w:rsidRDefault="00F04CE0" w:rsidP="00776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693" w:type="dxa"/>
          </w:tcPr>
          <w:p w14:paraId="7FB4631C" w14:textId="0146E4E6" w:rsidR="00F04CE0" w:rsidRPr="0077652C" w:rsidRDefault="00F04CE0" w:rsidP="00776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</w:tr>
    </w:tbl>
    <w:p w14:paraId="68677029" w14:textId="77777777" w:rsidR="0077652C" w:rsidRPr="0077652C" w:rsidRDefault="0077652C" w:rsidP="0077652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46C2E3" w14:textId="77777777" w:rsidR="0077652C" w:rsidRPr="0077652C" w:rsidRDefault="0077652C" w:rsidP="0077652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8588E28" w14:textId="77777777" w:rsidR="00530CE4" w:rsidRDefault="00530CE4" w:rsidP="00530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766C73FC" w14:textId="6088D2D1" w:rsidR="002A018C" w:rsidRPr="002A018C" w:rsidRDefault="0077652C" w:rsidP="00530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77652C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PASTABA</w:t>
      </w:r>
      <w:r w:rsidR="00D64F0C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:</w:t>
      </w:r>
      <w:r w:rsidR="00530CE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 </w:t>
      </w:r>
      <w:bookmarkStart w:id="1" w:name="_Hlk148620863"/>
      <w:r w:rsidR="00530CE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j</w:t>
      </w:r>
      <w:r w:rsidR="002A018C" w:rsidRPr="002A018C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eigu Tiekėjas nurodys daugiau specialistų nei reikalaujama konkurso sąlygose, tai bus vertinami visi nurodyti specialistai, kurie privalės atitikti konkurso sąlygose nustatytus reikalavimus, o jų neatitikimas lems pasiūlymo atmetimą.</w:t>
      </w:r>
    </w:p>
    <w:p w14:paraId="6195CF12" w14:textId="77777777" w:rsidR="0077652C" w:rsidRPr="0077652C" w:rsidRDefault="0077652C" w:rsidP="007765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B35CBD1" w14:textId="77777777" w:rsidR="0077652C" w:rsidRPr="0077652C" w:rsidRDefault="0077652C" w:rsidP="0077652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65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_____________________________</w:t>
      </w:r>
      <w:r w:rsidRPr="007765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7765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________</w:t>
      </w:r>
      <w:r w:rsidRPr="007765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__________________</w:t>
      </w:r>
    </w:p>
    <w:p w14:paraId="69D8E871" w14:textId="03949E16" w:rsidR="0077652C" w:rsidRPr="0077652C" w:rsidRDefault="0077652C" w:rsidP="0077652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</w:pPr>
      <w:r w:rsidRPr="0077652C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 xml:space="preserve">         (įgalioto asmens pareigos)</w:t>
      </w:r>
      <w:r w:rsidR="008772B6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 xml:space="preserve">                                      </w:t>
      </w:r>
      <w:r w:rsidRPr="0077652C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>(parašas)</w:t>
      </w:r>
      <w:r w:rsidRPr="0077652C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ab/>
        <w:t xml:space="preserve"> </w:t>
      </w:r>
      <w:r w:rsidR="008772B6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 xml:space="preserve">                    </w:t>
      </w:r>
      <w:r w:rsidRPr="0077652C">
        <w:rPr>
          <w:rFonts w:ascii="Times New Roman" w:eastAsia="Times New Roman" w:hAnsi="Times New Roman" w:cs="Times New Roman"/>
          <w:i/>
          <w:kern w:val="0"/>
          <w:sz w:val="24"/>
          <w:szCs w:val="20"/>
          <w14:ligatures w14:val="none"/>
        </w:rPr>
        <w:t>(vardas ir pavardė)</w:t>
      </w:r>
    </w:p>
    <w:bookmarkEnd w:id="1"/>
    <w:p w14:paraId="5560CDD0" w14:textId="77777777" w:rsidR="00DA0192" w:rsidRDefault="00DA0192"/>
    <w:sectPr w:rsidR="00DA01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BE700" w14:textId="77777777" w:rsidR="00386F86" w:rsidRDefault="00386F86" w:rsidP="00E87E0D">
      <w:pPr>
        <w:spacing w:after="0" w:line="240" w:lineRule="auto"/>
      </w:pPr>
      <w:r>
        <w:separator/>
      </w:r>
    </w:p>
  </w:endnote>
  <w:endnote w:type="continuationSeparator" w:id="0">
    <w:p w14:paraId="3C666C56" w14:textId="77777777" w:rsidR="00386F86" w:rsidRDefault="00386F86" w:rsidP="00E87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21015" w14:textId="77777777" w:rsidR="00E87E0D" w:rsidRDefault="00E87E0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CBBC2" w14:textId="77777777" w:rsidR="00E87E0D" w:rsidRDefault="00E87E0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AEE23" w14:textId="77777777" w:rsidR="00E87E0D" w:rsidRDefault="00E87E0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2E17D" w14:textId="77777777" w:rsidR="00386F86" w:rsidRDefault="00386F86" w:rsidP="00E87E0D">
      <w:pPr>
        <w:spacing w:after="0" w:line="240" w:lineRule="auto"/>
      </w:pPr>
      <w:r>
        <w:separator/>
      </w:r>
    </w:p>
  </w:footnote>
  <w:footnote w:type="continuationSeparator" w:id="0">
    <w:p w14:paraId="4046D171" w14:textId="77777777" w:rsidR="00386F86" w:rsidRDefault="00386F86" w:rsidP="00E87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BDA7" w14:textId="77777777" w:rsidR="00E87E0D" w:rsidRDefault="00E87E0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E562F" w14:textId="77777777" w:rsidR="00E87E0D" w:rsidRDefault="00E87E0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EBAD" w14:textId="77777777" w:rsidR="00E87E0D" w:rsidRDefault="00E87E0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51F0E"/>
    <w:multiLevelType w:val="hybridMultilevel"/>
    <w:tmpl w:val="CAD6EA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556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2C"/>
    <w:rsid w:val="001A2DE4"/>
    <w:rsid w:val="00222F01"/>
    <w:rsid w:val="0022499F"/>
    <w:rsid w:val="002A018C"/>
    <w:rsid w:val="003172A1"/>
    <w:rsid w:val="0032307C"/>
    <w:rsid w:val="00386F86"/>
    <w:rsid w:val="00415184"/>
    <w:rsid w:val="004533A5"/>
    <w:rsid w:val="00530CE4"/>
    <w:rsid w:val="00560260"/>
    <w:rsid w:val="005B5710"/>
    <w:rsid w:val="005C2845"/>
    <w:rsid w:val="005D2F14"/>
    <w:rsid w:val="006166E7"/>
    <w:rsid w:val="00617115"/>
    <w:rsid w:val="006A534C"/>
    <w:rsid w:val="006E7788"/>
    <w:rsid w:val="00740ED4"/>
    <w:rsid w:val="0077203F"/>
    <w:rsid w:val="0077652C"/>
    <w:rsid w:val="007E15A7"/>
    <w:rsid w:val="008772B6"/>
    <w:rsid w:val="00982564"/>
    <w:rsid w:val="00A070B7"/>
    <w:rsid w:val="00A4053C"/>
    <w:rsid w:val="00A65971"/>
    <w:rsid w:val="00AF6253"/>
    <w:rsid w:val="00C054DF"/>
    <w:rsid w:val="00C310B8"/>
    <w:rsid w:val="00CC59FA"/>
    <w:rsid w:val="00D64F0C"/>
    <w:rsid w:val="00DA0192"/>
    <w:rsid w:val="00E5759E"/>
    <w:rsid w:val="00E87E0D"/>
    <w:rsid w:val="00F04CE0"/>
    <w:rsid w:val="00F4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55D4"/>
  <w15:chartTrackingRefBased/>
  <w15:docId w15:val="{E2D2E674-F9F9-4101-9FE3-1C3CCD59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87E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87E0D"/>
  </w:style>
  <w:style w:type="paragraph" w:styleId="Porat">
    <w:name w:val="footer"/>
    <w:basedOn w:val="prastasis"/>
    <w:link w:val="PoratDiagrama"/>
    <w:uiPriority w:val="99"/>
    <w:unhideWhenUsed/>
    <w:rsid w:val="00E87E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87E0D"/>
  </w:style>
  <w:style w:type="paragraph" w:styleId="Sraopastraipa">
    <w:name w:val="List Paragraph"/>
    <w:basedOn w:val="prastasis"/>
    <w:uiPriority w:val="34"/>
    <w:qFormat/>
    <w:rsid w:val="00D64F0C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530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Kundrotienė</dc:creator>
  <cp:keywords/>
  <dc:description/>
  <cp:lastModifiedBy>Viktorija Žutautė</cp:lastModifiedBy>
  <cp:revision>12</cp:revision>
  <dcterms:created xsi:type="dcterms:W3CDTF">2024-10-04T05:23:00Z</dcterms:created>
  <dcterms:modified xsi:type="dcterms:W3CDTF">2025-11-28T08:28:00Z</dcterms:modified>
</cp:coreProperties>
</file>