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6E94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190FC2"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  <w:t xml:space="preserve">         </w:t>
      </w:r>
      <w:r w:rsidR="00EE08CE" w:rsidRPr="00190FC2"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  <w:t>Pavyzdinė</w:t>
      </w:r>
      <w:r w:rsidRPr="00190FC2"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  <w:t xml:space="preserve"> </w:t>
      </w:r>
      <w:r w:rsidR="006157AF" w:rsidRPr="00190FC2"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  <w:t xml:space="preserve">deklaracijos </w:t>
      </w:r>
      <w:r w:rsidRPr="00190FC2"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  <w:t xml:space="preserve">forma </w:t>
      </w:r>
    </w:p>
    <w:p w:rsidR="00190FC2" w:rsidRPr="00190FC2" w:rsidRDefault="00190FC2" w:rsidP="00E76E94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val="en-US" w:eastAsia="lt-LT"/>
        </w:rPr>
      </w:pPr>
    </w:p>
    <w:p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lt-LT"/>
        </w:rPr>
      </w:pPr>
    </w:p>
    <w:p w:rsidR="00E76E94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:rsidR="00190FC2" w:rsidRPr="006157AF" w:rsidRDefault="00190FC2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</w:t>
      </w:r>
      <w:r w:rsidR="00055210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T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iekėjo</w:t>
      </w:r>
      <w:r w:rsidR="00EE08CE"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/</w:t>
      </w:r>
      <w:r w:rsidR="00A124F4"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sub</w:t>
      </w:r>
      <w:r w:rsidR="00A124F4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tiekėjo 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pavadinimas)</w:t>
      </w:r>
    </w:p>
    <w:p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___________________________________</w:t>
      </w:r>
    </w:p>
    <w:p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</w:t>
      </w:r>
      <w:r w:rsidR="00593B2F"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Pirkimo vykdytojo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pavadinimas)</w:t>
      </w:r>
    </w:p>
    <w:p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TIEKĖJO</w:t>
      </w:r>
      <w:r w:rsidR="00EE08CE"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/ </w:t>
      </w:r>
      <w:r w:rsidR="00A124F4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SUBTIEKĖJO</w:t>
      </w:r>
      <w:r w:rsidR="0005521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:rsidR="00E76E94" w:rsidRPr="006157AF" w:rsidRDefault="00E76E94" w:rsidP="00E76E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Patvirtinu, kad mano atstovaujamo </w:t>
      </w:r>
      <w:r w:rsidR="00EE08CE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tiekėjo/</w:t>
      </w:r>
      <w:r w:rsidR="00A124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subtiekėjo</w:t>
      </w:r>
      <w:r w:rsidR="00EE08CE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sudėtyje nėra Rusijos dalyvavimo, viršijančio 2014 m. liepos 31 d. Tarybos reglamento (ES) Nr. 833/2014 dėl ribojamųjų priemonių atsižvelgiant į Rusijos veiksmus, kuriais destabilizuojama padėtis Ukrainoje, su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visais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pakeitimais</w:t>
      </w:r>
      <w:r w:rsidR="00935EB2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  <w:r w:rsidR="00190FC2" w:rsidRPr="00190FC2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="00190FC2" w:rsidRPr="00190F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nustatytas ribas</w:t>
      </w:r>
      <w:r w:rsidR="00935EB2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t.y.:</w:t>
      </w:r>
    </w:p>
    <w:p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(a) mano atstovaujamas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 w:rsidR="00A124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="006157AF"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(b) mano atstovaujamas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 w:rsidR="00A124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="006157AF"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:rsidR="00593B2F" w:rsidRPr="006157AF" w:rsidRDefault="00E76E94" w:rsidP="00593B2F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Patvirtinu, kad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tiekėjui/</w:t>
      </w:r>
      <w:r w:rsidR="00F464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subtiekėjui</w:t>
      </w:r>
      <w:r w:rsidR="00593B2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kuriuos esu pasitelkęs ar pasitelksiu ateityje, </w:t>
      </w:r>
      <w:r w:rsidR="00593B2F" w:rsidRPr="006157AF">
        <w:rPr>
          <w:rFonts w:ascii="Times New Roman" w:hAnsi="Times New Roman" w:cs="Times New Roman"/>
          <w:sz w:val="24"/>
          <w:szCs w:val="24"/>
        </w:rPr>
        <w:t xml:space="preserve">ūkio subjektams, kurių pajėgumais remiuosi ar (ir) remsiuosi, prekių (ir jų sudedamųjų dalių) gamintojams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netaikomos</w:t>
      </w:r>
      <w:r w:rsidR="00593B2F" w:rsidRPr="006157AF">
        <w:rPr>
          <w:rFonts w:ascii="Times New Roman" w:hAnsi="Times New Roman" w:cs="Times New Roman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:rsidR="00E76E94" w:rsidRPr="006157AF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E76E94" w:rsidRPr="006157AF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Deklaruojamoms aplinkybėms pasikeitus, įsipareigoju nedelsiant apie tai informuoti </w:t>
      </w:r>
      <w:r w:rsidR="00593B2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Pirkimo vykdytoją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E76E94" w:rsidRPr="006157AF" w:rsidTr="00190FC2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E94" w:rsidRPr="006157AF" w:rsidRDefault="00E76E94" w:rsidP="00E76E94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E76E94" w:rsidRPr="006157AF" w:rsidTr="00190FC2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E76E94" w:rsidRPr="006157AF" w:rsidTr="00190FC2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E94" w:rsidRPr="006157AF" w:rsidRDefault="00E76E94" w:rsidP="004E2A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E94" w:rsidRPr="006157AF" w:rsidRDefault="00E76E94" w:rsidP="004E2A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:rsidR="00E76E94" w:rsidRPr="006157AF" w:rsidRDefault="00E76E94">
      <w:pPr>
        <w:rPr>
          <w:rFonts w:ascii="Times New Roman" w:hAnsi="Times New Roman" w:cs="Times New Roman"/>
        </w:rPr>
      </w:pPr>
    </w:p>
    <w:sectPr w:rsidR="00E76E94" w:rsidRPr="006157A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nNSn/9m5ok+dtJR6JQ+4S06+ijKTFfzQxmRfTXyGjDyhYviu1IGiIjUXnwxfJIqqB3wgVEspTfjXXsB7I4dHg==" w:salt="B/Sp0PHvwc/epth9++bb7Q==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E94"/>
    <w:rsid w:val="00055210"/>
    <w:rsid w:val="00097B65"/>
    <w:rsid w:val="00190FC2"/>
    <w:rsid w:val="003646B0"/>
    <w:rsid w:val="00593B2F"/>
    <w:rsid w:val="005A6507"/>
    <w:rsid w:val="005C315E"/>
    <w:rsid w:val="006157AF"/>
    <w:rsid w:val="006F3C3E"/>
    <w:rsid w:val="00841A0F"/>
    <w:rsid w:val="0086276D"/>
    <w:rsid w:val="00935EB2"/>
    <w:rsid w:val="009705AB"/>
    <w:rsid w:val="00A124F4"/>
    <w:rsid w:val="00B80AC2"/>
    <w:rsid w:val="00B81698"/>
    <w:rsid w:val="00BF3673"/>
    <w:rsid w:val="00E76E94"/>
    <w:rsid w:val="00ED5E3A"/>
    <w:rsid w:val="00EE08CE"/>
    <w:rsid w:val="00F46411"/>
    <w:rsid w:val="00F5697A"/>
    <w:rsid w:val="00F97B5E"/>
    <w:rsid w:val="00FB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F38D3"/>
  <w15:docId w15:val="{DA776A71-41E4-40AE-AA12-863A3429B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E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93B2F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593B2F"/>
  </w:style>
  <w:style w:type="paragraph" w:styleId="BalloonText">
    <w:name w:val="Balloon Text"/>
    <w:basedOn w:val="Normal"/>
    <w:link w:val="BalloonTextChar"/>
    <w:uiPriority w:val="99"/>
    <w:semiHidden/>
    <w:unhideWhenUsed/>
    <w:rsid w:val="00EE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8C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B7B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7B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7B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7B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7B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Props1.xml><?xml version="1.0" encoding="utf-8"?>
<ds:datastoreItem xmlns:ds="http://schemas.openxmlformats.org/officeDocument/2006/customXml" ds:itemID="{3F1A6ABC-5CF1-408C-99CA-11FD0493332A}"/>
</file>

<file path=customXml/itemProps2.xml><?xml version="1.0" encoding="utf-8"?>
<ds:datastoreItem xmlns:ds="http://schemas.openxmlformats.org/officeDocument/2006/customXml" ds:itemID="{4B1B1F67-83D4-4482-9B62-F818E0E26F77}"/>
</file>

<file path=customXml/itemProps3.xml><?xml version="1.0" encoding="utf-8"?>
<ds:datastoreItem xmlns:ds="http://schemas.openxmlformats.org/officeDocument/2006/customXml" ds:itemID="{6271D5E4-7D26-47D7-BFB8-3902EDF829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1185</Words>
  <Characters>676</Characters>
  <Application>Microsoft Office Word</Application>
  <DocSecurity>8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Tiekėjo / subtiekėjo deklaracija</dc:title>
  <dc:creator>Inga Kavaliauskienė</dc:creator>
  <cp:lastModifiedBy>Kristina Gaižutienė</cp:lastModifiedBy>
  <cp:revision>1</cp:revision>
  <dcterms:created xsi:type="dcterms:W3CDTF">2023-03-08T13:16:00Z</dcterms:created>
  <dcterms:modified xsi:type="dcterms:W3CDTF">2023-03-08T13:16:00Z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7" name="TaxCatchAll">
    <vt:lpwstr/>
  </property>
  <property fmtid="{D5CDD505-2E9C-101B-9397-08002B2CF9AE}" pid="8" name="DmsPermissionsFlags">
    <vt:lpwstr>,SECTRUE,</vt:lpwstr>
  </property>
  <property fmtid="{D5CDD505-2E9C-101B-9397-08002B2CF9AE}" pid="11" name="DmsPermissionsDivisions">
    <vt:lpwstr>3465;#Pirkimų ir pažeidimų prevencijos skyrius|910dd03e-a0db-46f4-af07-603a3c0d6728;#206;#Informacinės visuomenės plėtros projektų skyrius|2dc2f6d3-2445-4367-ada3-9d9c6cbeaac6</vt:lpwstr>
  </property>
  <property fmtid="{D5CDD505-2E9C-101B-9397-08002B2CF9AE}" pid="12" name="ContentTypeId">
    <vt:lpwstr>0x010100D76F90AF19434866994CD715ED8FEE4200712820E1B0DE314FBCE77D75ADAD206D</vt:lpwstr>
  </property>
  <property fmtid="{D5CDD505-2E9C-101B-9397-08002B2CF9AE}" pid="14" name="DmsPermissionsUsers">
    <vt:lpwstr>1165;#Kristina Gaižutienė;#1160;#Sonata Matakaitė-Čečotė;#790;#Lina Jucytė</vt:lpwstr>
  </property>
  <property fmtid="{D5CDD505-2E9C-101B-9397-08002B2CF9AE}" pid="15" name="DmsCommChanPerm">
    <vt:lpwstr/>
  </property>
  <property fmtid="{D5CDD505-2E9C-101B-9397-08002B2CF9AE}" pid="16" name="DmsPermissionsConfid">
    <vt:bool>false</vt:bool>
  </property>
  <property fmtid="{D5CDD505-2E9C-101B-9397-08002B2CF9AE}" pid="17" name="DmsDocPrepDocSendRegReal">
    <vt:bool>false</vt:bool>
  </property>
  <property fmtid="{D5CDD505-2E9C-101B-9397-08002B2CF9AE}" pid="18" name="DmsWaitingForSign">
    <vt:bool>true</vt:bool>
  </property>
</Properties>
</file>