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255EA" w14:textId="3AA86035" w:rsidR="003F1ED5" w:rsidRDefault="003F1ED5" w:rsidP="003F1ED5"/>
    <w:p w14:paraId="50857154" w14:textId="77777777" w:rsidR="003F1ED5" w:rsidRDefault="003F1ED5" w:rsidP="000523CB">
      <w:pPr>
        <w:ind w:left="6480"/>
      </w:pPr>
    </w:p>
    <w:p w14:paraId="66D07C0E" w14:textId="4CA0D12C" w:rsidR="000523CB" w:rsidRPr="00C30988" w:rsidRDefault="00016EB9" w:rsidP="000523CB">
      <w:pPr>
        <w:ind w:left="6480"/>
      </w:pPr>
      <w:r>
        <w:t>A</w:t>
      </w:r>
      <w:r w:rsidR="000523CB" w:rsidRPr="00C30988">
        <w:t xml:space="preserve">tviro </w:t>
      </w:r>
      <w:r w:rsidR="00434B4B">
        <w:t xml:space="preserve">supaprastinto </w:t>
      </w:r>
      <w:r w:rsidR="000523CB" w:rsidRPr="00C30988">
        <w:t xml:space="preserve">konkurso </w:t>
      </w:r>
    </w:p>
    <w:p w14:paraId="67341686" w14:textId="77777777" w:rsidR="000523CB" w:rsidRPr="00C30988" w:rsidRDefault="000523CB" w:rsidP="000523CB">
      <w:pPr>
        <w:ind w:left="6480"/>
      </w:pPr>
      <w:r w:rsidRPr="00C30988">
        <w:t>1 priedas</w:t>
      </w:r>
    </w:p>
    <w:p w14:paraId="54511308" w14:textId="77777777" w:rsidR="000523CB" w:rsidRDefault="000523CB" w:rsidP="000523CB">
      <w:pPr>
        <w:ind w:left="5400"/>
        <w:jc w:val="both"/>
      </w:pPr>
    </w:p>
    <w:p w14:paraId="1F8546E8" w14:textId="77777777" w:rsidR="00F75B23" w:rsidRPr="00392B03" w:rsidRDefault="00F75B23" w:rsidP="00F75B23">
      <w:pPr>
        <w:jc w:val="center"/>
        <w:rPr>
          <w:b/>
          <w:sz w:val="23"/>
          <w:szCs w:val="23"/>
          <w:u w:val="single"/>
        </w:rPr>
      </w:pPr>
      <w:r w:rsidRPr="00392B03">
        <w:rPr>
          <w:b/>
          <w:sz w:val="23"/>
          <w:szCs w:val="23"/>
          <w:u w:val="single"/>
        </w:rPr>
        <w:t>Socialinė įmonė UAB „NEGALIA“Lietuva, Mažeikiai,</w:t>
      </w:r>
    </w:p>
    <w:p w14:paraId="56FDF0B2" w14:textId="77777777" w:rsidR="00F75B23" w:rsidRPr="00392B03" w:rsidRDefault="00F75B23" w:rsidP="00F75B23">
      <w:pPr>
        <w:jc w:val="center"/>
        <w:rPr>
          <w:b/>
          <w:sz w:val="23"/>
          <w:szCs w:val="23"/>
          <w:u w:val="single"/>
        </w:rPr>
      </w:pPr>
      <w:r w:rsidRPr="00392B03">
        <w:rPr>
          <w:b/>
          <w:sz w:val="23"/>
          <w:szCs w:val="23"/>
          <w:u w:val="single"/>
        </w:rPr>
        <w:t>M. Pečkauskaitės 1, 89227, Mažeikių registro centras, Įmonės kodas: 166419473,</w:t>
      </w:r>
    </w:p>
    <w:p w14:paraId="6707C244" w14:textId="77777777" w:rsidR="00F75B23" w:rsidRPr="00392B03" w:rsidRDefault="00F75B23" w:rsidP="00F75B23">
      <w:pPr>
        <w:jc w:val="center"/>
        <w:rPr>
          <w:b/>
          <w:sz w:val="23"/>
          <w:szCs w:val="23"/>
          <w:u w:val="single"/>
        </w:rPr>
      </w:pPr>
      <w:r w:rsidRPr="00392B03">
        <w:rPr>
          <w:b/>
          <w:sz w:val="23"/>
          <w:szCs w:val="23"/>
          <w:u w:val="single"/>
        </w:rPr>
        <w:t>PVM mokėtojo kodas: LT664194716</w:t>
      </w:r>
    </w:p>
    <w:p w14:paraId="24A90C21" w14:textId="77777777" w:rsidR="000523CB" w:rsidRPr="00131469" w:rsidRDefault="000523CB" w:rsidP="000523CB">
      <w:pPr>
        <w:jc w:val="center"/>
        <w:rPr>
          <w:b/>
          <w:bCs/>
        </w:rPr>
      </w:pPr>
    </w:p>
    <w:p w14:paraId="38804834" w14:textId="77777777" w:rsidR="00F75B23" w:rsidRPr="00F75B23" w:rsidRDefault="00F75B23" w:rsidP="00F75B23">
      <w:pPr>
        <w:tabs>
          <w:tab w:val="center" w:pos="2520"/>
        </w:tabs>
        <w:jc w:val="both"/>
        <w:rPr>
          <w:b/>
          <w:u w:val="single"/>
        </w:rPr>
      </w:pPr>
      <w:r w:rsidRPr="00F75B23">
        <w:rPr>
          <w:b/>
          <w:u w:val="single"/>
        </w:rPr>
        <w:t>VIEŠOJI ĮSTAIGA</w:t>
      </w:r>
    </w:p>
    <w:p w14:paraId="53DC31F5" w14:textId="77777777" w:rsidR="00F75B23" w:rsidRPr="00F75B23" w:rsidRDefault="00F75B23" w:rsidP="00F75B23">
      <w:pPr>
        <w:tabs>
          <w:tab w:val="center" w:pos="2520"/>
        </w:tabs>
        <w:jc w:val="both"/>
        <w:rPr>
          <w:b/>
          <w:u w:val="single"/>
        </w:rPr>
      </w:pPr>
      <w:r w:rsidRPr="00F75B23">
        <w:rPr>
          <w:b/>
          <w:u w:val="single"/>
        </w:rPr>
        <w:t xml:space="preserve">KLAIPĖDOS UNIVERSITETINĖ LIGONINĖ </w:t>
      </w:r>
    </w:p>
    <w:p w14:paraId="1B7C0E4F" w14:textId="06FA8565" w:rsidR="000523CB" w:rsidRPr="00131469" w:rsidRDefault="000523CB" w:rsidP="00F75B23">
      <w:pPr>
        <w:tabs>
          <w:tab w:val="center" w:pos="2520"/>
        </w:tabs>
        <w:jc w:val="both"/>
      </w:pPr>
      <w:r w:rsidRPr="00131469">
        <w:t>(Adres</w:t>
      </w:r>
      <w:r>
        <w:t>atas (perkančioji organizacija)</w:t>
      </w:r>
    </w:p>
    <w:p w14:paraId="013DA20D" w14:textId="77777777" w:rsidR="000523CB" w:rsidRDefault="000523CB" w:rsidP="000523CB">
      <w:pPr>
        <w:ind w:left="5400"/>
        <w:jc w:val="both"/>
      </w:pPr>
    </w:p>
    <w:p w14:paraId="347E8CCA" w14:textId="77777777" w:rsidR="000523CB" w:rsidRPr="00C30988" w:rsidRDefault="000523CB" w:rsidP="000523CB">
      <w:pPr>
        <w:ind w:left="5400"/>
        <w:jc w:val="both"/>
      </w:pPr>
    </w:p>
    <w:p w14:paraId="75EBE078" w14:textId="77777777" w:rsidR="000523CB" w:rsidRPr="00C30988" w:rsidRDefault="000523CB" w:rsidP="000523CB">
      <w:pPr>
        <w:jc w:val="center"/>
        <w:rPr>
          <w:b/>
        </w:rPr>
      </w:pPr>
      <w:r w:rsidRPr="00C30988">
        <w:rPr>
          <w:b/>
        </w:rPr>
        <w:t>PASIŪLYMO FORMA</w:t>
      </w:r>
    </w:p>
    <w:p w14:paraId="750F650C" w14:textId="77777777" w:rsidR="000523CB" w:rsidRPr="00C30988" w:rsidRDefault="000523CB" w:rsidP="000523CB">
      <w:pPr>
        <w:rPr>
          <w:b/>
        </w:rPr>
      </w:pPr>
    </w:p>
    <w:p w14:paraId="4319C94D" w14:textId="77777777" w:rsidR="002B07F2" w:rsidRPr="008A2D1A" w:rsidRDefault="002B07F2" w:rsidP="002B07F2">
      <w:pPr>
        <w:jc w:val="center"/>
        <w:rPr>
          <w:i/>
        </w:rPr>
      </w:pPr>
      <w:r w:rsidRPr="00131469">
        <w:rPr>
          <w:b/>
        </w:rPr>
        <w:t>DĖL</w:t>
      </w:r>
      <w:r>
        <w:rPr>
          <w:b/>
        </w:rPr>
        <w:t xml:space="preserve"> TEKSTILĖS GAMINIŲ </w:t>
      </w:r>
    </w:p>
    <w:p w14:paraId="41D9A16C" w14:textId="1041DB29" w:rsidR="000523CB" w:rsidRPr="005B24AC" w:rsidRDefault="00445433" w:rsidP="000025D1">
      <w:pPr>
        <w:jc w:val="center"/>
      </w:pPr>
      <w:r>
        <w:t>2019-10-14</w:t>
      </w:r>
    </w:p>
    <w:p w14:paraId="451E1C83" w14:textId="288E1DD0" w:rsidR="000523CB" w:rsidRPr="00C30988" w:rsidRDefault="00445433" w:rsidP="000523CB">
      <w:pPr>
        <w:jc w:val="center"/>
        <w:rPr>
          <w:sz w:val="16"/>
        </w:rPr>
      </w:pPr>
      <w:r>
        <w:rPr>
          <w:sz w:val="16"/>
        </w:rPr>
        <w:t>Mažeikiai</w:t>
      </w:r>
    </w:p>
    <w:p w14:paraId="2F389B11" w14:textId="77777777" w:rsidR="000523CB" w:rsidRPr="00C30988" w:rsidRDefault="000523CB" w:rsidP="000523CB">
      <w:pPr>
        <w:jc w:val="center"/>
        <w:rPr>
          <w:sz w:val="16"/>
        </w:rPr>
      </w:pPr>
      <w:r w:rsidRPr="00C30988">
        <w:rPr>
          <w:sz w:val="16"/>
        </w:rPr>
        <w:t>Vieta)</w:t>
      </w:r>
    </w:p>
    <w:p w14:paraId="29A1ADF9" w14:textId="77777777" w:rsidR="000523CB" w:rsidRPr="00C30988" w:rsidRDefault="000523CB" w:rsidP="000523CB"/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3"/>
        <w:gridCol w:w="4732"/>
      </w:tblGrid>
      <w:tr w:rsidR="000523CB" w:rsidRPr="00C30988" w14:paraId="409E9E47" w14:textId="77777777" w:rsidTr="004612CC">
        <w:trPr>
          <w:trHeight w:val="807"/>
        </w:trPr>
        <w:tc>
          <w:tcPr>
            <w:tcW w:w="4733" w:type="dxa"/>
          </w:tcPr>
          <w:p w14:paraId="3A9BF848" w14:textId="77777777" w:rsidR="000523CB" w:rsidRPr="00C30988" w:rsidRDefault="000523CB" w:rsidP="004612CC">
            <w:pPr>
              <w:jc w:val="both"/>
            </w:pPr>
            <w:r>
              <w:t>Tie</w:t>
            </w:r>
            <w:r w:rsidRPr="00C30988">
              <w:t>kėjo pavadinimas</w:t>
            </w:r>
          </w:p>
          <w:p w14:paraId="0C90BF4C" w14:textId="77777777" w:rsidR="000523CB" w:rsidRPr="00C30988" w:rsidRDefault="000523CB" w:rsidP="004612CC">
            <w:pPr>
              <w:jc w:val="both"/>
            </w:pPr>
            <w:r w:rsidRPr="00C30988">
              <w:rPr>
                <w:i/>
              </w:rPr>
              <w:t>/Jeigu dalyvauja ūkio subjektų grupė, surašomi visi dalyvių pavadinimai/</w:t>
            </w:r>
          </w:p>
        </w:tc>
        <w:tc>
          <w:tcPr>
            <w:tcW w:w="4732" w:type="dxa"/>
          </w:tcPr>
          <w:p w14:paraId="2807719F" w14:textId="4E1CCFE3" w:rsidR="000523CB" w:rsidRPr="00C30988" w:rsidRDefault="00E0696B" w:rsidP="004612CC">
            <w:pPr>
              <w:jc w:val="both"/>
            </w:pPr>
            <w:r w:rsidRPr="00494724">
              <w:rPr>
                <w:sz w:val="23"/>
                <w:szCs w:val="23"/>
              </w:rPr>
              <w:t>Socialinė įmonė UAB „NEGALIA“</w:t>
            </w:r>
          </w:p>
        </w:tc>
      </w:tr>
      <w:tr w:rsidR="000523CB" w:rsidRPr="00C30988" w14:paraId="414EC3F6" w14:textId="77777777" w:rsidTr="004612CC">
        <w:trPr>
          <w:trHeight w:val="264"/>
        </w:trPr>
        <w:tc>
          <w:tcPr>
            <w:tcW w:w="4733" w:type="dxa"/>
          </w:tcPr>
          <w:p w14:paraId="202AE881" w14:textId="77777777" w:rsidR="000523CB" w:rsidRPr="00C30988" w:rsidRDefault="000523CB" w:rsidP="004612CC">
            <w:pPr>
              <w:jc w:val="both"/>
            </w:pPr>
            <w:r>
              <w:t>Tie</w:t>
            </w:r>
            <w:r w:rsidRPr="00C30988">
              <w:t>kėjo adresas</w:t>
            </w:r>
          </w:p>
        </w:tc>
        <w:tc>
          <w:tcPr>
            <w:tcW w:w="4732" w:type="dxa"/>
          </w:tcPr>
          <w:p w14:paraId="2926671E" w14:textId="4FDC2363" w:rsidR="000523CB" w:rsidRPr="00C30988" w:rsidRDefault="00E0696B" w:rsidP="004612CC">
            <w:pPr>
              <w:jc w:val="both"/>
            </w:pPr>
            <w:r>
              <w:t>M.Pečkauskaitės g. 1, Mažeikiai</w:t>
            </w:r>
          </w:p>
        </w:tc>
      </w:tr>
      <w:tr w:rsidR="000523CB" w:rsidRPr="00C30988" w14:paraId="604EA6E6" w14:textId="77777777" w:rsidTr="004612CC">
        <w:trPr>
          <w:trHeight w:val="264"/>
        </w:trPr>
        <w:tc>
          <w:tcPr>
            <w:tcW w:w="4733" w:type="dxa"/>
          </w:tcPr>
          <w:p w14:paraId="05C09AF3" w14:textId="77777777" w:rsidR="000523CB" w:rsidRPr="00C30988" w:rsidRDefault="000523CB" w:rsidP="004612CC">
            <w:pPr>
              <w:jc w:val="both"/>
            </w:pPr>
            <w:r w:rsidRPr="00C30988">
              <w:t>Įmonės kodas</w:t>
            </w:r>
          </w:p>
        </w:tc>
        <w:tc>
          <w:tcPr>
            <w:tcW w:w="4732" w:type="dxa"/>
          </w:tcPr>
          <w:p w14:paraId="490502F1" w14:textId="1EEA4068" w:rsidR="000523CB" w:rsidRPr="00C30988" w:rsidRDefault="00E0696B" w:rsidP="004612CC">
            <w:pPr>
              <w:jc w:val="both"/>
            </w:pPr>
            <w:r w:rsidRPr="0085449A">
              <w:rPr>
                <w:sz w:val="23"/>
                <w:szCs w:val="23"/>
              </w:rPr>
              <w:t>166419473</w:t>
            </w:r>
          </w:p>
        </w:tc>
      </w:tr>
      <w:tr w:rsidR="000523CB" w:rsidRPr="00C30988" w14:paraId="087C95AF" w14:textId="77777777" w:rsidTr="004612CC">
        <w:trPr>
          <w:trHeight w:val="529"/>
        </w:trPr>
        <w:tc>
          <w:tcPr>
            <w:tcW w:w="4733" w:type="dxa"/>
          </w:tcPr>
          <w:p w14:paraId="4465AD1B" w14:textId="77777777" w:rsidR="000523CB" w:rsidRPr="00C30988" w:rsidRDefault="000523CB" w:rsidP="004612CC">
            <w:pPr>
              <w:jc w:val="both"/>
            </w:pPr>
            <w:r w:rsidRPr="00C30988">
              <w:t xml:space="preserve">Už pasiūlymą atsakingo asmens </w:t>
            </w:r>
          </w:p>
          <w:p w14:paraId="0BAEBFB3" w14:textId="77777777" w:rsidR="000523CB" w:rsidRPr="00C30988" w:rsidRDefault="000523CB" w:rsidP="004612CC">
            <w:pPr>
              <w:jc w:val="both"/>
            </w:pPr>
            <w:r w:rsidRPr="00C30988">
              <w:t>vardas, pavardė</w:t>
            </w:r>
          </w:p>
        </w:tc>
        <w:tc>
          <w:tcPr>
            <w:tcW w:w="4732" w:type="dxa"/>
          </w:tcPr>
          <w:p w14:paraId="49FCF62A" w14:textId="287552D6" w:rsidR="000523CB" w:rsidRPr="00C30988" w:rsidRDefault="00E0696B" w:rsidP="004612CC">
            <w:pPr>
              <w:jc w:val="both"/>
            </w:pPr>
            <w:r>
              <w:rPr>
                <w:sz w:val="23"/>
                <w:szCs w:val="23"/>
              </w:rPr>
              <w:t>Direktorius Jevgenij Ševčenko</w:t>
            </w:r>
          </w:p>
        </w:tc>
      </w:tr>
      <w:tr w:rsidR="00E0696B" w:rsidRPr="00C30988" w14:paraId="32900560" w14:textId="77777777" w:rsidTr="004612CC">
        <w:trPr>
          <w:trHeight w:val="264"/>
        </w:trPr>
        <w:tc>
          <w:tcPr>
            <w:tcW w:w="4733" w:type="dxa"/>
          </w:tcPr>
          <w:p w14:paraId="2E8707AF" w14:textId="77777777" w:rsidR="00E0696B" w:rsidRPr="00C30988" w:rsidRDefault="00E0696B" w:rsidP="00E0696B">
            <w:pPr>
              <w:jc w:val="both"/>
            </w:pPr>
            <w:r w:rsidRPr="00C30988">
              <w:t>Telefono numeris</w:t>
            </w:r>
          </w:p>
        </w:tc>
        <w:tc>
          <w:tcPr>
            <w:tcW w:w="4732" w:type="dxa"/>
          </w:tcPr>
          <w:p w14:paraId="0D3E8564" w14:textId="0AE2EB41" w:rsidR="00E0696B" w:rsidRPr="00C30988" w:rsidRDefault="00E0696B" w:rsidP="00E0696B">
            <w:pPr>
              <w:jc w:val="both"/>
            </w:pPr>
            <w:r w:rsidRPr="003604E5">
              <w:rPr>
                <w:sz w:val="23"/>
                <w:szCs w:val="23"/>
              </w:rPr>
              <w:t>844326905</w:t>
            </w:r>
          </w:p>
        </w:tc>
      </w:tr>
      <w:tr w:rsidR="00E0696B" w:rsidRPr="00C30988" w14:paraId="6E974BFD" w14:textId="77777777" w:rsidTr="004612CC">
        <w:trPr>
          <w:trHeight w:val="279"/>
        </w:trPr>
        <w:tc>
          <w:tcPr>
            <w:tcW w:w="4733" w:type="dxa"/>
          </w:tcPr>
          <w:p w14:paraId="5A2B089E" w14:textId="77777777" w:rsidR="00E0696B" w:rsidRPr="00C30988" w:rsidRDefault="00E0696B" w:rsidP="00E0696B">
            <w:pPr>
              <w:jc w:val="both"/>
            </w:pPr>
            <w:r w:rsidRPr="00C30988">
              <w:t>Fakso numeris</w:t>
            </w:r>
          </w:p>
        </w:tc>
        <w:tc>
          <w:tcPr>
            <w:tcW w:w="4732" w:type="dxa"/>
          </w:tcPr>
          <w:p w14:paraId="3FF67FF2" w14:textId="3E67DAF4" w:rsidR="00E0696B" w:rsidRPr="00C30988" w:rsidRDefault="00E0696B" w:rsidP="00E0696B">
            <w:pPr>
              <w:jc w:val="both"/>
            </w:pPr>
            <w:r w:rsidRPr="003604E5">
              <w:rPr>
                <w:sz w:val="23"/>
                <w:szCs w:val="23"/>
              </w:rPr>
              <w:t>844326905</w:t>
            </w:r>
          </w:p>
        </w:tc>
      </w:tr>
      <w:tr w:rsidR="000523CB" w:rsidRPr="00C30988" w14:paraId="038245CA" w14:textId="77777777" w:rsidTr="004612CC">
        <w:trPr>
          <w:trHeight w:val="264"/>
        </w:trPr>
        <w:tc>
          <w:tcPr>
            <w:tcW w:w="4733" w:type="dxa"/>
          </w:tcPr>
          <w:p w14:paraId="3D4B2A63" w14:textId="77777777" w:rsidR="000523CB" w:rsidRPr="00C30988" w:rsidRDefault="000523CB" w:rsidP="004612CC">
            <w:pPr>
              <w:jc w:val="both"/>
            </w:pPr>
            <w:r w:rsidRPr="00C30988">
              <w:t>El. pašto adresas</w:t>
            </w:r>
          </w:p>
        </w:tc>
        <w:tc>
          <w:tcPr>
            <w:tcW w:w="4732" w:type="dxa"/>
          </w:tcPr>
          <w:p w14:paraId="07A5ED03" w14:textId="25B804EB" w:rsidR="000523CB" w:rsidRPr="00C30988" w:rsidRDefault="00E0696B" w:rsidP="004612CC">
            <w:pPr>
              <w:jc w:val="both"/>
            </w:pPr>
            <w:r>
              <w:rPr>
                <w:sz w:val="23"/>
                <w:szCs w:val="23"/>
              </w:rPr>
              <w:t>m.negalia@gmail.com</w:t>
            </w:r>
          </w:p>
        </w:tc>
      </w:tr>
      <w:tr w:rsidR="000523CB" w:rsidRPr="00C30988" w14:paraId="6BA2C242" w14:textId="77777777" w:rsidTr="004612CC">
        <w:trPr>
          <w:trHeight w:val="264"/>
        </w:trPr>
        <w:tc>
          <w:tcPr>
            <w:tcW w:w="4733" w:type="dxa"/>
          </w:tcPr>
          <w:p w14:paraId="37BC049D" w14:textId="77777777" w:rsidR="000523CB" w:rsidRPr="00131469" w:rsidRDefault="000523CB" w:rsidP="004612CC">
            <w:r>
              <w:t>Atsiskaitomoji sąskaita, banko rekvizitai</w:t>
            </w:r>
          </w:p>
        </w:tc>
        <w:tc>
          <w:tcPr>
            <w:tcW w:w="4732" w:type="dxa"/>
          </w:tcPr>
          <w:p w14:paraId="4309D7A6" w14:textId="60E94C77" w:rsidR="000523CB" w:rsidRPr="00C30988" w:rsidRDefault="00E0696B" w:rsidP="004612CC">
            <w:pPr>
              <w:jc w:val="both"/>
            </w:pPr>
            <w:r w:rsidRPr="00122723">
              <w:rPr>
                <w:sz w:val="23"/>
                <w:szCs w:val="23"/>
              </w:rPr>
              <w:t>LT814010040700040358</w:t>
            </w:r>
            <w:r>
              <w:rPr>
                <w:sz w:val="23"/>
                <w:szCs w:val="23"/>
              </w:rPr>
              <w:t xml:space="preserve">; </w:t>
            </w:r>
            <w:r w:rsidRPr="00122723">
              <w:rPr>
                <w:sz w:val="23"/>
                <w:szCs w:val="23"/>
              </w:rPr>
              <w:t>Luminor Bank AS,</w:t>
            </w:r>
            <w:r>
              <w:t xml:space="preserve"> </w:t>
            </w:r>
            <w:r w:rsidRPr="00122723">
              <w:rPr>
                <w:sz w:val="23"/>
                <w:szCs w:val="23"/>
              </w:rPr>
              <w:t>304870069,</w:t>
            </w:r>
          </w:p>
        </w:tc>
      </w:tr>
    </w:tbl>
    <w:p w14:paraId="5E035EB4" w14:textId="77777777" w:rsidR="000523CB" w:rsidRDefault="000523CB" w:rsidP="000523CB">
      <w:pPr>
        <w:ind w:firstLine="720"/>
        <w:jc w:val="both"/>
      </w:pPr>
    </w:p>
    <w:p w14:paraId="4254FBA1" w14:textId="77777777" w:rsidR="000523CB" w:rsidRDefault="000523CB" w:rsidP="000523CB">
      <w:pPr>
        <w:jc w:val="both"/>
        <w:rPr>
          <w:i/>
          <w:spacing w:val="-4"/>
        </w:rPr>
      </w:pPr>
      <w:r w:rsidRPr="00991A32">
        <w:rPr>
          <w:i/>
          <w:spacing w:val="-4"/>
        </w:rPr>
        <w:t>/Pastaba. Pildoma, jei tiekėjas ketina pasitelkti subrangovą (-us), subtiekėją (-us)</w:t>
      </w:r>
      <w:r w:rsidRPr="00991A32">
        <w:rPr>
          <w:i/>
          <w:strike/>
          <w:spacing w:val="-4"/>
        </w:rPr>
        <w:t>,</w:t>
      </w:r>
      <w:r w:rsidRPr="00991A32">
        <w:rPr>
          <w:i/>
          <w:spacing w:val="-4"/>
        </w:rPr>
        <w:t xml:space="preserve"> ar subteikėją (-us)/</w:t>
      </w:r>
    </w:p>
    <w:p w14:paraId="514619F7" w14:textId="77777777" w:rsidR="000523CB" w:rsidRDefault="000523CB" w:rsidP="000523CB">
      <w:pPr>
        <w:jc w:val="both"/>
        <w:rPr>
          <w:i/>
          <w:spacing w:val="-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0523CB" w:rsidRPr="00DD2CCE" w14:paraId="18F570AD" w14:textId="77777777" w:rsidTr="004612C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07B4" w14:textId="77777777" w:rsidR="000523CB" w:rsidRPr="00BE7D42" w:rsidRDefault="000523CB" w:rsidP="004612CC">
            <w:pPr>
              <w:rPr>
                <w:b/>
                <w:color w:val="FF0000"/>
                <w:spacing w:val="-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383E" w14:textId="77777777" w:rsidR="000523CB" w:rsidRPr="00BE7D42" w:rsidRDefault="000523CB" w:rsidP="004612CC">
            <w:pPr>
              <w:jc w:val="both"/>
              <w:rPr>
                <w:b/>
                <w:color w:val="FF0000"/>
              </w:rPr>
            </w:pPr>
          </w:p>
        </w:tc>
      </w:tr>
      <w:tr w:rsidR="000523CB" w:rsidRPr="00131469" w14:paraId="764771C8" w14:textId="77777777" w:rsidTr="004612C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61A2" w14:textId="77777777" w:rsidR="000523CB" w:rsidRPr="00131469" w:rsidRDefault="000523CB" w:rsidP="004612CC">
            <w:pPr>
              <w:rPr>
                <w:i/>
              </w:rPr>
            </w:pPr>
            <w:r w:rsidRPr="00991A32">
              <w:rPr>
                <w:spacing w:val="-4"/>
              </w:rPr>
              <w:t>Subrangovo (-ų), subtiekėjo (-ų) ar subteikėjo  (</w:t>
            </w:r>
            <w:r w:rsidRPr="00991A32">
              <w:rPr>
                <w:spacing w:val="-4"/>
              </w:rPr>
              <w:noBreakHyphen/>
              <w:t>ų)</w:t>
            </w:r>
            <w:r w:rsidRPr="00131469"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53F4" w14:textId="77777777" w:rsidR="000523CB" w:rsidRPr="00131469" w:rsidRDefault="000523CB" w:rsidP="004612CC">
            <w:pPr>
              <w:jc w:val="both"/>
            </w:pPr>
          </w:p>
        </w:tc>
      </w:tr>
      <w:tr w:rsidR="000523CB" w:rsidRPr="00131469" w14:paraId="4886851A" w14:textId="77777777" w:rsidTr="004612C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0410" w14:textId="77777777" w:rsidR="000523CB" w:rsidRPr="00131469" w:rsidRDefault="000523CB" w:rsidP="004612CC">
            <w:r w:rsidRPr="00991A32">
              <w:rPr>
                <w:spacing w:val="-4"/>
              </w:rPr>
              <w:t>Subrangovo (-ų), subtiekėjo (-ų) ar subteikėjo  (</w:t>
            </w:r>
            <w:r w:rsidRPr="00991A32">
              <w:rPr>
                <w:spacing w:val="-4"/>
              </w:rPr>
              <w:noBreakHyphen/>
              <w:t>ų)</w:t>
            </w:r>
            <w:r w:rsidRPr="00131469"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9DC6" w14:textId="77777777" w:rsidR="000523CB" w:rsidRPr="00131469" w:rsidRDefault="000523CB" w:rsidP="004612CC">
            <w:pPr>
              <w:jc w:val="both"/>
            </w:pPr>
          </w:p>
        </w:tc>
      </w:tr>
      <w:tr w:rsidR="000523CB" w:rsidRPr="00131469" w14:paraId="1F42834B" w14:textId="77777777" w:rsidTr="004612C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1DEB" w14:textId="77777777" w:rsidR="000523CB" w:rsidRPr="00131469" w:rsidRDefault="000523CB" w:rsidP="004612CC">
            <w:r w:rsidRPr="00131469">
              <w:t>Įsipareigojimų dalis (procentais), kuriai ketinama pasitelkti subrangovą (-us), subtiekėją (-us) ar subteikėją (-us)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BAA7" w14:textId="77777777" w:rsidR="000523CB" w:rsidRPr="00131469" w:rsidRDefault="000523CB" w:rsidP="004612CC">
            <w:pPr>
              <w:jc w:val="both"/>
            </w:pPr>
          </w:p>
        </w:tc>
      </w:tr>
    </w:tbl>
    <w:p w14:paraId="55B39A01" w14:textId="77777777" w:rsidR="000523CB" w:rsidRPr="00131469" w:rsidRDefault="000523CB" w:rsidP="000523CB">
      <w:pPr>
        <w:jc w:val="both"/>
      </w:pPr>
    </w:p>
    <w:p w14:paraId="6627F652" w14:textId="77777777" w:rsidR="000523CB" w:rsidRPr="00C30988" w:rsidRDefault="000523CB" w:rsidP="000523CB">
      <w:pPr>
        <w:ind w:firstLine="720"/>
        <w:jc w:val="both"/>
      </w:pPr>
    </w:p>
    <w:p w14:paraId="26219F74" w14:textId="77777777" w:rsidR="000523CB" w:rsidRPr="00F44B6C" w:rsidRDefault="000523CB" w:rsidP="000523CB">
      <w:pPr>
        <w:ind w:firstLine="720"/>
        <w:jc w:val="both"/>
      </w:pPr>
      <w:r w:rsidRPr="00F44B6C">
        <w:t>1. Šiuo pasiūlymu pažymime, kad sutinkame su visomis Konkurso sąlygomis, nustatytomis:</w:t>
      </w:r>
    </w:p>
    <w:p w14:paraId="72EEDBB0" w14:textId="77777777" w:rsidR="000523CB" w:rsidRPr="00F44B6C" w:rsidRDefault="00434B4B" w:rsidP="00CA7308">
      <w:pPr>
        <w:numPr>
          <w:ilvl w:val="0"/>
          <w:numId w:val="5"/>
        </w:numPr>
        <w:jc w:val="both"/>
      </w:pPr>
      <w:r>
        <w:t>supaprastinto</w:t>
      </w:r>
      <w:r w:rsidR="000523CB" w:rsidRPr="00F44B6C">
        <w:t xml:space="preserve"> atviro Konkurso skelbime;</w:t>
      </w:r>
    </w:p>
    <w:p w14:paraId="506ED1C4" w14:textId="77777777" w:rsidR="000523CB" w:rsidRPr="00F44B6C" w:rsidRDefault="00434B4B" w:rsidP="00CA7308">
      <w:pPr>
        <w:numPr>
          <w:ilvl w:val="0"/>
          <w:numId w:val="6"/>
        </w:numPr>
        <w:jc w:val="both"/>
      </w:pPr>
      <w:r>
        <w:t>supaprastinto</w:t>
      </w:r>
      <w:r w:rsidR="000523CB" w:rsidRPr="00F44B6C">
        <w:t xml:space="preserve"> atviro Konkurso sąlygose;</w:t>
      </w:r>
    </w:p>
    <w:p w14:paraId="46723C85" w14:textId="77777777" w:rsidR="000523CB" w:rsidRPr="00F44B6C" w:rsidRDefault="000523CB" w:rsidP="00CA7308">
      <w:pPr>
        <w:numPr>
          <w:ilvl w:val="0"/>
          <w:numId w:val="7"/>
        </w:numPr>
        <w:jc w:val="both"/>
      </w:pPr>
      <w:r w:rsidRPr="00F44B6C">
        <w:t>kituose pirkimo dokumentuose.</w:t>
      </w:r>
    </w:p>
    <w:p w14:paraId="27889EDF" w14:textId="77777777" w:rsidR="000523CB" w:rsidRPr="00394BE4" w:rsidRDefault="000523CB" w:rsidP="000523CB">
      <w:pPr>
        <w:ind w:left="57" w:firstLine="684"/>
        <w:jc w:val="both"/>
        <w:rPr>
          <w:highlight w:val="yellow"/>
        </w:rPr>
      </w:pPr>
    </w:p>
    <w:p w14:paraId="3F43A1B6" w14:textId="77777777" w:rsidR="000523CB" w:rsidRDefault="000523CB" w:rsidP="000523CB">
      <w:pPr>
        <w:jc w:val="both"/>
      </w:pPr>
    </w:p>
    <w:p w14:paraId="209F8EA6" w14:textId="77777777" w:rsidR="000523CB" w:rsidRDefault="000523CB" w:rsidP="000523CB">
      <w:pPr>
        <w:jc w:val="both"/>
      </w:pPr>
    </w:p>
    <w:p w14:paraId="24302D61" w14:textId="77777777" w:rsidR="000523CB" w:rsidRPr="00131469" w:rsidRDefault="000523CB" w:rsidP="000523CB">
      <w:pPr>
        <w:ind w:firstLine="720"/>
        <w:jc w:val="both"/>
      </w:pPr>
      <w:r w:rsidRPr="00131469">
        <w:t>Kartu su pasiūlymu pateikiami šie dokumentai:</w:t>
      </w:r>
    </w:p>
    <w:p w14:paraId="6749A91E" w14:textId="77777777" w:rsidR="000523CB" w:rsidRPr="00131469" w:rsidRDefault="000523CB" w:rsidP="000523CB">
      <w:pPr>
        <w:ind w:firstLine="7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18"/>
        <w:gridCol w:w="2635"/>
      </w:tblGrid>
      <w:tr w:rsidR="000523CB" w:rsidRPr="00131469" w14:paraId="7DBE0EAB" w14:textId="77777777" w:rsidTr="004612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DDA9" w14:textId="77777777" w:rsidR="000523CB" w:rsidRPr="00131469" w:rsidRDefault="000523CB" w:rsidP="004612CC">
            <w:pPr>
              <w:jc w:val="center"/>
            </w:pPr>
            <w:r w:rsidRPr="00131469">
              <w:t>Eil.Nr.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563E" w14:textId="77777777" w:rsidR="000523CB" w:rsidRPr="00131469" w:rsidRDefault="000523CB" w:rsidP="004612CC">
            <w:pPr>
              <w:jc w:val="center"/>
            </w:pPr>
            <w:r w:rsidRPr="00131469">
              <w:t>Pateiktų dokumentų pavadinimas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44B1" w14:textId="77777777" w:rsidR="000523CB" w:rsidRPr="00131469" w:rsidRDefault="000523CB" w:rsidP="004612CC">
            <w:pPr>
              <w:jc w:val="center"/>
            </w:pPr>
            <w:r w:rsidRPr="00131469">
              <w:t>Dokumento puslapių skaičius</w:t>
            </w:r>
          </w:p>
        </w:tc>
      </w:tr>
      <w:tr w:rsidR="000523CB" w:rsidRPr="00131469" w14:paraId="43891BEA" w14:textId="77777777" w:rsidTr="004612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A430" w14:textId="5D800FD0" w:rsidR="000523CB" w:rsidRPr="00131469" w:rsidRDefault="00F75B23" w:rsidP="004612CC">
            <w:pPr>
              <w:jc w:val="both"/>
            </w:pPr>
            <w:r>
              <w:t>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BF33" w14:textId="1A141DD1" w:rsidR="000523CB" w:rsidRPr="00131469" w:rsidRDefault="00F75B23" w:rsidP="004612CC">
            <w:pPr>
              <w:jc w:val="both"/>
            </w:pPr>
            <w:r>
              <w:t>EBVPD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C173" w14:textId="7148D220" w:rsidR="000523CB" w:rsidRPr="00131469" w:rsidRDefault="00AB5A05" w:rsidP="004612CC">
            <w:pPr>
              <w:jc w:val="both"/>
            </w:pPr>
            <w:r>
              <w:t>3</w:t>
            </w:r>
          </w:p>
        </w:tc>
      </w:tr>
      <w:tr w:rsidR="000523CB" w:rsidRPr="00131469" w14:paraId="111B0AB4" w14:textId="77777777" w:rsidTr="004612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B041" w14:textId="77777777" w:rsidR="000523CB" w:rsidRPr="00131469" w:rsidRDefault="000523CB" w:rsidP="004612CC">
            <w:pPr>
              <w:jc w:val="both"/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9C0E" w14:textId="77777777" w:rsidR="000523CB" w:rsidRPr="00131469" w:rsidRDefault="000523CB" w:rsidP="004612CC">
            <w:pPr>
              <w:pStyle w:val="Header"/>
              <w:tabs>
                <w:tab w:val="left" w:pos="1296"/>
              </w:tabs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BB67" w14:textId="77777777" w:rsidR="000523CB" w:rsidRPr="00131469" w:rsidRDefault="000523CB" w:rsidP="004612CC">
            <w:pPr>
              <w:jc w:val="both"/>
            </w:pPr>
          </w:p>
        </w:tc>
      </w:tr>
      <w:tr w:rsidR="000523CB" w:rsidRPr="00131469" w14:paraId="26704A3C" w14:textId="77777777" w:rsidTr="004612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5C47" w14:textId="77777777" w:rsidR="000523CB" w:rsidRPr="00131469" w:rsidRDefault="000523CB" w:rsidP="004612CC">
            <w:pPr>
              <w:jc w:val="both"/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F52C" w14:textId="77777777" w:rsidR="000523CB" w:rsidRPr="00131469" w:rsidRDefault="000523CB" w:rsidP="004612CC">
            <w:pPr>
              <w:jc w:val="both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699C" w14:textId="77777777" w:rsidR="000523CB" w:rsidRPr="00131469" w:rsidRDefault="000523CB" w:rsidP="004612CC">
            <w:pPr>
              <w:jc w:val="both"/>
            </w:pPr>
          </w:p>
        </w:tc>
      </w:tr>
    </w:tbl>
    <w:p w14:paraId="3CDC9AFE" w14:textId="77777777" w:rsidR="000523CB" w:rsidRPr="00131469" w:rsidRDefault="000523CB" w:rsidP="000523CB">
      <w:pPr>
        <w:jc w:val="both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0523CB" w:rsidRPr="00323D0B" w14:paraId="154D7793" w14:textId="77777777" w:rsidTr="004612CC">
        <w:tc>
          <w:tcPr>
            <w:tcW w:w="9828" w:type="dxa"/>
          </w:tcPr>
          <w:p w14:paraId="7632C8C7" w14:textId="77777777" w:rsidR="000523CB" w:rsidRPr="00131469" w:rsidRDefault="000523CB" w:rsidP="004612CC"/>
        </w:tc>
      </w:tr>
      <w:tr w:rsidR="000523CB" w:rsidRPr="00131469" w14:paraId="59C40454" w14:textId="77777777" w:rsidTr="004612CC">
        <w:trPr>
          <w:trHeight w:val="324"/>
        </w:trPr>
        <w:tc>
          <w:tcPr>
            <w:tcW w:w="9828" w:type="dxa"/>
          </w:tcPr>
          <w:p w14:paraId="57F110DA" w14:textId="77777777" w:rsidR="000523CB" w:rsidRPr="00131469" w:rsidRDefault="000523CB" w:rsidP="004612CC">
            <w:pPr>
              <w:ind w:right="-108" w:firstLine="720"/>
              <w:jc w:val="both"/>
            </w:pPr>
            <w:r w:rsidRPr="00131469">
              <w:t>Pasiūlymas galioja iki termino, nustatyto pirkimo dokumentuose.</w:t>
            </w:r>
          </w:p>
          <w:p w14:paraId="56205BDA" w14:textId="77777777" w:rsidR="000523CB" w:rsidRPr="00131469" w:rsidRDefault="000523CB" w:rsidP="004612CC">
            <w:pPr>
              <w:ind w:right="-108" w:firstLine="720"/>
              <w:jc w:val="both"/>
            </w:pPr>
          </w:p>
          <w:p w14:paraId="3270A02D" w14:textId="77777777" w:rsidR="000523CB" w:rsidRPr="00131469" w:rsidRDefault="000523CB" w:rsidP="004612CC">
            <w:pPr>
              <w:ind w:right="-108" w:firstLine="720"/>
              <w:jc w:val="both"/>
            </w:pPr>
            <w:r w:rsidRPr="00131469">
              <w:t xml:space="preserve">Ši pasiūlyme nurodyta informacija yra konfidenciali </w:t>
            </w:r>
            <w:r w:rsidRPr="00131469">
              <w:rPr>
                <w:i/>
              </w:rPr>
              <w:t>/perkančioji organizacija šios informacijos negali atskleisti tretiesiems asmenims/</w:t>
            </w:r>
            <w:r w:rsidRPr="00131469">
              <w:t>:</w:t>
            </w:r>
          </w:p>
          <w:p w14:paraId="25BD99FE" w14:textId="77777777" w:rsidR="000523CB" w:rsidRPr="00131469" w:rsidRDefault="000523CB" w:rsidP="004612CC">
            <w:pPr>
              <w:ind w:right="-108"/>
              <w:jc w:val="both"/>
            </w:pP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10"/>
              <w:gridCol w:w="2795"/>
              <w:gridCol w:w="6229"/>
            </w:tblGrid>
            <w:tr w:rsidR="000523CB" w:rsidRPr="00131469" w14:paraId="7425B3EB" w14:textId="77777777" w:rsidTr="004612CC">
              <w:trPr>
                <w:trHeight w:val="1304"/>
              </w:trPr>
              <w:tc>
                <w:tcPr>
                  <w:tcW w:w="610" w:type="dxa"/>
                </w:tcPr>
                <w:p w14:paraId="75C96F3A" w14:textId="77777777" w:rsidR="000523CB" w:rsidRPr="00131469" w:rsidRDefault="000523CB" w:rsidP="004612CC">
                  <w:pPr>
                    <w:ind w:right="-108"/>
                    <w:jc w:val="both"/>
                  </w:pPr>
                  <w:r w:rsidRPr="00131469">
                    <w:t>Eil.Nr.</w:t>
                  </w:r>
                </w:p>
              </w:tc>
              <w:tc>
                <w:tcPr>
                  <w:tcW w:w="2795" w:type="dxa"/>
                </w:tcPr>
                <w:p w14:paraId="4BBCE8A0" w14:textId="77777777" w:rsidR="000523CB" w:rsidRPr="00131469" w:rsidRDefault="000523CB" w:rsidP="004612CC">
                  <w:pPr>
                    <w:ind w:right="-108"/>
                  </w:pPr>
                  <w:r w:rsidRPr="00736718">
                    <w:t>Pateikto</w:t>
                  </w:r>
                  <w:r w:rsidRPr="00131469">
                    <w:t xml:space="preserve"> dokumento pavadinimas</w:t>
                  </w:r>
                  <w:r>
                    <w:t xml:space="preserve"> </w:t>
                  </w:r>
                  <w:r w:rsidRPr="00E20CA0">
                    <w:t>(rekomenduojama pavadinime vartoti žodį „Konfidencialu“)</w:t>
                  </w:r>
                </w:p>
              </w:tc>
              <w:tc>
                <w:tcPr>
                  <w:tcW w:w="6229" w:type="dxa"/>
                </w:tcPr>
                <w:p w14:paraId="293512F9" w14:textId="77777777" w:rsidR="000523CB" w:rsidRPr="00131469" w:rsidRDefault="000523CB" w:rsidP="004612CC">
                  <w:pPr>
                    <w:ind w:right="-108"/>
                    <w:jc w:val="center"/>
                  </w:pPr>
                  <w:r w:rsidRPr="00131469">
                    <w:t xml:space="preserve">Dokumentas yra įkeltas šioje CVP IS pasiūlymo lango eilutėje („Prisegti dokumentai“ arba </w:t>
                  </w:r>
                  <w:r w:rsidRPr="00131469">
                    <w:rPr>
                      <w:bCs/>
                    </w:rPr>
                    <w:t>„Kvalifikaciniai klausimai“ prie atsakymo į klausimą)</w:t>
                  </w:r>
                </w:p>
              </w:tc>
            </w:tr>
            <w:tr w:rsidR="000523CB" w:rsidRPr="00131469" w14:paraId="3B4949CA" w14:textId="77777777" w:rsidTr="004612CC">
              <w:trPr>
                <w:trHeight w:val="428"/>
              </w:trPr>
              <w:tc>
                <w:tcPr>
                  <w:tcW w:w="610" w:type="dxa"/>
                </w:tcPr>
                <w:p w14:paraId="657439ED" w14:textId="77777777" w:rsidR="000523CB" w:rsidRPr="00131469" w:rsidRDefault="000523CB" w:rsidP="004612CC">
                  <w:pPr>
                    <w:ind w:right="-108"/>
                    <w:jc w:val="both"/>
                  </w:pPr>
                </w:p>
              </w:tc>
              <w:tc>
                <w:tcPr>
                  <w:tcW w:w="2795" w:type="dxa"/>
                </w:tcPr>
                <w:p w14:paraId="36DF272B" w14:textId="77777777" w:rsidR="000523CB" w:rsidRPr="00131469" w:rsidRDefault="000523CB" w:rsidP="004612CC">
                  <w:pPr>
                    <w:ind w:right="-108"/>
                    <w:jc w:val="both"/>
                  </w:pPr>
                </w:p>
              </w:tc>
              <w:tc>
                <w:tcPr>
                  <w:tcW w:w="6229" w:type="dxa"/>
                </w:tcPr>
                <w:p w14:paraId="29EE6FF1" w14:textId="77777777" w:rsidR="000523CB" w:rsidRPr="00131469" w:rsidRDefault="000523CB" w:rsidP="004612CC">
                  <w:pPr>
                    <w:ind w:right="-108"/>
                    <w:jc w:val="both"/>
                  </w:pPr>
                </w:p>
              </w:tc>
            </w:tr>
            <w:tr w:rsidR="000523CB" w:rsidRPr="00131469" w14:paraId="2D918B64" w14:textId="77777777" w:rsidTr="004612CC">
              <w:trPr>
                <w:trHeight w:val="428"/>
              </w:trPr>
              <w:tc>
                <w:tcPr>
                  <w:tcW w:w="610" w:type="dxa"/>
                </w:tcPr>
                <w:p w14:paraId="05A0B10A" w14:textId="77777777" w:rsidR="000523CB" w:rsidRPr="00131469" w:rsidRDefault="000523CB" w:rsidP="004612CC">
                  <w:pPr>
                    <w:ind w:right="-108"/>
                    <w:jc w:val="both"/>
                  </w:pPr>
                </w:p>
              </w:tc>
              <w:tc>
                <w:tcPr>
                  <w:tcW w:w="2795" w:type="dxa"/>
                </w:tcPr>
                <w:p w14:paraId="00B47A45" w14:textId="77777777" w:rsidR="000523CB" w:rsidRPr="00131469" w:rsidRDefault="000523CB" w:rsidP="004612CC">
                  <w:pPr>
                    <w:ind w:right="-108"/>
                    <w:jc w:val="both"/>
                  </w:pPr>
                </w:p>
              </w:tc>
              <w:tc>
                <w:tcPr>
                  <w:tcW w:w="6229" w:type="dxa"/>
                </w:tcPr>
                <w:p w14:paraId="26C34DEF" w14:textId="77777777" w:rsidR="000523CB" w:rsidRPr="00131469" w:rsidRDefault="000523CB" w:rsidP="004612CC">
                  <w:pPr>
                    <w:ind w:right="-108"/>
                    <w:jc w:val="both"/>
                  </w:pPr>
                </w:p>
              </w:tc>
            </w:tr>
            <w:tr w:rsidR="000523CB" w:rsidRPr="00131469" w14:paraId="7E0745FD" w14:textId="77777777" w:rsidTr="004612CC">
              <w:trPr>
                <w:trHeight w:val="428"/>
              </w:trPr>
              <w:tc>
                <w:tcPr>
                  <w:tcW w:w="610" w:type="dxa"/>
                </w:tcPr>
                <w:p w14:paraId="439D37D5" w14:textId="77777777" w:rsidR="000523CB" w:rsidRPr="00131469" w:rsidRDefault="000523CB" w:rsidP="004612CC">
                  <w:pPr>
                    <w:ind w:right="-108"/>
                    <w:jc w:val="both"/>
                  </w:pPr>
                </w:p>
              </w:tc>
              <w:tc>
                <w:tcPr>
                  <w:tcW w:w="2795" w:type="dxa"/>
                </w:tcPr>
                <w:p w14:paraId="0173C6EE" w14:textId="77777777" w:rsidR="000523CB" w:rsidRPr="00131469" w:rsidRDefault="000523CB" w:rsidP="004612CC">
                  <w:pPr>
                    <w:ind w:right="-108"/>
                    <w:jc w:val="both"/>
                  </w:pPr>
                </w:p>
              </w:tc>
              <w:tc>
                <w:tcPr>
                  <w:tcW w:w="6229" w:type="dxa"/>
                </w:tcPr>
                <w:p w14:paraId="51A33A7A" w14:textId="77777777" w:rsidR="000523CB" w:rsidRPr="00131469" w:rsidRDefault="000523CB" w:rsidP="004612CC">
                  <w:pPr>
                    <w:ind w:right="-108"/>
                    <w:jc w:val="both"/>
                  </w:pPr>
                </w:p>
              </w:tc>
            </w:tr>
          </w:tbl>
          <w:p w14:paraId="7815073F" w14:textId="77777777" w:rsidR="000523CB" w:rsidRPr="00131469" w:rsidRDefault="000523CB" w:rsidP="004612CC">
            <w:pPr>
              <w:ind w:right="-108"/>
              <w:jc w:val="both"/>
            </w:pPr>
          </w:p>
        </w:tc>
      </w:tr>
    </w:tbl>
    <w:p w14:paraId="4FE701E0" w14:textId="77777777" w:rsidR="000523CB" w:rsidRPr="00131469" w:rsidRDefault="000523CB" w:rsidP="000523CB">
      <w:pPr>
        <w:ind w:firstLine="851"/>
        <w:jc w:val="both"/>
        <w:rPr>
          <w:strike/>
          <w:sz w:val="20"/>
          <w:szCs w:val="20"/>
        </w:rPr>
      </w:pPr>
      <w:r w:rsidRPr="00131469">
        <w:rPr>
          <w:sz w:val="20"/>
          <w:szCs w:val="20"/>
        </w:rPr>
        <w:t>Pastaba. Tiekėjui nenurodžius, kokia informacija yra konfidenciali, laikoma, kad konfidencialios informacijos pasiūlyme nėra.</w:t>
      </w:r>
      <w:r>
        <w:rPr>
          <w:sz w:val="20"/>
          <w:szCs w:val="20"/>
        </w:rPr>
        <w:t xml:space="preserve"> </w:t>
      </w: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0523CB" w:rsidRPr="00131469" w14:paraId="7599F8F0" w14:textId="77777777" w:rsidTr="00CD3687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3FD5C6" w14:textId="3935D0CC" w:rsidR="000523CB" w:rsidRPr="00131469" w:rsidRDefault="00C00DC6" w:rsidP="004612CC">
            <w:pPr>
              <w:ind w:right="-1"/>
              <w:rPr>
                <w:sz w:val="22"/>
              </w:rPr>
            </w:pPr>
            <w:r>
              <w:rPr>
                <w:b/>
              </w:rPr>
              <w:t>Direktorius</w:t>
            </w:r>
            <w:r w:rsidR="000523CB" w:rsidRPr="00131469">
              <w:rPr>
                <w:b/>
              </w:rPr>
              <w:tab/>
            </w:r>
          </w:p>
        </w:tc>
        <w:tc>
          <w:tcPr>
            <w:tcW w:w="604" w:type="dxa"/>
          </w:tcPr>
          <w:p w14:paraId="67F9003E" w14:textId="77777777" w:rsidR="000523CB" w:rsidRPr="00131469" w:rsidRDefault="000523CB" w:rsidP="004612CC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8B3957" w14:textId="77777777" w:rsidR="000523CB" w:rsidRPr="00131469" w:rsidRDefault="000523CB" w:rsidP="004612CC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</w:tcPr>
          <w:p w14:paraId="3623B13F" w14:textId="77777777" w:rsidR="000523CB" w:rsidRPr="00131469" w:rsidRDefault="000523CB" w:rsidP="004612CC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539448" w14:textId="6F83E0A0" w:rsidR="000523CB" w:rsidRPr="00131469" w:rsidRDefault="00C00DC6" w:rsidP="00C00DC6">
            <w:pPr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Jevgenij Ševčenko </w:t>
            </w:r>
          </w:p>
        </w:tc>
        <w:tc>
          <w:tcPr>
            <w:tcW w:w="648" w:type="dxa"/>
          </w:tcPr>
          <w:p w14:paraId="2B6C5231" w14:textId="77777777" w:rsidR="000523CB" w:rsidRPr="00131469" w:rsidRDefault="000523CB" w:rsidP="004612CC">
            <w:pPr>
              <w:ind w:right="-1"/>
              <w:jc w:val="right"/>
              <w:rPr>
                <w:sz w:val="22"/>
              </w:rPr>
            </w:pPr>
          </w:p>
        </w:tc>
      </w:tr>
      <w:tr w:rsidR="000523CB" w:rsidRPr="00131469" w14:paraId="1CD1A271" w14:textId="77777777" w:rsidTr="00CD3687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F018E8" w14:textId="77777777" w:rsidR="000523CB" w:rsidRPr="00131469" w:rsidRDefault="000523CB" w:rsidP="004612CC">
            <w:pPr>
              <w:pStyle w:val="BodyText"/>
              <w:rPr>
                <w:position w:val="6"/>
                <w:lang w:val="lt-LT"/>
              </w:rPr>
            </w:pPr>
            <w:r w:rsidRPr="00131469">
              <w:rPr>
                <w:position w:val="6"/>
                <w:lang w:val="lt-LT"/>
              </w:rPr>
              <w:t>(Tiekėjo arba jo įgalioto asmens pareigų pavadinimas</w:t>
            </w:r>
            <w:r>
              <w:rPr>
                <w:position w:val="6"/>
                <w:lang w:val="lt-LT"/>
              </w:rPr>
              <w:t>*</w:t>
            </w:r>
            <w:r w:rsidRPr="00131469">
              <w:rPr>
                <w:position w:val="6"/>
                <w:lang w:val="lt-LT"/>
              </w:rPr>
              <w:t>)</w:t>
            </w:r>
          </w:p>
        </w:tc>
        <w:tc>
          <w:tcPr>
            <w:tcW w:w="604" w:type="dxa"/>
          </w:tcPr>
          <w:p w14:paraId="4BF850BA" w14:textId="77777777" w:rsidR="000523CB" w:rsidRPr="00131469" w:rsidRDefault="000523CB" w:rsidP="004612CC">
            <w:pPr>
              <w:ind w:right="-1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3DBE40" w14:textId="77777777" w:rsidR="000523CB" w:rsidRPr="00131469" w:rsidRDefault="000523CB" w:rsidP="004612CC">
            <w:pPr>
              <w:ind w:right="-1"/>
              <w:jc w:val="center"/>
            </w:pPr>
            <w:r w:rsidRPr="00131469">
              <w:rPr>
                <w:position w:val="6"/>
              </w:rPr>
              <w:t>(Parašas</w:t>
            </w:r>
            <w:r>
              <w:rPr>
                <w:position w:val="6"/>
              </w:rPr>
              <w:t>*</w:t>
            </w:r>
            <w:r w:rsidRPr="00131469">
              <w:rPr>
                <w:position w:val="6"/>
              </w:rPr>
              <w:t>)</w:t>
            </w:r>
            <w:r w:rsidRPr="00131469">
              <w:rPr>
                <w:i/>
              </w:rPr>
              <w:t xml:space="preserve"> </w:t>
            </w:r>
          </w:p>
        </w:tc>
        <w:tc>
          <w:tcPr>
            <w:tcW w:w="701" w:type="dxa"/>
          </w:tcPr>
          <w:p w14:paraId="2BB84616" w14:textId="77777777" w:rsidR="000523CB" w:rsidRPr="00131469" w:rsidRDefault="000523CB" w:rsidP="004612CC">
            <w:pPr>
              <w:ind w:right="-1"/>
              <w:jc w:val="center"/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65939B" w14:textId="77777777" w:rsidR="000523CB" w:rsidRPr="00131469" w:rsidRDefault="000523CB" w:rsidP="004612CC">
            <w:pPr>
              <w:ind w:right="-1"/>
              <w:jc w:val="center"/>
            </w:pPr>
            <w:r w:rsidRPr="00131469">
              <w:rPr>
                <w:position w:val="6"/>
              </w:rPr>
              <w:t>(Vardas ir pavardė</w:t>
            </w:r>
            <w:r>
              <w:rPr>
                <w:position w:val="6"/>
              </w:rPr>
              <w:t>*</w:t>
            </w:r>
            <w:r w:rsidRPr="00131469">
              <w:rPr>
                <w:position w:val="6"/>
              </w:rPr>
              <w:t>)</w:t>
            </w:r>
            <w:r w:rsidRPr="00131469">
              <w:rPr>
                <w:i/>
              </w:rPr>
              <w:t xml:space="preserve"> </w:t>
            </w:r>
          </w:p>
        </w:tc>
        <w:tc>
          <w:tcPr>
            <w:tcW w:w="648" w:type="dxa"/>
          </w:tcPr>
          <w:p w14:paraId="6EDC8470" w14:textId="77777777" w:rsidR="000523CB" w:rsidRPr="00131469" w:rsidRDefault="000523CB" w:rsidP="004612CC">
            <w:pPr>
              <w:ind w:right="-1"/>
              <w:jc w:val="center"/>
              <w:rPr>
                <w:sz w:val="22"/>
              </w:rPr>
            </w:pPr>
          </w:p>
        </w:tc>
      </w:tr>
    </w:tbl>
    <w:p w14:paraId="3151964E" w14:textId="77777777" w:rsidR="000523CB" w:rsidRPr="00642B34" w:rsidRDefault="000523CB" w:rsidP="000523CB">
      <w:pPr>
        <w:ind w:firstLine="851"/>
        <w:jc w:val="both"/>
        <w:rPr>
          <w:sz w:val="20"/>
          <w:szCs w:val="20"/>
        </w:rPr>
      </w:pPr>
      <w:r w:rsidRPr="00E20CA0">
        <w:rPr>
          <w:sz w:val="20"/>
          <w:szCs w:val="20"/>
        </w:rPr>
        <w:t>*Pasirašoma atskirai elektroniniu parašu tuo atveju, kai dokumente nurodytas kitas nei visą pasiūlymą pasirašantis asmuo.</w:t>
      </w:r>
      <w:r w:rsidRPr="00642B34">
        <w:rPr>
          <w:sz w:val="20"/>
          <w:szCs w:val="20"/>
        </w:rPr>
        <w:t xml:space="preserve"> </w:t>
      </w:r>
    </w:p>
    <w:p w14:paraId="21FFEC3B" w14:textId="77777777" w:rsidR="000523CB" w:rsidRDefault="000523CB" w:rsidP="000523CB">
      <w:pPr>
        <w:jc w:val="both"/>
      </w:pPr>
    </w:p>
    <w:p w14:paraId="72164841" w14:textId="77777777" w:rsidR="005E0D62" w:rsidRDefault="005E0D62" w:rsidP="000523CB">
      <w:pPr>
        <w:jc w:val="both"/>
      </w:pPr>
    </w:p>
    <w:p w14:paraId="5BDEE7FD" w14:textId="77777777" w:rsidR="005E0D62" w:rsidRDefault="005E0D62" w:rsidP="000523CB">
      <w:pPr>
        <w:jc w:val="both"/>
      </w:pPr>
    </w:p>
    <w:p w14:paraId="1176B0DA" w14:textId="77777777" w:rsidR="005E0D62" w:rsidRDefault="005E0D62" w:rsidP="000523CB">
      <w:pPr>
        <w:jc w:val="both"/>
      </w:pPr>
    </w:p>
    <w:p w14:paraId="116B49CE" w14:textId="77777777" w:rsidR="005E0D62" w:rsidRDefault="005E0D62" w:rsidP="000523CB">
      <w:pPr>
        <w:jc w:val="both"/>
      </w:pPr>
    </w:p>
    <w:p w14:paraId="5BFB1690" w14:textId="77777777" w:rsidR="005E0D62" w:rsidRDefault="005E0D62" w:rsidP="000523CB">
      <w:pPr>
        <w:jc w:val="both"/>
      </w:pPr>
    </w:p>
    <w:p w14:paraId="4A9D6B07" w14:textId="77777777" w:rsidR="005E0D62" w:rsidRDefault="005E0D62" w:rsidP="000523CB">
      <w:pPr>
        <w:jc w:val="both"/>
      </w:pPr>
    </w:p>
    <w:p w14:paraId="141FC7C8" w14:textId="77777777" w:rsidR="005E0D62" w:rsidRDefault="005E0D62" w:rsidP="000523CB">
      <w:pPr>
        <w:jc w:val="both"/>
      </w:pPr>
    </w:p>
    <w:p w14:paraId="22400E23" w14:textId="77777777" w:rsidR="005E0D62" w:rsidRDefault="005E0D62" w:rsidP="000523CB">
      <w:pPr>
        <w:jc w:val="both"/>
      </w:pPr>
    </w:p>
    <w:p w14:paraId="0E6B1D53" w14:textId="77777777" w:rsidR="000549D1" w:rsidRDefault="000549D1" w:rsidP="000523CB">
      <w:pPr>
        <w:jc w:val="both"/>
      </w:pPr>
    </w:p>
    <w:p w14:paraId="3E50AD01" w14:textId="77777777" w:rsidR="000549D1" w:rsidRDefault="000549D1" w:rsidP="000523CB">
      <w:pPr>
        <w:jc w:val="both"/>
      </w:pPr>
    </w:p>
    <w:p w14:paraId="3809CD84" w14:textId="77777777" w:rsidR="000549D1" w:rsidRDefault="000549D1" w:rsidP="000523CB">
      <w:pPr>
        <w:jc w:val="both"/>
      </w:pPr>
    </w:p>
    <w:p w14:paraId="6B1E05BC" w14:textId="77777777" w:rsidR="000549D1" w:rsidRDefault="000549D1" w:rsidP="000523CB">
      <w:pPr>
        <w:jc w:val="both"/>
      </w:pPr>
    </w:p>
    <w:p w14:paraId="79CEF3C1" w14:textId="77777777" w:rsidR="000549D1" w:rsidRDefault="000549D1" w:rsidP="000523CB">
      <w:pPr>
        <w:jc w:val="both"/>
      </w:pPr>
    </w:p>
    <w:p w14:paraId="136A3A10" w14:textId="6D55D1DF" w:rsidR="000549D1" w:rsidRDefault="000549D1" w:rsidP="000523CB">
      <w:pPr>
        <w:jc w:val="both"/>
      </w:pPr>
    </w:p>
    <w:p w14:paraId="10613FA4" w14:textId="7DD33225" w:rsidR="002B07F2" w:rsidRDefault="002B07F2" w:rsidP="000523CB">
      <w:pPr>
        <w:jc w:val="both"/>
      </w:pPr>
    </w:p>
    <w:p w14:paraId="2A379ECB" w14:textId="32D39435" w:rsidR="002B07F2" w:rsidRDefault="002B07F2" w:rsidP="000523CB">
      <w:pPr>
        <w:jc w:val="both"/>
      </w:pPr>
    </w:p>
    <w:p w14:paraId="79E99383" w14:textId="10CCF5C3" w:rsidR="002B07F2" w:rsidRDefault="002B07F2" w:rsidP="000523CB">
      <w:pPr>
        <w:jc w:val="both"/>
      </w:pPr>
    </w:p>
    <w:p w14:paraId="21FD0658" w14:textId="02E922E8" w:rsidR="002B07F2" w:rsidRDefault="002B07F2" w:rsidP="000523CB">
      <w:pPr>
        <w:jc w:val="both"/>
      </w:pPr>
    </w:p>
    <w:p w14:paraId="44ECD5F4" w14:textId="4CD8C9E8" w:rsidR="002B07F2" w:rsidRDefault="002B07F2" w:rsidP="000523CB">
      <w:pPr>
        <w:jc w:val="both"/>
      </w:pPr>
    </w:p>
    <w:p w14:paraId="33C6B913" w14:textId="69B6E80A" w:rsidR="002B07F2" w:rsidRDefault="002B07F2" w:rsidP="000523CB">
      <w:pPr>
        <w:jc w:val="both"/>
      </w:pPr>
    </w:p>
    <w:p w14:paraId="28F0B52E" w14:textId="35636E9E" w:rsidR="002B07F2" w:rsidRDefault="002B07F2" w:rsidP="000523CB">
      <w:pPr>
        <w:jc w:val="both"/>
      </w:pPr>
    </w:p>
    <w:p w14:paraId="5423DE26" w14:textId="77777777" w:rsidR="002B07F2" w:rsidRPr="00C30988" w:rsidRDefault="002B07F2" w:rsidP="002B07F2">
      <w:pPr>
        <w:jc w:val="right"/>
      </w:pPr>
      <w:r>
        <w:t>A</w:t>
      </w:r>
      <w:r w:rsidRPr="00C30988">
        <w:t xml:space="preserve">tviro </w:t>
      </w:r>
      <w:r>
        <w:t xml:space="preserve">supaprastinto </w:t>
      </w:r>
      <w:r w:rsidRPr="00C30988">
        <w:t xml:space="preserve">konkurso </w:t>
      </w:r>
    </w:p>
    <w:p w14:paraId="7F0E493E" w14:textId="77777777" w:rsidR="002B07F2" w:rsidRDefault="002B07F2" w:rsidP="002B07F2">
      <w:pPr>
        <w:ind w:left="5184" w:firstLine="1296"/>
        <w:jc w:val="center"/>
      </w:pPr>
      <w:r>
        <w:t>2</w:t>
      </w:r>
      <w:r w:rsidRPr="00C30988">
        <w:t xml:space="preserve"> priedas</w:t>
      </w:r>
    </w:p>
    <w:p w14:paraId="621CCFE0" w14:textId="77777777" w:rsidR="002B07F2" w:rsidRDefault="002B07F2" w:rsidP="002B07F2">
      <w:pPr>
        <w:shd w:val="clear" w:color="auto" w:fill="FFFFFF"/>
        <w:rPr>
          <w:b/>
        </w:rPr>
      </w:pPr>
    </w:p>
    <w:p w14:paraId="065FA410" w14:textId="77777777" w:rsidR="002B07F2" w:rsidRDefault="002B07F2" w:rsidP="002B07F2">
      <w:pPr>
        <w:shd w:val="clear" w:color="auto" w:fill="FFFFFF"/>
        <w:rPr>
          <w:b/>
        </w:rPr>
      </w:pPr>
    </w:p>
    <w:p w14:paraId="1E25AB91" w14:textId="77777777" w:rsidR="002B07F2" w:rsidRDefault="002B07F2" w:rsidP="002B07F2">
      <w:pPr>
        <w:shd w:val="clear" w:color="auto" w:fill="FFFFFF"/>
        <w:jc w:val="center"/>
        <w:rPr>
          <w:b/>
        </w:rPr>
      </w:pPr>
      <w:r>
        <w:rPr>
          <w:b/>
        </w:rPr>
        <w:t xml:space="preserve">PERKAMŲ PREKIŲ SĄRAŠAS IR REIKALAVIMAI </w:t>
      </w:r>
    </w:p>
    <w:p w14:paraId="4297731F" w14:textId="4728504A" w:rsidR="002B07F2" w:rsidRDefault="002B07F2" w:rsidP="000523CB">
      <w:pPr>
        <w:jc w:val="both"/>
      </w:pPr>
    </w:p>
    <w:p w14:paraId="03075D47" w14:textId="4C920F69" w:rsidR="002B07F2" w:rsidRDefault="002B07F2" w:rsidP="000523CB">
      <w:pPr>
        <w:jc w:val="both"/>
      </w:pPr>
    </w:p>
    <w:tbl>
      <w:tblPr>
        <w:tblW w:w="1065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139"/>
        <w:gridCol w:w="993"/>
        <w:gridCol w:w="2126"/>
        <w:gridCol w:w="899"/>
        <w:gridCol w:w="1019"/>
        <w:gridCol w:w="1019"/>
        <w:gridCol w:w="1315"/>
        <w:gridCol w:w="1019"/>
      </w:tblGrid>
      <w:tr w:rsidR="002B07F2" w:rsidRPr="00125B82" w14:paraId="44C3137A" w14:textId="77777777" w:rsidTr="002B07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78E50" w14:textId="77777777" w:rsidR="002B07F2" w:rsidRPr="00125B82" w:rsidRDefault="002B07F2" w:rsidP="002B07F2">
            <w:pPr>
              <w:rPr>
                <w:sz w:val="18"/>
                <w:szCs w:val="18"/>
              </w:rPr>
            </w:pPr>
            <w:r w:rsidRPr="00125B82">
              <w:rPr>
                <w:sz w:val="18"/>
                <w:szCs w:val="18"/>
              </w:rPr>
              <w:t>Pirkimo dalies Nr.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B566D" w14:textId="77777777" w:rsidR="002B07F2" w:rsidRPr="00125B82" w:rsidRDefault="002B07F2" w:rsidP="002B07F2">
            <w:pPr>
              <w:rPr>
                <w:sz w:val="18"/>
                <w:szCs w:val="18"/>
              </w:rPr>
            </w:pPr>
            <w:r w:rsidRPr="00125B82">
              <w:rPr>
                <w:sz w:val="18"/>
                <w:szCs w:val="18"/>
              </w:rPr>
              <w:t>Pavadinimas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F5264" w14:textId="77777777" w:rsidR="002B07F2" w:rsidRPr="00125B82" w:rsidRDefault="002B07F2" w:rsidP="002B07F2">
            <w:pPr>
              <w:rPr>
                <w:bCs/>
                <w:sz w:val="18"/>
                <w:szCs w:val="18"/>
              </w:rPr>
            </w:pPr>
            <w:r w:rsidRPr="00125B82">
              <w:rPr>
                <w:bCs/>
                <w:sz w:val="18"/>
                <w:szCs w:val="18"/>
              </w:rPr>
              <w:t>Matmenys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88D8C" w14:textId="77777777" w:rsidR="002B07F2" w:rsidRPr="00125B82" w:rsidRDefault="002B07F2" w:rsidP="002B07F2">
            <w:pPr>
              <w:rPr>
                <w:sz w:val="18"/>
                <w:szCs w:val="18"/>
              </w:rPr>
            </w:pPr>
            <w:r w:rsidRPr="00125B82">
              <w:rPr>
                <w:sz w:val="18"/>
                <w:szCs w:val="18"/>
              </w:rPr>
              <w:t>Specifikacija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AE56D" w14:textId="77777777" w:rsidR="002B07F2" w:rsidRPr="00125B82" w:rsidRDefault="002B07F2" w:rsidP="002B07F2">
            <w:pPr>
              <w:rPr>
                <w:sz w:val="18"/>
                <w:szCs w:val="18"/>
              </w:rPr>
            </w:pPr>
            <w:r w:rsidRPr="00125B82">
              <w:rPr>
                <w:sz w:val="18"/>
                <w:szCs w:val="18"/>
              </w:rPr>
              <w:t>Mato vnt.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05336" w14:textId="77777777" w:rsidR="002B07F2" w:rsidRPr="00125B82" w:rsidRDefault="002B07F2" w:rsidP="002B07F2">
            <w:pPr>
              <w:rPr>
                <w:sz w:val="18"/>
                <w:szCs w:val="18"/>
              </w:rPr>
            </w:pPr>
            <w:r w:rsidRPr="00125B82">
              <w:rPr>
                <w:sz w:val="18"/>
                <w:szCs w:val="18"/>
              </w:rPr>
              <w:t>Orientacinis 2 metų kiekis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212F" w14:textId="77777777" w:rsidR="002B07F2" w:rsidRPr="00125B82" w:rsidRDefault="002B07F2" w:rsidP="002B07F2">
            <w:pPr>
              <w:rPr>
                <w:sz w:val="18"/>
                <w:szCs w:val="18"/>
              </w:rPr>
            </w:pPr>
            <w:r w:rsidRPr="00125B82">
              <w:rPr>
                <w:sz w:val="18"/>
                <w:szCs w:val="18"/>
              </w:rPr>
              <w:t>Kaina mato vnt. eurais su PVM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F312" w14:textId="77777777" w:rsidR="002B07F2" w:rsidRPr="00125B82" w:rsidRDefault="002B07F2" w:rsidP="002B07F2">
            <w:pPr>
              <w:rPr>
                <w:b/>
                <w:i/>
                <w:sz w:val="18"/>
                <w:szCs w:val="18"/>
                <w:u w:val="single"/>
              </w:rPr>
            </w:pPr>
            <w:r w:rsidRPr="00125B82">
              <w:rPr>
                <w:b/>
                <w:i/>
                <w:sz w:val="18"/>
                <w:szCs w:val="18"/>
                <w:u w:val="single"/>
              </w:rPr>
              <w:t>Siūlomos prekės pilnas aprašymas, atitikimas prašomai specifikacijai</w:t>
            </w:r>
            <w:r>
              <w:rPr>
                <w:b/>
                <w:i/>
                <w:sz w:val="18"/>
                <w:szCs w:val="18"/>
                <w:u w:val="single"/>
              </w:rPr>
              <w:t>, nurodant ir konkrečius parametrus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E210" w14:textId="3117D747" w:rsidR="002B07F2" w:rsidRPr="00125B82" w:rsidRDefault="002B07F2" w:rsidP="002B07F2">
            <w:pPr>
              <w:rPr>
                <w:sz w:val="18"/>
                <w:szCs w:val="18"/>
              </w:rPr>
            </w:pPr>
            <w:r w:rsidRPr="00125B82">
              <w:rPr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endra</w:t>
            </w:r>
            <w:r w:rsidRPr="00125B82">
              <w:rPr>
                <w:sz w:val="18"/>
                <w:szCs w:val="18"/>
              </w:rPr>
              <w:t xml:space="preserve"> pirkimo dalies bendra suma</w:t>
            </w:r>
          </w:p>
          <w:p w14:paraId="51A868A3" w14:textId="77777777" w:rsidR="002B07F2" w:rsidRPr="00125B82" w:rsidRDefault="002B07F2" w:rsidP="002B07F2">
            <w:pPr>
              <w:rPr>
                <w:sz w:val="18"/>
                <w:szCs w:val="18"/>
              </w:rPr>
            </w:pPr>
          </w:p>
        </w:tc>
      </w:tr>
      <w:tr w:rsidR="002B07F2" w:rsidRPr="00125B82" w14:paraId="39B51C50" w14:textId="77777777" w:rsidTr="002B07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F622" w14:textId="77777777" w:rsidR="002B07F2" w:rsidRPr="00125B82" w:rsidRDefault="002B07F2" w:rsidP="002B07F2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1C6A" w14:textId="77777777" w:rsidR="002B07F2" w:rsidRPr="00125B82" w:rsidRDefault="002B07F2" w:rsidP="002B07F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F2D6" w14:textId="77777777" w:rsidR="002B07F2" w:rsidRPr="00125B82" w:rsidRDefault="002B07F2" w:rsidP="002B07F2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DDE5" w14:textId="77777777" w:rsidR="002B07F2" w:rsidRPr="009337F3" w:rsidRDefault="002B07F2" w:rsidP="002B07F2">
            <w:pPr>
              <w:rPr>
                <w:b/>
                <w:sz w:val="18"/>
                <w:szCs w:val="18"/>
              </w:rPr>
            </w:pPr>
            <w:r w:rsidRPr="009337F3">
              <w:rPr>
                <w:b/>
                <w:sz w:val="18"/>
                <w:szCs w:val="18"/>
              </w:rPr>
              <w:t>Tekstilės gaminiai medicinai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9872" w14:textId="77777777" w:rsidR="002B07F2" w:rsidRPr="00125B82" w:rsidRDefault="002B07F2" w:rsidP="002B07F2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29CD" w14:textId="77777777" w:rsidR="002B07F2" w:rsidRPr="00125B82" w:rsidRDefault="002B07F2" w:rsidP="002B07F2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75E3" w14:textId="77777777" w:rsidR="002B07F2" w:rsidRPr="00125B82" w:rsidRDefault="002B07F2" w:rsidP="002B07F2">
            <w:pPr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6C31" w14:textId="77777777" w:rsidR="002B07F2" w:rsidRPr="00125B82" w:rsidRDefault="002B07F2" w:rsidP="002B07F2">
            <w:pPr>
              <w:rPr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6EC3" w14:textId="77777777" w:rsidR="002B07F2" w:rsidRPr="00125B82" w:rsidRDefault="002B07F2" w:rsidP="002B07F2">
            <w:pPr>
              <w:rPr>
                <w:sz w:val="18"/>
                <w:szCs w:val="18"/>
              </w:rPr>
            </w:pPr>
          </w:p>
        </w:tc>
      </w:tr>
      <w:tr w:rsidR="005E76FB" w:rsidRPr="00595C57" w14:paraId="2F61C9C7" w14:textId="77777777" w:rsidTr="002B07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BEAFF" w14:textId="77777777" w:rsidR="005E76FB" w:rsidRPr="00595C57" w:rsidRDefault="005E76FB" w:rsidP="005E76FB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dalis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332D9" w14:textId="77777777" w:rsidR="005E76FB" w:rsidRPr="00595C57" w:rsidRDefault="005E76FB" w:rsidP="005E76FB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Užvalkalas antklodei suaugusiam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26C34" w14:textId="77777777" w:rsidR="005E76FB" w:rsidRPr="00595C57" w:rsidRDefault="005E76FB" w:rsidP="005E76FB">
            <w:pPr>
              <w:rPr>
                <w:color w:val="FF0000"/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220x160 (+/-1cm)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DB14E" w14:textId="77777777" w:rsidR="005E76FB" w:rsidRPr="00595C57" w:rsidRDefault="005E76FB" w:rsidP="005E76FB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100% medvilninis audinys, , baltos spalvos, </w:t>
            </w:r>
          </w:p>
          <w:p w14:paraId="5787A978" w14:textId="77777777" w:rsidR="005E76FB" w:rsidRPr="00595C57" w:rsidRDefault="005E76FB" w:rsidP="005E76FB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Audinio tankis 180gr/m2(+/-5gr/m2)</w:t>
            </w:r>
          </w:p>
          <w:p w14:paraId="0A7D39E9" w14:textId="77777777" w:rsidR="005E76FB" w:rsidRPr="00595C57" w:rsidRDefault="005E76FB" w:rsidP="005E76FB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Įvilkimo skeltuko ilgis 70 cm</w:t>
            </w:r>
          </w:p>
          <w:p w14:paraId="012366E8" w14:textId="77777777" w:rsidR="005E76FB" w:rsidRPr="00595C57" w:rsidRDefault="005E76FB" w:rsidP="005E76FB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(+/-1cm) , įvelkamas iš šono, siūlės turi būti stipriai susiūtos.</w:t>
            </w:r>
          </w:p>
          <w:p w14:paraId="462F7BCB" w14:textId="77777777" w:rsidR="005E76FB" w:rsidRPr="00595C57" w:rsidRDefault="005E76FB" w:rsidP="005E76FB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Audinys turi gerai praleisti orą, drėgmę, būti pakankamai higroskopiškas.</w:t>
            </w:r>
          </w:p>
          <w:p w14:paraId="26ACE65A" w14:textId="77777777" w:rsidR="005E76FB" w:rsidRPr="00595C57" w:rsidRDefault="005E76FB" w:rsidP="005E76FB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Atsparus skalbimui  iki 95°C temperatūros vandenyje;</w:t>
            </w:r>
          </w:p>
          <w:p w14:paraId="520DD433" w14:textId="77777777" w:rsidR="005E76FB" w:rsidRPr="00595C57" w:rsidRDefault="005E76FB" w:rsidP="005E76FB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Gali susitraukti tik pagal leidžiamą normą +/- 1,5cm;</w:t>
            </w:r>
          </w:p>
          <w:p w14:paraId="779289A2" w14:textId="77777777" w:rsidR="005E76FB" w:rsidRPr="00595C57" w:rsidRDefault="005E76FB" w:rsidP="005E76FB">
            <w:pPr>
              <w:rPr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6F546" w14:textId="77777777" w:rsidR="005E76FB" w:rsidRPr="00595C57" w:rsidRDefault="005E76FB" w:rsidP="005E76FB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Vnt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C6E26" w14:textId="77777777" w:rsidR="005E76FB" w:rsidRPr="00595C57" w:rsidRDefault="005E76FB" w:rsidP="005E76FB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Iki 1500 vnt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7AFA" w14:textId="0FFC891A" w:rsidR="005E76FB" w:rsidRPr="00595C57" w:rsidRDefault="0011397A" w:rsidP="005E76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8,85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0C12" w14:textId="77777777" w:rsidR="005E76FB" w:rsidRPr="00595C57" w:rsidRDefault="005E76FB" w:rsidP="005E76FB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100% medvilninis audinys, , baltos spalvos, </w:t>
            </w:r>
          </w:p>
          <w:p w14:paraId="0CF4F3D8" w14:textId="77777777" w:rsidR="005E76FB" w:rsidRPr="00595C57" w:rsidRDefault="005E76FB" w:rsidP="005E76FB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Audinio tankis 180gr/m2(+/-5gr/m2)</w:t>
            </w:r>
          </w:p>
          <w:p w14:paraId="2C3B6F20" w14:textId="77777777" w:rsidR="005E76FB" w:rsidRPr="00595C57" w:rsidRDefault="005E76FB" w:rsidP="005E76FB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Įvilkimo skeltuko ilgis 70 cm</w:t>
            </w:r>
          </w:p>
          <w:p w14:paraId="7F22E74D" w14:textId="5A45ACF5" w:rsidR="005E76FB" w:rsidRPr="00595C57" w:rsidRDefault="005E76FB" w:rsidP="005E76FB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(+/-1cm) , įvelkamas iš šono, siūlės stipriai susiūtos.</w:t>
            </w:r>
          </w:p>
          <w:p w14:paraId="79107C84" w14:textId="3D66C13A" w:rsidR="005E76FB" w:rsidRPr="00595C57" w:rsidRDefault="005E76FB" w:rsidP="005E76FB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Audinys gerai praleisti orą, drėgmę, pakankamai higroskopiškas.</w:t>
            </w:r>
          </w:p>
          <w:p w14:paraId="0885C46D" w14:textId="77777777" w:rsidR="005E76FB" w:rsidRPr="00595C57" w:rsidRDefault="005E76FB" w:rsidP="005E76FB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Atsparus skalbimui  iki 95°C temperatūros vandenyje;</w:t>
            </w:r>
          </w:p>
          <w:p w14:paraId="0ECD2F71" w14:textId="77777777" w:rsidR="005E76FB" w:rsidRPr="00595C57" w:rsidRDefault="005E76FB" w:rsidP="005E76FB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Gali susitraukti tik pagal leidžiamą normą +/- 1,5cm;</w:t>
            </w:r>
          </w:p>
          <w:p w14:paraId="6D5C941F" w14:textId="77777777" w:rsidR="005E76FB" w:rsidRPr="00595C57" w:rsidRDefault="005E76FB" w:rsidP="005E76FB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5829" w14:textId="1513B394" w:rsidR="005E76FB" w:rsidRPr="00595C57" w:rsidRDefault="0011397A" w:rsidP="005E76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13275,00</w:t>
            </w:r>
          </w:p>
        </w:tc>
      </w:tr>
      <w:tr w:rsidR="00966B4E" w:rsidRPr="00595C57" w14:paraId="6186467D" w14:textId="77777777" w:rsidTr="002B07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6A990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dalis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E416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Paklodė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F39D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280x165 (+/-1cm)</w:t>
            </w:r>
          </w:p>
          <w:p w14:paraId="061B9CCA" w14:textId="77777777" w:rsidR="00966B4E" w:rsidRPr="00595C57" w:rsidRDefault="00966B4E" w:rsidP="00966B4E">
            <w:pPr>
              <w:rPr>
                <w:sz w:val="18"/>
                <w:szCs w:val="18"/>
              </w:rPr>
            </w:pPr>
          </w:p>
          <w:p w14:paraId="6C5AA12F" w14:textId="77777777" w:rsidR="00966B4E" w:rsidRPr="00595C57" w:rsidRDefault="00966B4E" w:rsidP="00966B4E">
            <w:pPr>
              <w:rPr>
                <w:sz w:val="18"/>
                <w:szCs w:val="18"/>
              </w:rPr>
            </w:pPr>
          </w:p>
          <w:p w14:paraId="6BE683EE" w14:textId="77777777" w:rsidR="00966B4E" w:rsidRPr="00595C57" w:rsidRDefault="00966B4E" w:rsidP="00966B4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250B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100% medvilnė, 180gr/m2(+/-5gr/m2)</w:t>
            </w:r>
          </w:p>
          <w:p w14:paraId="5479D9E8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Baltos spalvos, viename gale su įsiūtais kampais 20 cm, kitame gale laisva ( be kampų įsiuvimų). Atsparus skalbimui iki  95°C temperatūros vandenyje, gali susitraukti tik pagal leidžiamą normą +/- 1,5cm;</w:t>
            </w:r>
          </w:p>
          <w:p w14:paraId="61A97AFC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Matmuo 280 cm, tai visas bendras paklodės ilgis. </w:t>
            </w:r>
            <w:r w:rsidRPr="00595C57">
              <w:rPr>
                <w:sz w:val="18"/>
                <w:szCs w:val="18"/>
              </w:rPr>
              <w:lastRenderedPageBreak/>
              <w:t>Matmuo 165 cm, tai bendras paklodės plotis.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0105B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lastRenderedPageBreak/>
              <w:t>Vnt.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041BB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Iki 1200</w:t>
            </w:r>
            <w:r>
              <w:rPr>
                <w:sz w:val="18"/>
                <w:szCs w:val="18"/>
              </w:rPr>
              <w:t xml:space="preserve"> vnt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987F" w14:textId="66C73660" w:rsidR="00966B4E" w:rsidRPr="00595C57" w:rsidRDefault="0011397A" w:rsidP="00966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6,50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FF5B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100% medvilnė, 180gr/m2(+/-5gr/m2)</w:t>
            </w:r>
          </w:p>
          <w:p w14:paraId="7E831781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Baltos spalvos, viename gale su įsiūtais kampais 20 cm, kitame gale laisva ( be kampų įsiuvimų). Atsparus skalbimui iki  </w:t>
            </w:r>
            <w:r w:rsidRPr="00595C57">
              <w:rPr>
                <w:sz w:val="18"/>
                <w:szCs w:val="18"/>
              </w:rPr>
              <w:lastRenderedPageBreak/>
              <w:t>95°C temperatūros vandenyje, gali susitraukti tik pagal leidžiamą normą +/- 1,5cm;</w:t>
            </w:r>
          </w:p>
          <w:p w14:paraId="1C5519C1" w14:textId="7AF73D28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Matmuo 280 cm, </w:t>
            </w:r>
            <w:r>
              <w:rPr>
                <w:sz w:val="18"/>
                <w:szCs w:val="18"/>
              </w:rPr>
              <w:t xml:space="preserve">paklodės ilgis. Matmuo 165 cm, </w:t>
            </w:r>
            <w:r w:rsidRPr="00595C57">
              <w:rPr>
                <w:sz w:val="18"/>
                <w:szCs w:val="18"/>
              </w:rPr>
              <w:t xml:space="preserve"> paklodės plotis.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BDE2" w14:textId="244DF4D3" w:rsidR="00966B4E" w:rsidRPr="00595C57" w:rsidRDefault="0011397A" w:rsidP="00966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7800,00</w:t>
            </w:r>
          </w:p>
        </w:tc>
      </w:tr>
      <w:tr w:rsidR="00966B4E" w:rsidRPr="00595C57" w14:paraId="3301FAEF" w14:textId="77777777" w:rsidTr="002B07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92810" w14:textId="1D6AFE59" w:rsidR="00966B4E" w:rsidRPr="00595C57" w:rsidRDefault="00966B4E" w:rsidP="00966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dalis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297FF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Užvalkalai pagalvėms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F597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80x80 cm (+/-1cm)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38788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100%  medvilnė 180gr/m2(+/-5gr/m2), baltos spalvos, atsparus skalbimui  iki 95°C temperatūros vandenyje, gali susitraukti tik pagal leidžiamą normą +/- 1,5cm;</w:t>
            </w:r>
          </w:p>
          <w:p w14:paraId="0EE358E8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Įvilkimo užlenkimas 25 cm.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6705B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Vnt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1361D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Iki 3000 vnt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D552" w14:textId="565675B4" w:rsidR="00966B4E" w:rsidRPr="00595C57" w:rsidRDefault="0011397A" w:rsidP="00966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E7F3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100%  medvilnė 180gr/m2(+/-5gr/m2), baltos spalvos, atsparus skalbimui  iki 95°C temperatūros vandenyje, gali susitraukti tik pagal leidžiamą normą +/- 1,5cm;</w:t>
            </w:r>
          </w:p>
          <w:p w14:paraId="7AF57C02" w14:textId="4CBC3C8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Įvilkimo užlenkimas 25 cm.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5509" w14:textId="5C324A0B" w:rsidR="00966B4E" w:rsidRPr="00595C57" w:rsidRDefault="0011397A" w:rsidP="00966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7350,00</w:t>
            </w:r>
          </w:p>
        </w:tc>
      </w:tr>
      <w:tr w:rsidR="00966B4E" w:rsidRPr="00595C57" w14:paraId="0DDEF942" w14:textId="77777777" w:rsidTr="002B07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4734B" w14:textId="6D895B50" w:rsidR="00966B4E" w:rsidRPr="00595C57" w:rsidRDefault="00966B4E" w:rsidP="00966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dalis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80799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Chirurginis operacinės susiaučiamas, ilgas chalatas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83C19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46-64 dydžio, 3-6 ūgis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63173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Medicininis audinys (melsvos arba žalios spalvos) 180 gr/m2±5 gr./m2 (50 proc( ±5 proc) medvilnė, 50 proc( ±5 proc. ) poliesteris),atsparus chlorui bei kitiems dezinfekciniams tirpalams ir virinimui iki 100 laipsnių temperatūroje ir sterilizacijai garais iki 134°C. Rankovės su apspaudžiamais rankogaliais (trikotažiniais). Chalatas susiaučiamas per nugarą, sutvirtinamas nugaroje ir priekyje (tvirtinimas nugaroje – raišteliu, esančiu kairės nugarinės dalies išoriniame krašte liemens srityje, su raišteliu, esančiu dešinėje vidinėje pusėje prie šoninės siūlės. Tvirtinimas priekyje – raišteliu esančiu dešinės nugarinės dalies išoriniame krašte liemens srityje, su raišteliu, esančiu kairiajame šone prie šoninės siūlės). Apykaklė sutvirtinama nugarinėje dalyje su raišteliais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3BC41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Vnt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9DB4A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Iki 2000 vnt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58E9" w14:textId="50A69BE1" w:rsidR="00966B4E" w:rsidRPr="00595C57" w:rsidRDefault="0011397A" w:rsidP="00966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13,50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B0DE" w14:textId="1B1B144C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Medicininis audinys (melsvos arba žalios spalvos) 180 gr/m2±5 gr./m2 (50 proc( ±5 proc) medvilnė, 50 proc( ±5 proc. ) poliesteris),atsparus chlorui bei kitiems dezinfekciniams tirpalams ir virinimui iki 100 laipsnių temperatūroje ir sterilizacijai garais iki 134°C. Rankovės su apspaudžiamais rankogaliais (trikotažiniais). Chalatas susiaučiamas per nugarą, sutvirtinamas nugaroje ir priekyje (tvirtinimas nugaroje – raišteliu, esančiu kairės nugarinės dalies išoriniame </w:t>
            </w:r>
            <w:r w:rsidRPr="00595C57">
              <w:rPr>
                <w:sz w:val="18"/>
                <w:szCs w:val="18"/>
              </w:rPr>
              <w:lastRenderedPageBreak/>
              <w:t>krašte liemens srityje, su raišteliu, esančiu dešinėje vidinėje pusėje prie šoninės siūlės. Tvirtinimas priekyje – raišteliu esančiu dešinės nugarinės dalies išoriniame krašte liemens srityje, su raišteliu, esančiu kairiajame šone prie šoninės siūlės). Apykaklė sutvirtinama nugarinėje dalyje su raišteliais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26C3" w14:textId="081E4688" w:rsidR="00966B4E" w:rsidRPr="00595C57" w:rsidRDefault="002D751E" w:rsidP="00966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27000,00</w:t>
            </w:r>
          </w:p>
        </w:tc>
      </w:tr>
      <w:tr w:rsidR="00966B4E" w:rsidRPr="00595C57" w14:paraId="50B12FC5" w14:textId="77777777" w:rsidTr="002B07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1A8A" w14:textId="72D24BB6" w:rsidR="00966B4E" w:rsidRPr="00595C57" w:rsidRDefault="00966B4E" w:rsidP="00966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dalis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FF781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Operaciniai kostiumai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6BB66" w14:textId="77777777" w:rsidR="00966B4E" w:rsidRPr="002B07F2" w:rsidRDefault="00966B4E" w:rsidP="00966B4E">
            <w:pPr>
              <w:rPr>
                <w:sz w:val="18"/>
                <w:szCs w:val="18"/>
              </w:rPr>
            </w:pPr>
            <w:r w:rsidRPr="002B07F2">
              <w:rPr>
                <w:sz w:val="18"/>
                <w:szCs w:val="18"/>
              </w:rPr>
              <w:t xml:space="preserve">38-64 dydžio, </w:t>
            </w:r>
          </w:p>
          <w:p w14:paraId="5DCFFFFC" w14:textId="77777777" w:rsidR="00966B4E" w:rsidRPr="002B07F2" w:rsidRDefault="00966B4E" w:rsidP="00966B4E">
            <w:pPr>
              <w:rPr>
                <w:sz w:val="18"/>
                <w:szCs w:val="18"/>
              </w:rPr>
            </w:pPr>
            <w:r w:rsidRPr="002B07F2">
              <w:rPr>
                <w:sz w:val="18"/>
                <w:szCs w:val="18"/>
              </w:rPr>
              <w:t>3-6 ūgis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C4EC7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Medicininis audinys (melsvos arba žalios spalvos) 180 gr/m2±5 gr./m2 (35 proc (±5 proc) medvilnė, 65 proc (±5 proc.) poliesteris), audinys atsparus chlorui ir kitiems dezinfekciniams tirpalams ir virinimui iki 100 laipsnių temperatūroje. Švarkas maunamas per galvą, trys kišenės, kaklo iškirptė V formos, rankovės trumpos. Kelnės tiesios, be kišenių, liemuo sutrauktas įverta guma.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6CECE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Vnt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89C9D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Iki 400 vnt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FC8A" w14:textId="37CDE645" w:rsidR="00966B4E" w:rsidRPr="00595C57" w:rsidRDefault="002D751E" w:rsidP="00966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13,30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1B3E" w14:textId="4E0E6EBB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Medicininis audinys (melsvos arba žalios spalvos) 180 gr/m2±5 gr./m2 (35 proc (±5 proc) medvilnė, 65 proc (±5 proc.) poliesteris), audinys atsparus chlorui ir kitiems dezinfekciniams tirpalams ir virinimui iki 100 laipsnių temperatūroje. Švarkas maunamas per galvą, trys kišenės, kaklo iškirptė V formos, rankovės trumpos. Kelnės tiesios, be kišenių, liemuo sutrauktas įverta guma.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DC96" w14:textId="464DA91B" w:rsidR="00966B4E" w:rsidRPr="00595C57" w:rsidRDefault="002D751E" w:rsidP="00966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5320,00</w:t>
            </w:r>
          </w:p>
        </w:tc>
      </w:tr>
      <w:tr w:rsidR="00966B4E" w:rsidRPr="00595C57" w14:paraId="1652EB9F" w14:textId="77777777" w:rsidTr="002B07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28B22" w14:textId="53DF9E12" w:rsidR="00966B4E" w:rsidRPr="00595C57" w:rsidRDefault="00966B4E" w:rsidP="00966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dalis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066C8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Operacinės paklodės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3A874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240x150 cm (+/-1cm)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21A8C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100% nebalinta medvilnė 185gr/m2(+/-5gr/m2)</w:t>
            </w:r>
          </w:p>
          <w:p w14:paraId="0B31445F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Gali būti žalios arba melsvos spalvos, atspari chlorui ir kitiems dezinfekciniams tirpalams ir virinimui iki 100 laipsnių temperatūroje bei sterilizacijai garais iki </w:t>
            </w:r>
            <w:r w:rsidRPr="00595C57">
              <w:rPr>
                <w:sz w:val="18"/>
                <w:szCs w:val="18"/>
              </w:rPr>
              <w:lastRenderedPageBreak/>
              <w:t>134°C, gali susitraukti tik pagal leidžiamą normą +/- 1,5cm;</w:t>
            </w:r>
          </w:p>
          <w:p w14:paraId="7C189AB1" w14:textId="77777777" w:rsidR="00966B4E" w:rsidRPr="00595C57" w:rsidRDefault="00966B4E" w:rsidP="00966B4E">
            <w:pPr>
              <w:rPr>
                <w:sz w:val="18"/>
                <w:szCs w:val="18"/>
              </w:rPr>
            </w:pPr>
          </w:p>
          <w:p w14:paraId="56F3829E" w14:textId="77777777" w:rsidR="00966B4E" w:rsidRPr="00595C57" w:rsidRDefault="00966B4E" w:rsidP="00966B4E">
            <w:pPr>
              <w:rPr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6CD3A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lastRenderedPageBreak/>
              <w:t>Vnt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FE23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Iki 3000 vnt</w:t>
            </w:r>
          </w:p>
          <w:p w14:paraId="37317D46" w14:textId="77777777" w:rsidR="00966B4E" w:rsidRPr="00595C57" w:rsidRDefault="00966B4E" w:rsidP="00966B4E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CA50" w14:textId="4E3E04CF" w:rsidR="00966B4E" w:rsidRPr="00595C57" w:rsidRDefault="002D751E" w:rsidP="00966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D9AC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100% nebalinta medvilnė 185gr/m2(+/-5gr/m2)</w:t>
            </w:r>
          </w:p>
          <w:p w14:paraId="0D3D57E1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Gali būti žalios arba melsvos spalvos, </w:t>
            </w:r>
            <w:r w:rsidRPr="00595C57">
              <w:rPr>
                <w:sz w:val="18"/>
                <w:szCs w:val="18"/>
              </w:rPr>
              <w:lastRenderedPageBreak/>
              <w:t>atspari chlorui ir kitiems dezinfekciniams tirpalams ir virinimui iki 100 laipsnių temperatūroje bei sterilizacijai garais iki 134°C, gali susitraukti tik pagal leidžiamą normą +/- 1,5cm;</w:t>
            </w:r>
          </w:p>
          <w:p w14:paraId="056115A7" w14:textId="77777777" w:rsidR="00966B4E" w:rsidRPr="00595C57" w:rsidRDefault="00966B4E" w:rsidP="00966B4E">
            <w:pPr>
              <w:rPr>
                <w:sz w:val="18"/>
                <w:szCs w:val="18"/>
              </w:rPr>
            </w:pPr>
          </w:p>
          <w:p w14:paraId="0D211769" w14:textId="77777777" w:rsidR="00966B4E" w:rsidRPr="00595C57" w:rsidRDefault="00966B4E" w:rsidP="00966B4E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E166" w14:textId="30EAF913" w:rsidR="00966B4E" w:rsidRPr="00595C57" w:rsidRDefault="002D751E" w:rsidP="00966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12210,00</w:t>
            </w:r>
          </w:p>
        </w:tc>
      </w:tr>
      <w:tr w:rsidR="00966B4E" w:rsidRPr="00595C57" w14:paraId="242D6024" w14:textId="77777777" w:rsidTr="002B07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60197" w14:textId="15F5800E" w:rsidR="00966B4E" w:rsidRPr="00595C57" w:rsidRDefault="00966B4E" w:rsidP="00966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dalis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7B4A0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Operacinės puspaklodės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955DC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160x115 cm(+/-1cm)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FBCF3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100% nebalinta medvilnė 185gr/m2(+/-5gr/m2)</w:t>
            </w:r>
          </w:p>
          <w:p w14:paraId="7660A2EC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Gali būti žalios arba melsvos spalvos, atspari chlorui ir kitiems dezinfekciniams tirpalams ir virinimui iki 100 laipsnių temperatūroje bei sterilizacijai garais iki 134°C, gali susitraukti tik pagal leidžiamą normą +/- 1,5cm; </w:t>
            </w:r>
          </w:p>
          <w:p w14:paraId="7457201B" w14:textId="77777777" w:rsidR="00966B4E" w:rsidRPr="00595C57" w:rsidRDefault="00966B4E" w:rsidP="00966B4E">
            <w:pPr>
              <w:rPr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7AD0F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Vnt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6FF08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Iki 3000 vnt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7C91" w14:textId="00CE3D60" w:rsidR="00966B4E" w:rsidRPr="00595C57" w:rsidRDefault="002D751E" w:rsidP="00966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F667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100% nebalinta medvilnė 185gr/m2(+/-5gr/m2)</w:t>
            </w:r>
          </w:p>
          <w:p w14:paraId="2B35B0A0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Gali būti žalios arba melsvos spalvos, atspari chlorui ir kitiems dezinfekciniams tirpalams ir virinimui iki 100 laipsnių temperatūroje bei sterilizacijai garais iki 134°C, gali susitraukti tik pagal leidžiamą normą +/- 1,5cm; </w:t>
            </w:r>
          </w:p>
          <w:p w14:paraId="5ED1BC64" w14:textId="77777777" w:rsidR="00966B4E" w:rsidRPr="00595C57" w:rsidRDefault="00966B4E" w:rsidP="00966B4E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2085" w14:textId="1DA1BB92" w:rsidR="00966B4E" w:rsidRPr="00595C57" w:rsidRDefault="002D751E" w:rsidP="00966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6810,00</w:t>
            </w:r>
          </w:p>
        </w:tc>
      </w:tr>
      <w:tr w:rsidR="00966B4E" w:rsidRPr="00595C57" w14:paraId="0C9C264F" w14:textId="77777777" w:rsidTr="002B07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E060A" w14:textId="21310949" w:rsidR="00966B4E" w:rsidRPr="00595C57" w:rsidRDefault="00966B4E" w:rsidP="00966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dalis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A99FB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Operaciniai vystyklai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1FED5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90x90 cm</w:t>
            </w:r>
          </w:p>
          <w:p w14:paraId="021A2A9E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(+/-1cm)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19ED4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100% medvilnė balinta, balta 180gr/m2(+/-5gr/m2). Vystyklų kraštai turi būti palenkti ir apsiūti vienos adatos universalia siūle. Atspari chlorui ir kitiems dezinfekciniams tirpalams ir virinimui iki 100 laipsnių temperatūroje bei sterilizacijai garais iki 134°C, gali susitraukti tik pagal leidžiamą normą +/- 1,5cm;</w:t>
            </w:r>
          </w:p>
          <w:p w14:paraId="2A970409" w14:textId="77777777" w:rsidR="00966B4E" w:rsidRPr="00595C57" w:rsidRDefault="00966B4E" w:rsidP="00966B4E">
            <w:pPr>
              <w:rPr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28FA7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Vnt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DF752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Iki 1000 vnt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F629" w14:textId="07BF323B" w:rsidR="00966B4E" w:rsidRPr="00595C57" w:rsidRDefault="002D751E" w:rsidP="00966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B07C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100% medvilnė balinta, balta 180gr/m2(+/-5gr/m2). Vystyklų kraštai turi būti palenkti ir apsiūti vienos adatos universalia siūle. Atspari chlorui ir kitiems dezinfekciniams tirpalams ir virinimui iki 100 laipsnių temperatūroje bei sterilizacijai garais iki 134°C, gali susitraukti tik pagal leidžiamą </w:t>
            </w:r>
            <w:r w:rsidRPr="00595C57">
              <w:rPr>
                <w:sz w:val="18"/>
                <w:szCs w:val="18"/>
              </w:rPr>
              <w:lastRenderedPageBreak/>
              <w:t>normą +/- 1,5cm;</w:t>
            </w:r>
          </w:p>
          <w:p w14:paraId="65112FA0" w14:textId="77777777" w:rsidR="00966B4E" w:rsidRPr="00595C57" w:rsidRDefault="00966B4E" w:rsidP="00966B4E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F7D2" w14:textId="52DACC34" w:rsidR="00966B4E" w:rsidRPr="00595C57" w:rsidRDefault="002D751E" w:rsidP="00966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1500,00</w:t>
            </w:r>
          </w:p>
        </w:tc>
      </w:tr>
      <w:tr w:rsidR="00966B4E" w:rsidRPr="00595C57" w14:paraId="356166D8" w14:textId="77777777" w:rsidTr="002B07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65135" w14:textId="15FF6FD1" w:rsidR="00966B4E" w:rsidRPr="00595C57" w:rsidRDefault="00966B4E" w:rsidP="00966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dalis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6340D" w14:textId="77777777" w:rsidR="00966B4E" w:rsidRPr="002B07F2" w:rsidRDefault="00966B4E" w:rsidP="00966B4E">
            <w:pPr>
              <w:rPr>
                <w:sz w:val="18"/>
                <w:szCs w:val="18"/>
              </w:rPr>
            </w:pPr>
            <w:r w:rsidRPr="002B07F2">
              <w:rPr>
                <w:sz w:val="18"/>
                <w:szCs w:val="18"/>
              </w:rPr>
              <w:t xml:space="preserve">Medicininiai chalatai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78960" w14:textId="77777777" w:rsidR="00966B4E" w:rsidRPr="002B07F2" w:rsidRDefault="00966B4E" w:rsidP="00966B4E">
            <w:pPr>
              <w:rPr>
                <w:sz w:val="18"/>
                <w:szCs w:val="18"/>
              </w:rPr>
            </w:pPr>
            <w:r w:rsidRPr="002B07F2">
              <w:rPr>
                <w:sz w:val="18"/>
                <w:szCs w:val="18"/>
              </w:rPr>
              <w:t>38-64 dydžio</w:t>
            </w:r>
          </w:p>
          <w:p w14:paraId="34BDF99F" w14:textId="77777777" w:rsidR="00966B4E" w:rsidRPr="002B07F2" w:rsidRDefault="00966B4E" w:rsidP="00966B4E">
            <w:pPr>
              <w:rPr>
                <w:sz w:val="18"/>
                <w:szCs w:val="18"/>
              </w:rPr>
            </w:pPr>
            <w:r w:rsidRPr="002B07F2">
              <w:rPr>
                <w:sz w:val="18"/>
                <w:szCs w:val="18"/>
              </w:rPr>
              <w:t>Ūgis 170-190 cm (Vykdant užsakymą dydžiai pateikiami individualiai)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E291E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Balta drabužinė medžiaga, 180gr/m2(+/-5gr/m2)</w:t>
            </w:r>
          </w:p>
          <w:p w14:paraId="5B1C545D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 (35% poliesteris, 65% medvilnė) pusilgiai, užsegimui 4 sagos arba spaudės, 3 kišenės, , ilgomis rankovėmis. Galima skalbti iki 100°C temperatūros, gali susitraukti tik pagal leidžiamą normą +/- 1,5cm;</w:t>
            </w:r>
          </w:p>
          <w:p w14:paraId="68DD6659" w14:textId="77777777" w:rsidR="00966B4E" w:rsidRPr="00595C57" w:rsidRDefault="00966B4E" w:rsidP="00966B4E">
            <w:pPr>
              <w:rPr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C5A1F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Vnt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A1F6B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Iki 120 vnt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22A4" w14:textId="643FEF1B" w:rsidR="00966B4E" w:rsidRPr="00595C57" w:rsidRDefault="002D751E" w:rsidP="00966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11,80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5322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Balta drabužinė medžiaga, 180gr/m2(+/-5gr/m2)</w:t>
            </w:r>
          </w:p>
          <w:p w14:paraId="3AABF0E1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 (35% poliesteris, 65% medvilnė) pusilgiai, užsegimui 4 sagos arba spaudės, 3 kišenės, , ilgomis rankovėmis. Galima skalbti iki 100°C temperatūros, gali susitraukti tik pagal leidžiamą normą +/- 1,5cm;</w:t>
            </w:r>
          </w:p>
          <w:p w14:paraId="5691AE17" w14:textId="77777777" w:rsidR="00966B4E" w:rsidRPr="00595C57" w:rsidRDefault="00966B4E" w:rsidP="00966B4E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9142" w14:textId="45D8868A" w:rsidR="00966B4E" w:rsidRPr="00595C57" w:rsidRDefault="002D751E" w:rsidP="00966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1416,00</w:t>
            </w:r>
          </w:p>
        </w:tc>
      </w:tr>
      <w:tr w:rsidR="00966B4E" w:rsidRPr="00595C57" w14:paraId="0C8D28FE" w14:textId="77777777" w:rsidTr="002B07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34C73" w14:textId="2FB22992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 dalis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8CBC5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Pižamos vyriškos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DFEF0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52-66 dydžio</w:t>
            </w:r>
          </w:p>
          <w:p w14:paraId="622A03C5" w14:textId="77777777" w:rsidR="00966B4E" w:rsidRPr="00595C57" w:rsidRDefault="00966B4E" w:rsidP="00966B4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F7A75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Languota medvilnė 100%, 186gr/m2(+/-5gr/m2) </w:t>
            </w:r>
          </w:p>
          <w:p w14:paraId="18697E79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Švarkas trumpas, susegamas 4 sagomis,  apykaklė su atvartu V formos, su 2 kišenėm, rankovės ilgos. Kelnės be kišenių, suvertos guma. Margumas pastelinių spalvų.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5A2A1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Vnt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CC216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Iki 300 vnt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7BAD" w14:textId="3EAF807F" w:rsidR="00966B4E" w:rsidRPr="00595C57" w:rsidRDefault="00BC506D" w:rsidP="00966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C40C" w14:textId="0EE1B8B5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Languota medvilnė 100%, 18</w:t>
            </w:r>
            <w:r w:rsidR="00BC506D">
              <w:rPr>
                <w:sz w:val="18"/>
                <w:szCs w:val="18"/>
              </w:rPr>
              <w:t>0</w:t>
            </w:r>
            <w:r w:rsidRPr="00595C57">
              <w:rPr>
                <w:sz w:val="18"/>
                <w:szCs w:val="18"/>
              </w:rPr>
              <w:t xml:space="preserve">gr/m2(+/-5gr/m2) </w:t>
            </w:r>
          </w:p>
          <w:p w14:paraId="0EAB8E74" w14:textId="7621F82B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Švarkas trumpas, susegamas 4 sagomis,  apykaklė su atvartu V formos, su 2 kišenėm, rankovės ilgos. Kelnės be kišenių, suvertos guma. Margumas pastelinių spalvų.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B7D4" w14:textId="67193766" w:rsidR="00966B4E" w:rsidRPr="00595C57" w:rsidRDefault="00BC506D" w:rsidP="00966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3300,00</w:t>
            </w:r>
          </w:p>
        </w:tc>
      </w:tr>
      <w:tr w:rsidR="00966B4E" w:rsidRPr="00595C57" w14:paraId="31B168DF" w14:textId="77777777" w:rsidTr="002B07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5E1C" w14:textId="311F05F2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 dalis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916BC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Chalatai ligoniams (moteriški)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A1DD5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52-66 dydžio</w:t>
            </w:r>
          </w:p>
          <w:p w14:paraId="10B7782E" w14:textId="77777777" w:rsidR="00966B4E" w:rsidRPr="00595C57" w:rsidRDefault="00966B4E" w:rsidP="00966B4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A43AA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Flanelinė medžiaga 100%, 186gr/m2(+/-5gr/m2)</w:t>
            </w:r>
          </w:p>
          <w:p w14:paraId="7852D17B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 Audinys margas pastelinių spalvų, susiaučiami priekyje ir surišami dirželiais, su 2 kišenėm, kaklo iškirptė V formos (ilgis 25 cm.) su šaline apykakle, pusilgiai.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B5E23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Vnt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72155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Iki 200 vnt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91B2" w14:textId="3C5D19CE" w:rsidR="00966B4E" w:rsidRPr="00595C57" w:rsidRDefault="00BC506D" w:rsidP="00966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76E2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Flanelinė medžiaga 100%, 186gr/m2(+/-5gr/m2)</w:t>
            </w:r>
          </w:p>
          <w:p w14:paraId="74702F01" w14:textId="239DB663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 Audinys margas pastelinių spalvų, susiaučiami priekyje ir surišami dirželiais, su 2 kišenėm, kaklo iškirptė V formos (ilgis 25 cm.) su šaline apykakle, pusilgiai.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354C" w14:textId="77777777" w:rsidR="00966B4E" w:rsidRPr="00595C57" w:rsidRDefault="00966B4E" w:rsidP="00966B4E">
            <w:pPr>
              <w:rPr>
                <w:sz w:val="18"/>
                <w:szCs w:val="18"/>
              </w:rPr>
            </w:pPr>
          </w:p>
        </w:tc>
      </w:tr>
      <w:tr w:rsidR="00966B4E" w:rsidRPr="00595C57" w14:paraId="5902F435" w14:textId="77777777" w:rsidTr="002B07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0F8B1" w14:textId="7727CD21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>2 dalis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19BA7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Darbo chalatas (vyriškas)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D5186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50-62 dydžio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D6542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Poliesteris 65 %, medvilnė 35 % (230 gr/m2(+/-5gr/m2)</w:t>
            </w:r>
          </w:p>
          <w:p w14:paraId="57F27E2D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), trumpas, užsegamas sagomis, trys išorinės uždėtinės kišenės, ilgos rankovės, vienspalvis (žalios arba žydros spalvos)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F5F17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Vnt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FA78E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Iki 40 vnt.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E740" w14:textId="7D6E9803" w:rsidR="00966B4E" w:rsidRPr="00595C57" w:rsidRDefault="00BC506D" w:rsidP="00966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11,50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B839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Poliesteris 65 %, medvilnė 35 % (230 gr/m2(+/-5gr/m2)</w:t>
            </w:r>
          </w:p>
          <w:p w14:paraId="2143550C" w14:textId="3D2A4EC1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), trumpas, užsegamas sagomis, trys išorinės uždėtinės kišenės, ilgos rankovės, vienspalvis (žalios arba žydros spalvos)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7C2F" w14:textId="68C19F1D" w:rsidR="00966B4E" w:rsidRPr="00595C57" w:rsidRDefault="00BC506D" w:rsidP="00966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460,00</w:t>
            </w:r>
          </w:p>
        </w:tc>
      </w:tr>
      <w:tr w:rsidR="00966B4E" w:rsidRPr="00595C57" w14:paraId="15981D4A" w14:textId="77777777" w:rsidTr="002B07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F8CFD" w14:textId="7E5D45B3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 dalis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0A9CB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Darbo chalatas (moteriškas)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E8917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44-56 dydžio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E27FA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Poliesteris 65 %, medvilnė 35 % (230 gr/m(+/-5gr/m2)</w:t>
            </w:r>
          </w:p>
          <w:p w14:paraId="08A05599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 ilgas, užsegamas sagomis, ilgomis rankovėmis, 3 išorinės uždėtinės kišenės, žalios arba žydros spalvos, rankovių, apykaklės ir kišenių apvadai baltos spalvos.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095C4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Vnt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E491C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Iki 160 vnt.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86E6" w14:textId="23D480DF" w:rsidR="00966B4E" w:rsidRPr="00595C57" w:rsidRDefault="00BC506D" w:rsidP="00BC50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11,70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DF9E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Poliesteris 65 %, medvilnė 35 % (230 gr/m(+/-5gr/m2)</w:t>
            </w:r>
          </w:p>
          <w:p w14:paraId="378EE339" w14:textId="374A8AB0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 ilgas, užsegamas sagomis, ilgomis rankovėmis, 3 išorinės uždėtinės kišenės, žalios arba žydros spalvos, rankovių, apykaklės ir kišenių apvadai baltos spalvos.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C7FC" w14:textId="784999E6" w:rsidR="00966B4E" w:rsidRPr="00595C57" w:rsidRDefault="00BC506D" w:rsidP="00966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1872,00</w:t>
            </w:r>
          </w:p>
        </w:tc>
      </w:tr>
      <w:tr w:rsidR="00966B4E" w:rsidRPr="00595C57" w14:paraId="66F02241" w14:textId="77777777" w:rsidTr="002B07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85469" w14:textId="6EEEE9E8" w:rsidR="00966B4E" w:rsidRPr="00595C57" w:rsidRDefault="00966B4E" w:rsidP="00966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dalis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B0048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Vystyklai naujagimiams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6B694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110x90 cm</w:t>
            </w:r>
          </w:p>
          <w:p w14:paraId="30971F3D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(+/- 1 cm)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627F9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Medvilnė 100% 180gr/m2(+/-5gr/m2)</w:t>
            </w:r>
          </w:p>
          <w:p w14:paraId="0B8859DF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 pastelinių spalvų, margaspalviai. Galima skalbti iki 100°C temperatūros, gali susitraukti tik pagal leidžiamą normą +/- 1,5cm;</w:t>
            </w:r>
          </w:p>
          <w:p w14:paraId="08EC6E65" w14:textId="77777777" w:rsidR="00966B4E" w:rsidRPr="00595C57" w:rsidRDefault="00966B4E" w:rsidP="00966B4E">
            <w:pPr>
              <w:rPr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3DCE0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Vnt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6274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Iki 600 vnt</w:t>
            </w:r>
          </w:p>
          <w:p w14:paraId="68C6D754" w14:textId="77777777" w:rsidR="00966B4E" w:rsidRPr="00595C57" w:rsidRDefault="00966B4E" w:rsidP="00966B4E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8D87" w14:textId="2D11F8EF" w:rsidR="00966B4E" w:rsidRPr="00595C57" w:rsidRDefault="00BC506D" w:rsidP="00966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570E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Medvilnė 100% 180gr/m2(+/-5gr/m2)</w:t>
            </w:r>
          </w:p>
          <w:p w14:paraId="31939B1D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 pastelinių spalvų, margaspalviai. Galima skalbti iki 100°C temperatūros, gali susitraukti tik pagal leidžiamą normą +/- 1,5cm;</w:t>
            </w:r>
          </w:p>
          <w:p w14:paraId="34254FFB" w14:textId="77777777" w:rsidR="00966B4E" w:rsidRPr="00595C57" w:rsidRDefault="00966B4E" w:rsidP="00966B4E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2528" w14:textId="2B0E1AEA" w:rsidR="00966B4E" w:rsidRPr="00595C57" w:rsidRDefault="00BC506D" w:rsidP="00966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1014,00</w:t>
            </w:r>
          </w:p>
        </w:tc>
      </w:tr>
      <w:tr w:rsidR="00966B4E" w:rsidRPr="00595C57" w14:paraId="2F301439" w14:textId="77777777" w:rsidTr="002B07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F16B2" w14:textId="6300C4D4" w:rsidR="00966B4E" w:rsidRPr="00595C57" w:rsidRDefault="00966B4E" w:rsidP="00966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dalis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66089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Vystyklai naujagimiams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2589D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110x90 cm</w:t>
            </w:r>
          </w:p>
          <w:p w14:paraId="176E47A5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(+/- 1 cm)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F38CA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Flanelė 100% 186gr/m2(+/-5gr/m2)</w:t>
            </w:r>
          </w:p>
          <w:p w14:paraId="4EF291E5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, pastelinių spalvų, margaspalviai. Galima skalbti iki 100°C temperatūros, gali susitraukti tik pagal leidžiamą normą +/- 1,5cm; </w:t>
            </w:r>
          </w:p>
          <w:p w14:paraId="4AD3E96A" w14:textId="77777777" w:rsidR="00966B4E" w:rsidRPr="00595C57" w:rsidRDefault="00966B4E" w:rsidP="00966B4E">
            <w:pPr>
              <w:rPr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E5E93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Vnt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09CA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Iki 600 vnt</w:t>
            </w:r>
          </w:p>
          <w:p w14:paraId="38D762CD" w14:textId="77777777" w:rsidR="00966B4E" w:rsidRPr="00595C57" w:rsidRDefault="00966B4E" w:rsidP="00966B4E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12D6" w14:textId="3B0B5DEE" w:rsidR="00966B4E" w:rsidRPr="00595C57" w:rsidRDefault="00BC506D" w:rsidP="00966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7803" w14:textId="1805699C" w:rsidR="00966B4E" w:rsidRPr="00595C57" w:rsidRDefault="00BC506D" w:rsidP="00966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Flanelė 100% 1</w:t>
            </w:r>
            <w:r w:rsidR="00966B4E" w:rsidRPr="00595C57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5</w:t>
            </w:r>
            <w:r w:rsidR="00966B4E" w:rsidRPr="00595C57">
              <w:rPr>
                <w:sz w:val="18"/>
                <w:szCs w:val="18"/>
              </w:rPr>
              <w:t>gr/m2(+/-5gr/m2)</w:t>
            </w:r>
          </w:p>
          <w:p w14:paraId="07B2C1B7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, pastelinių spalvų, margaspalviai. Galima skalbti iki 100°C temperatūros, gali susitraukti tik pagal leidžiamą normą +/- 1,5cm; </w:t>
            </w:r>
          </w:p>
          <w:p w14:paraId="303D76B5" w14:textId="77777777" w:rsidR="00966B4E" w:rsidRPr="00595C57" w:rsidRDefault="00966B4E" w:rsidP="00966B4E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C4DC" w14:textId="4E25EE0D" w:rsidR="00966B4E" w:rsidRPr="00595C57" w:rsidRDefault="00BC506D" w:rsidP="00966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1260,00</w:t>
            </w:r>
          </w:p>
        </w:tc>
      </w:tr>
      <w:tr w:rsidR="00966B4E" w:rsidRPr="00595C57" w14:paraId="455C4193" w14:textId="77777777" w:rsidTr="002B07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4A28D" w14:textId="22A087AC" w:rsidR="00966B4E" w:rsidRPr="00595C57" w:rsidRDefault="00966B4E" w:rsidP="00966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dalis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CDEE1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Baltiniai naujagimiams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278B" w14:textId="77777777" w:rsidR="00966B4E" w:rsidRPr="00595C57" w:rsidRDefault="00966B4E" w:rsidP="00966B4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CD61D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Medvilnė 100% 180gr/m2(+/-5gr/m2)</w:t>
            </w:r>
          </w:p>
          <w:p w14:paraId="53AEEF79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lastRenderedPageBreak/>
              <w:t xml:space="preserve"> susiaučiami, su kumšteliais, pastelinių spalvų, margaspalviai. Atsparūs chlorui ir kitiems dezinfekciniams tirpalams ir virinimui iki 100 laipsnių temperatūros bei sterilizacijai garais iki 134°C, gali susitraukti tik pagal leidžiamą normą +/- 1,5cm;</w:t>
            </w:r>
          </w:p>
          <w:p w14:paraId="7925E618" w14:textId="77777777" w:rsidR="00966B4E" w:rsidRPr="00595C57" w:rsidRDefault="00966B4E" w:rsidP="00966B4E">
            <w:pPr>
              <w:rPr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93190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lastRenderedPageBreak/>
              <w:t>Vnt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F2B1F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Iki 200 vnt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F484" w14:textId="77703704" w:rsidR="00966B4E" w:rsidRPr="00595C57" w:rsidRDefault="00BC506D" w:rsidP="00966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C642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Medvilnė 100% </w:t>
            </w:r>
            <w:r w:rsidRPr="00595C57">
              <w:rPr>
                <w:sz w:val="18"/>
                <w:szCs w:val="18"/>
              </w:rPr>
              <w:lastRenderedPageBreak/>
              <w:t>180gr/m2(+/-5gr/m2)</w:t>
            </w:r>
          </w:p>
          <w:p w14:paraId="038CD2C8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 susiaučiami, su kumšteliais, pastelinių spalvų, margaspalviai. Atsparūs chlorui ir kitiems dezinfekciniams tirpalams ir virinimui iki 100 laipsnių temperatūros bei sterilizacijai garais iki 134°C, gali susitraukti tik pagal leidžiamą normą +/- 1,5cm;</w:t>
            </w:r>
          </w:p>
          <w:p w14:paraId="199244E5" w14:textId="77777777" w:rsidR="00966B4E" w:rsidRPr="00595C57" w:rsidRDefault="00966B4E" w:rsidP="00966B4E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CFF9" w14:textId="75338267" w:rsidR="00966B4E" w:rsidRPr="00595C57" w:rsidRDefault="00BC506D" w:rsidP="00966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400,00</w:t>
            </w:r>
          </w:p>
        </w:tc>
      </w:tr>
      <w:tr w:rsidR="00966B4E" w:rsidRPr="00595C57" w14:paraId="6BE68D92" w14:textId="77777777" w:rsidTr="002B07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C6E21" w14:textId="029C1A11" w:rsidR="00966B4E" w:rsidRPr="00595C57" w:rsidRDefault="00966B4E" w:rsidP="00966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dalis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9DE00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Baltiniai naujagimiams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8324" w14:textId="77777777" w:rsidR="00966B4E" w:rsidRPr="00595C57" w:rsidRDefault="00966B4E" w:rsidP="00966B4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1A716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Flanelė 100% 186gr/m2(+/-5gr/m2)</w:t>
            </w:r>
          </w:p>
          <w:p w14:paraId="6883DADF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 susiaučiami, su kumšteliais, pastelinių spalvų, margaspalviai. Atsparūs chlorui ir kitiems dezinfekciniams tirpalams ir virinimui iki 100 laipsnių temperatūros bei sterilizacijai garais iki 134°C, kai audinys  gali susitraukti tik pagal leidžiamą normą +/- 1,5cm;</w:t>
            </w:r>
          </w:p>
          <w:p w14:paraId="25707BB9" w14:textId="77777777" w:rsidR="00966B4E" w:rsidRPr="00595C57" w:rsidRDefault="00966B4E" w:rsidP="00966B4E">
            <w:pPr>
              <w:rPr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73275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Vnt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7B2EF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Iki 200 vnt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3B09" w14:textId="384DFB5D" w:rsidR="00966B4E" w:rsidRPr="00595C57" w:rsidRDefault="001F3933" w:rsidP="00966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E44B" w14:textId="71895103" w:rsidR="00966B4E" w:rsidRPr="00595C57" w:rsidRDefault="001F3933" w:rsidP="00966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Flanelė 100% 160</w:t>
            </w:r>
            <w:r w:rsidR="00966B4E" w:rsidRPr="00595C57">
              <w:rPr>
                <w:sz w:val="18"/>
                <w:szCs w:val="18"/>
              </w:rPr>
              <w:t>gr/m2(+/-5gr/m2)</w:t>
            </w:r>
          </w:p>
          <w:p w14:paraId="665AB9C8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 susiaučiami, su kumšteliais, pastelinių spalvų, margaspalviai. Atsparūs chlorui ir kitiems dezinfekciniams tirpalams ir virinimui iki 100 laipsnių temperatūros bei sterilizacijai garais iki 134°C, kai audinys  gali susitraukti tik pagal leidžiamą normą +/- 1,5cm;</w:t>
            </w:r>
          </w:p>
          <w:p w14:paraId="580DBBA8" w14:textId="77777777" w:rsidR="00966B4E" w:rsidRPr="00595C57" w:rsidRDefault="00966B4E" w:rsidP="00966B4E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11BF" w14:textId="08C59097" w:rsidR="00966B4E" w:rsidRPr="00595C57" w:rsidRDefault="001F3933" w:rsidP="00966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400,00</w:t>
            </w:r>
          </w:p>
        </w:tc>
      </w:tr>
      <w:tr w:rsidR="00966B4E" w:rsidRPr="00595C57" w14:paraId="22E7AF43" w14:textId="77777777" w:rsidTr="002B07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21B4B" w14:textId="672AAA0D" w:rsidR="00966B4E" w:rsidRPr="00595C57" w:rsidRDefault="00966B4E" w:rsidP="00966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dalis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DCC76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Baltiniai ligoniams </w:t>
            </w:r>
          </w:p>
          <w:p w14:paraId="204997E5" w14:textId="77777777" w:rsidR="00966B4E" w:rsidRPr="00595C57" w:rsidRDefault="00966B4E" w:rsidP="00966B4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4FB8A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52-66 dydžio</w:t>
            </w:r>
          </w:p>
          <w:p w14:paraId="5142C4AF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168-180 cm  ūgio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04877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Medvilninis trikotažas, 180gr/m2(+/-5gr/m2), balti ir/ar marginti smulkiu raštu, pastelinių spalvų.</w:t>
            </w:r>
          </w:p>
          <w:p w14:paraId="1968BD5F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Kaklo iškirptė ovalo formos su skeltuku per visą nugaros ilgį, surišamu 3 raišteliais, tiesaus silueto, rankovės ¾ plačios, ilgis 90cm pagal dydį. Galima skalbti iki 95°C temperatūros, gali susitraukti tik pagal leidžiamą normą +/- 1,5cm.</w:t>
            </w:r>
          </w:p>
          <w:p w14:paraId="6235AB91" w14:textId="77777777" w:rsidR="00966B4E" w:rsidRPr="00595C57" w:rsidRDefault="00966B4E" w:rsidP="00966B4E">
            <w:pPr>
              <w:rPr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3D382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Vnt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60966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Iki 600 vnt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92D4" w14:textId="77777777" w:rsidR="00966B4E" w:rsidRPr="00595C57" w:rsidRDefault="00966B4E" w:rsidP="00966B4E">
            <w:pPr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11C3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Medvilninis trikotažas, 180gr/m2(+/-5gr/m2), balti ir/ar marginti smulkiu raštu, pastelinių spalvų.</w:t>
            </w:r>
          </w:p>
          <w:p w14:paraId="35343318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Kaklo iškirptė ovalo formos su skeltuku per visą nugaros ilgį, surišamu 3 raišteliais, tiesaus silueto, rankovės ¾ plačios, ilgis 90cm pagal </w:t>
            </w:r>
            <w:r w:rsidRPr="00595C57">
              <w:rPr>
                <w:sz w:val="18"/>
                <w:szCs w:val="18"/>
              </w:rPr>
              <w:lastRenderedPageBreak/>
              <w:t>dydį. Galima skalbti iki 95°C temperatūros, gali susitraukti tik pagal leidžiamą normą +/- 1,5cm.</w:t>
            </w:r>
          </w:p>
          <w:p w14:paraId="2094A3C3" w14:textId="77777777" w:rsidR="00966B4E" w:rsidRPr="00595C57" w:rsidRDefault="00966B4E" w:rsidP="00966B4E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3407" w14:textId="77777777" w:rsidR="00966B4E" w:rsidRPr="00595C57" w:rsidRDefault="00966B4E" w:rsidP="00966B4E">
            <w:pPr>
              <w:rPr>
                <w:sz w:val="18"/>
                <w:szCs w:val="18"/>
              </w:rPr>
            </w:pPr>
          </w:p>
        </w:tc>
      </w:tr>
      <w:tr w:rsidR="00966B4E" w:rsidRPr="00595C57" w14:paraId="406E0C4E" w14:textId="77777777" w:rsidTr="002B07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B5218" w14:textId="00EC23F0" w:rsidR="00966B4E" w:rsidRPr="00595C57" w:rsidRDefault="00966B4E" w:rsidP="00966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dalis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91CE6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Baltiniai ligoniams </w:t>
            </w:r>
          </w:p>
          <w:p w14:paraId="59669243" w14:textId="77777777" w:rsidR="00966B4E" w:rsidRPr="00595C57" w:rsidRDefault="00966B4E" w:rsidP="00966B4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E94F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52-66 dydžio</w:t>
            </w:r>
          </w:p>
          <w:p w14:paraId="30D454CA" w14:textId="77777777" w:rsidR="00966B4E" w:rsidRPr="00595C57" w:rsidRDefault="00966B4E" w:rsidP="00966B4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5A219" w14:textId="77777777" w:rsidR="00966B4E" w:rsidRPr="00595C57" w:rsidRDefault="00966B4E" w:rsidP="00966B4E">
            <w:pPr>
              <w:rPr>
                <w:color w:val="FF0000"/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Medvilnė 100%, 180gr/m2(+/-5gr/m2), baltos spalvos,  kaklo iškirptė ovalo formos su užkeistu skeltuku, surišami 3 rašteliais, rankovės ¾ plačios, baltinių apačioje šonuose skeltukai 7 cm.(+/- 1cm),  ilgis 90cm pagal dydį,. Galima skalbti iki 95°C temperatūros, gali susitraukti tik pagal leidžiamą normą +/- 1,5cm</w:t>
            </w:r>
          </w:p>
          <w:p w14:paraId="24E87552" w14:textId="77777777" w:rsidR="00966B4E" w:rsidRPr="00595C57" w:rsidRDefault="00966B4E" w:rsidP="00966B4E">
            <w:pPr>
              <w:rPr>
                <w:sz w:val="18"/>
                <w:szCs w:val="18"/>
              </w:rPr>
            </w:pPr>
          </w:p>
          <w:p w14:paraId="04E99546" w14:textId="77777777" w:rsidR="00966B4E" w:rsidRPr="00595C57" w:rsidRDefault="00966B4E" w:rsidP="00966B4E">
            <w:pPr>
              <w:rPr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040AD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Vnt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DE0B2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Iki 600 vnt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012E" w14:textId="40B11922" w:rsidR="00966B4E" w:rsidRPr="00595C57" w:rsidRDefault="001F3933" w:rsidP="00966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4,80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F757" w14:textId="77777777" w:rsidR="00966B4E" w:rsidRPr="00595C57" w:rsidRDefault="00966B4E" w:rsidP="00966B4E">
            <w:pPr>
              <w:rPr>
                <w:color w:val="FF0000"/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Medvilnė 100%, 180gr/m2(+/-5gr/m2), baltos spalvos,  kaklo iškirptė ovalo formos su užkeistu skeltuku, surišami 3 rašteliais, rankovės ¾ plačios, baltinių apačioje šonuose skeltukai 7 cm.(+/- 1cm),  ilgis 90cm pagal dydį,. Galima skalbti iki 95°C temperatūros, gali susitraukti tik pagal leidžiamą normą +/- 1,5cm</w:t>
            </w:r>
          </w:p>
          <w:p w14:paraId="19999DC6" w14:textId="77777777" w:rsidR="00966B4E" w:rsidRPr="00595C57" w:rsidRDefault="00966B4E" w:rsidP="00966B4E">
            <w:pPr>
              <w:rPr>
                <w:sz w:val="18"/>
                <w:szCs w:val="18"/>
              </w:rPr>
            </w:pPr>
          </w:p>
          <w:p w14:paraId="5224067F" w14:textId="77777777" w:rsidR="00966B4E" w:rsidRPr="00595C57" w:rsidRDefault="00966B4E" w:rsidP="00966B4E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063C" w14:textId="6F34C78B" w:rsidR="00966B4E" w:rsidRPr="00595C57" w:rsidRDefault="001F3933" w:rsidP="00966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2880,00</w:t>
            </w:r>
          </w:p>
        </w:tc>
      </w:tr>
      <w:tr w:rsidR="00966B4E" w:rsidRPr="00595C57" w14:paraId="1C36F631" w14:textId="77777777" w:rsidTr="002B07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AE460" w14:textId="62DE1674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 dalis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8211F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Baltiniai ligoniams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B91D4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52 - 66 dydžio</w:t>
            </w:r>
          </w:p>
          <w:p w14:paraId="1A365D9E" w14:textId="77777777" w:rsidR="00966B4E" w:rsidRPr="00595C57" w:rsidRDefault="00966B4E" w:rsidP="00966B4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22395" w14:textId="77777777" w:rsidR="00966B4E" w:rsidRPr="003525AD" w:rsidRDefault="00966B4E" w:rsidP="00966B4E">
            <w:pPr>
              <w:rPr>
                <w:sz w:val="18"/>
                <w:szCs w:val="18"/>
              </w:rPr>
            </w:pPr>
            <w:r w:rsidRPr="003525AD">
              <w:rPr>
                <w:sz w:val="18"/>
                <w:szCs w:val="18"/>
              </w:rPr>
              <w:t xml:space="preserve">Medvilnė 100% baltos spalvos , 180gr/m2(+/-5gr/m2), </w:t>
            </w:r>
          </w:p>
          <w:p w14:paraId="770BD2E8" w14:textId="77777777" w:rsidR="00966B4E" w:rsidRPr="003525AD" w:rsidRDefault="00966B4E" w:rsidP="00966B4E">
            <w:pPr>
              <w:rPr>
                <w:sz w:val="18"/>
                <w:szCs w:val="18"/>
              </w:rPr>
            </w:pPr>
            <w:r w:rsidRPr="003525AD">
              <w:rPr>
                <w:sz w:val="18"/>
                <w:szCs w:val="18"/>
              </w:rPr>
              <w:t xml:space="preserve">  Kaklas ovalo formos,  susiaučiami ir surišami 3 raišteliais, rankovės ¾ , ilgis 109cm ( pagal dydį), perskelti per visą ilgį. Galima skalbti iki 95°C temperatūros, gali susitraukti tik pagal leidžiamą normą +/- 1,5cm;</w:t>
            </w:r>
          </w:p>
          <w:p w14:paraId="1BA70EF0" w14:textId="77777777" w:rsidR="00966B4E" w:rsidRPr="003525AD" w:rsidRDefault="00966B4E" w:rsidP="00966B4E">
            <w:pPr>
              <w:rPr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4BC04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Vnt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DD373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Iki 300 vnt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AF22" w14:textId="1F7B49A9" w:rsidR="00966B4E" w:rsidRPr="00595C57" w:rsidRDefault="001F3933" w:rsidP="00966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4,95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6E40" w14:textId="77777777" w:rsidR="00966B4E" w:rsidRPr="003525AD" w:rsidRDefault="00966B4E" w:rsidP="00966B4E">
            <w:pPr>
              <w:rPr>
                <w:sz w:val="18"/>
                <w:szCs w:val="18"/>
              </w:rPr>
            </w:pPr>
            <w:r w:rsidRPr="003525AD">
              <w:rPr>
                <w:sz w:val="18"/>
                <w:szCs w:val="18"/>
              </w:rPr>
              <w:t xml:space="preserve">Medvilnė 100% baltos spalvos , 180gr/m2(+/-5gr/m2), </w:t>
            </w:r>
          </w:p>
          <w:p w14:paraId="6A00655D" w14:textId="77777777" w:rsidR="00966B4E" w:rsidRPr="003525AD" w:rsidRDefault="00966B4E" w:rsidP="00966B4E">
            <w:pPr>
              <w:rPr>
                <w:sz w:val="18"/>
                <w:szCs w:val="18"/>
              </w:rPr>
            </w:pPr>
            <w:r w:rsidRPr="003525AD">
              <w:rPr>
                <w:sz w:val="18"/>
                <w:szCs w:val="18"/>
              </w:rPr>
              <w:t xml:space="preserve">  Kaklas ovalo formos,  susiaučiami ir surišami 3 raišteliais, rankovės ¾ , ilgis 109cm ( pagal dydį), perskelti per visą ilgį. Galima skalbti iki 95°C temperatūros, gali susitraukti tik pagal leidžiamą normą +/- 1,5cm;</w:t>
            </w:r>
          </w:p>
          <w:p w14:paraId="431C6259" w14:textId="77777777" w:rsidR="00966B4E" w:rsidRPr="00595C57" w:rsidRDefault="00966B4E" w:rsidP="00966B4E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D69C" w14:textId="64F6C4D0" w:rsidR="00966B4E" w:rsidRPr="00595C57" w:rsidRDefault="001F3933" w:rsidP="00966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1485,00</w:t>
            </w:r>
          </w:p>
        </w:tc>
      </w:tr>
      <w:tr w:rsidR="00966B4E" w:rsidRPr="00595C57" w14:paraId="32E5F687" w14:textId="77777777" w:rsidTr="002B07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F6F46" w14:textId="749E0C0E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 dalis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C901F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Baltiniai gimdyvėms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1B7DF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52-66 dydžio</w:t>
            </w:r>
          </w:p>
          <w:p w14:paraId="1397D236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174-180 cm ūgio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8202F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Medvilnė 100% 180gr/m2(+/-5gr/m2)</w:t>
            </w:r>
          </w:p>
          <w:p w14:paraId="2FA77840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 pastelinių spalvų arba marginta smulkiu raštu,  kaklo iškirptė ovalo formos su skeltuku </w:t>
            </w:r>
            <w:r w:rsidRPr="00595C57">
              <w:rPr>
                <w:sz w:val="18"/>
                <w:szCs w:val="18"/>
              </w:rPr>
              <w:lastRenderedPageBreak/>
              <w:t xml:space="preserve">priekyje 40 cm, kuris surišamas 3 raišteliais. Ilgis iki kelių pagal dydį. Rankovės ¾ ilgio, plačios. Baltinių apačioje šonuose skeltukai 10 cm.(+/- 2cm). Galima skalbti iki 95°C temperatūros, gali susitraukti tik pagal leidžiamą normą +/- 1,5cm; </w:t>
            </w:r>
          </w:p>
          <w:p w14:paraId="46BD0C89" w14:textId="77777777" w:rsidR="00966B4E" w:rsidRPr="00595C57" w:rsidRDefault="00966B4E" w:rsidP="00966B4E">
            <w:pPr>
              <w:rPr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6C314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lastRenderedPageBreak/>
              <w:t>Vnt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B1E6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Iki 700 vnt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CA61" w14:textId="0D75BEB0" w:rsidR="00966B4E" w:rsidRPr="00595C57" w:rsidRDefault="001F3933" w:rsidP="00966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5,30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635D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Medvilnė 100% 180gr/m2(+/-5gr/m2)</w:t>
            </w:r>
          </w:p>
          <w:p w14:paraId="49009A09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 pastelinių spalvų arba </w:t>
            </w:r>
            <w:r w:rsidRPr="00595C57">
              <w:rPr>
                <w:sz w:val="18"/>
                <w:szCs w:val="18"/>
              </w:rPr>
              <w:lastRenderedPageBreak/>
              <w:t xml:space="preserve">marginta smulkiu raštu,  kaklo iškirptė ovalo formos su skeltuku priekyje 40 cm, kuris surišamas 3 raišteliais. Ilgis iki kelių pagal dydį. Rankovės ¾ ilgio, plačios. Baltinių apačioje šonuose skeltukai 10 cm.(+/- 2cm). Galima skalbti iki 95°C temperatūros, gali susitraukti tik pagal leidžiamą normą +/- 1,5cm; </w:t>
            </w:r>
          </w:p>
          <w:p w14:paraId="7697AE99" w14:textId="77777777" w:rsidR="00966B4E" w:rsidRPr="00595C57" w:rsidRDefault="00966B4E" w:rsidP="00966B4E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08BC" w14:textId="74A5BDEC" w:rsidR="00966B4E" w:rsidRPr="00595C57" w:rsidRDefault="001F3933" w:rsidP="00966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3710,00</w:t>
            </w:r>
          </w:p>
        </w:tc>
      </w:tr>
      <w:tr w:rsidR="00966B4E" w:rsidRPr="00595C57" w14:paraId="5A1C6C79" w14:textId="77777777" w:rsidTr="002B07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77E7" w14:textId="618ADAA0" w:rsidR="00966B4E" w:rsidRPr="00595C57" w:rsidRDefault="00966B4E" w:rsidP="00966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dalis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7B11C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Užvalkalas antklodėms  vaikiškas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250FE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  <w:lang w:val="de-DE"/>
              </w:rPr>
              <w:t xml:space="preserve">122cm x 120‚ cm </w:t>
            </w:r>
            <w:r w:rsidRPr="00595C57">
              <w:rPr>
                <w:sz w:val="18"/>
                <w:szCs w:val="18"/>
              </w:rPr>
              <w:t xml:space="preserve">(±1) cm.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A079A" w14:textId="77777777" w:rsidR="00966B4E" w:rsidRPr="00595C57" w:rsidRDefault="00966B4E" w:rsidP="00966B4E">
            <w:pPr>
              <w:pStyle w:val="NoSpacing"/>
              <w:jc w:val="both"/>
              <w:rPr>
                <w:rFonts w:eastAsia="Times New Roman"/>
                <w:sz w:val="18"/>
                <w:szCs w:val="18"/>
                <w:lang w:val="de-DE"/>
              </w:rPr>
            </w:pPr>
            <w:r w:rsidRPr="00595C57">
              <w:rPr>
                <w:rFonts w:eastAsia="Times New Roman"/>
                <w:sz w:val="18"/>
                <w:szCs w:val="18"/>
                <w:lang w:val="de-DE"/>
              </w:rPr>
              <w:t xml:space="preserve">Audinys 100% medvilnė,balta arba marginta smulkiu raštu  pastelinių spalvų, kurios tankis apie 180 g/m² </w:t>
            </w:r>
            <w:r w:rsidRPr="00595C57">
              <w:rPr>
                <w:sz w:val="18"/>
                <w:szCs w:val="18"/>
              </w:rPr>
              <w:t xml:space="preserve">(± </w:t>
            </w:r>
            <w:r w:rsidRPr="00595C57">
              <w:rPr>
                <w:rFonts w:eastAsia="Times New Roman"/>
                <w:sz w:val="18"/>
                <w:szCs w:val="18"/>
                <w:lang w:val="de-DE"/>
              </w:rPr>
              <w:t>5g/m²).</w:t>
            </w:r>
          </w:p>
          <w:p w14:paraId="42A264EE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  <w:lang w:val="de-DE"/>
              </w:rPr>
              <w:t xml:space="preserve">Audinys praleidžia orą, drėgmę, patvarus, standus, antialergiškas. Įvilkimas iš šono.  Įvilkimo skeltuko ilgis 50 cm.(+ 2cm). Siūlės tankiai dygsniuotos pramoninėmis mašinomis, stipriai susiūtos. </w:t>
            </w:r>
            <w:r w:rsidRPr="00595C57">
              <w:rPr>
                <w:sz w:val="18"/>
                <w:szCs w:val="18"/>
              </w:rPr>
              <w:t>Galima skalbti iki 95°C temperatūros, gali susitraukti tik pagal leidžiamą normą +/- 1,5cm;</w:t>
            </w:r>
          </w:p>
          <w:p w14:paraId="6B06CAF6" w14:textId="77777777" w:rsidR="00966B4E" w:rsidRPr="00595C57" w:rsidRDefault="00966B4E" w:rsidP="00966B4E">
            <w:pPr>
              <w:rPr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52AA9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vnt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299CC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Iki 100 vnt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D916" w14:textId="456F9EDB" w:rsidR="00966B4E" w:rsidRPr="00595C57" w:rsidRDefault="001F3933" w:rsidP="00966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A206" w14:textId="77777777" w:rsidR="00966B4E" w:rsidRPr="00595C57" w:rsidRDefault="00966B4E" w:rsidP="00966B4E">
            <w:pPr>
              <w:pStyle w:val="NoSpacing"/>
              <w:jc w:val="both"/>
              <w:rPr>
                <w:rFonts w:eastAsia="Times New Roman"/>
                <w:sz w:val="18"/>
                <w:szCs w:val="18"/>
                <w:lang w:val="de-DE"/>
              </w:rPr>
            </w:pPr>
            <w:r w:rsidRPr="00595C57">
              <w:rPr>
                <w:rFonts w:eastAsia="Times New Roman"/>
                <w:sz w:val="18"/>
                <w:szCs w:val="18"/>
                <w:lang w:val="de-DE"/>
              </w:rPr>
              <w:t xml:space="preserve">Audinys 100% medvilnė,balta arba marginta smulkiu raštu  pastelinių spalvų, kurios tankis apie 180 g/m² </w:t>
            </w:r>
            <w:r w:rsidRPr="00595C57">
              <w:rPr>
                <w:sz w:val="18"/>
                <w:szCs w:val="18"/>
              </w:rPr>
              <w:t xml:space="preserve">(± </w:t>
            </w:r>
            <w:r w:rsidRPr="00595C57">
              <w:rPr>
                <w:rFonts w:eastAsia="Times New Roman"/>
                <w:sz w:val="18"/>
                <w:szCs w:val="18"/>
                <w:lang w:val="de-DE"/>
              </w:rPr>
              <w:t>5g/m²).</w:t>
            </w:r>
          </w:p>
          <w:p w14:paraId="18D88557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  <w:lang w:val="de-DE"/>
              </w:rPr>
              <w:t xml:space="preserve">Audinys praleidžia orą, drėgmę, patvarus, standus, antialergiškas. Įvilkimas iš šono.  Įvilkimo skeltuko ilgis 50 cm.(+ 2cm). Siūlės tankiai dygsniuotos pramoninėmis mašinomis, stipriai susiūtos. </w:t>
            </w:r>
            <w:r w:rsidRPr="00595C57">
              <w:rPr>
                <w:sz w:val="18"/>
                <w:szCs w:val="18"/>
              </w:rPr>
              <w:t>Galima skalbti iki 95°C temperatūros, gali susitraukti tik pagal leidžiamą normą +/- 1,5cm;</w:t>
            </w:r>
          </w:p>
          <w:p w14:paraId="0E3F00C1" w14:textId="77777777" w:rsidR="00966B4E" w:rsidRPr="00595C57" w:rsidRDefault="00966B4E" w:rsidP="00966B4E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A4D6" w14:textId="0FFFECFD" w:rsidR="00966B4E" w:rsidRPr="00595C57" w:rsidRDefault="001F3933" w:rsidP="00966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460,00</w:t>
            </w:r>
          </w:p>
        </w:tc>
      </w:tr>
      <w:tr w:rsidR="00966B4E" w:rsidRPr="00595C57" w14:paraId="6DFE42FB" w14:textId="77777777" w:rsidTr="002B07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A49C8" w14:textId="31F1F754" w:rsidR="00966B4E" w:rsidRPr="00595C57" w:rsidRDefault="00966B4E" w:rsidP="00966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dalis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D3FBE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Maišai skalbiniams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33DCE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130x100cm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6E340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35% medvilnė, 65% poliesteris, 180 gr.m2 (+/- 5gr/m2) margintas audinys smulkiu raštu, pastelinių spalvų. </w:t>
            </w:r>
            <w:r w:rsidRPr="00595C57">
              <w:rPr>
                <w:sz w:val="18"/>
                <w:szCs w:val="18"/>
                <w:lang w:val="de-DE"/>
              </w:rPr>
              <w:t xml:space="preserve">Siūlės tankiai dygsniuotos pramoninėmis mašinomis, stipriai susiūtos. </w:t>
            </w:r>
            <w:r w:rsidRPr="00595C57">
              <w:rPr>
                <w:sz w:val="18"/>
                <w:szCs w:val="18"/>
              </w:rPr>
              <w:t xml:space="preserve">Galima skalbti iki 95°C </w:t>
            </w:r>
            <w:r w:rsidRPr="00595C57">
              <w:rPr>
                <w:sz w:val="18"/>
                <w:szCs w:val="18"/>
              </w:rPr>
              <w:lastRenderedPageBreak/>
              <w:t>temperatūros, gali susitraukti tik pagal leidžiamą normą +/- 1,5cm;</w:t>
            </w:r>
          </w:p>
          <w:p w14:paraId="25D8D8CE" w14:textId="77777777" w:rsidR="00966B4E" w:rsidRPr="00595C57" w:rsidRDefault="00966B4E" w:rsidP="00966B4E">
            <w:pPr>
              <w:rPr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2266A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lastRenderedPageBreak/>
              <w:t>Vnt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8603C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Iki 200 vnt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D2AF" w14:textId="5D89F1C3" w:rsidR="00966B4E" w:rsidRPr="00595C57" w:rsidRDefault="00DA4A47" w:rsidP="00966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272F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35% medvilnė, 65% poliesteris, 180 gr.m2 (+/- 5gr/m2) margintas audinys smulkiu raštu, pastelinių </w:t>
            </w:r>
            <w:r w:rsidRPr="00595C57">
              <w:rPr>
                <w:sz w:val="18"/>
                <w:szCs w:val="18"/>
              </w:rPr>
              <w:lastRenderedPageBreak/>
              <w:t xml:space="preserve">spalvų. </w:t>
            </w:r>
            <w:r w:rsidRPr="00595C57">
              <w:rPr>
                <w:sz w:val="18"/>
                <w:szCs w:val="18"/>
                <w:lang w:val="de-DE"/>
              </w:rPr>
              <w:t xml:space="preserve">Siūlės tankiai dygsniuotos pramoninėmis mašinomis, stipriai susiūtos. </w:t>
            </w:r>
            <w:r w:rsidRPr="00595C57">
              <w:rPr>
                <w:sz w:val="18"/>
                <w:szCs w:val="18"/>
              </w:rPr>
              <w:t>Galima skalbti iki 95°C temperatūros, gali susitraukti tik pagal leidžiamą normą +/- 1,5cm;</w:t>
            </w:r>
          </w:p>
          <w:p w14:paraId="39FF6B33" w14:textId="77777777" w:rsidR="00966B4E" w:rsidRPr="00595C57" w:rsidRDefault="00966B4E" w:rsidP="00966B4E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6563" w14:textId="2ED347D5" w:rsidR="00966B4E" w:rsidRPr="00595C57" w:rsidRDefault="00DA4A47" w:rsidP="00966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1400,00</w:t>
            </w:r>
          </w:p>
        </w:tc>
      </w:tr>
      <w:tr w:rsidR="00966B4E" w:rsidRPr="00595C57" w14:paraId="294ED87D" w14:textId="77777777" w:rsidTr="002B07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C83FB" w14:textId="5CA75B3B" w:rsidR="00966B4E" w:rsidRPr="00595C57" w:rsidRDefault="00966B4E" w:rsidP="00966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dalis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00422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Vaflinio audimo medvilninis rankšluostis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B5EED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50x80 cm (+/- 1cm)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56404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Medvilnė 100% 170gr/m2(+/-5gr/m2), balta spalva.</w:t>
            </w:r>
            <w:r w:rsidRPr="00595C57">
              <w:rPr>
                <w:color w:val="333333"/>
                <w:sz w:val="18"/>
                <w:szCs w:val="18"/>
              </w:rPr>
              <w:t xml:space="preserve"> </w:t>
            </w:r>
            <w:r w:rsidRPr="00595C57">
              <w:rPr>
                <w:sz w:val="18"/>
                <w:szCs w:val="18"/>
              </w:rPr>
              <w:t>Pakabinimo kilpa prisiūta ilgiausios dalies krašto  viduryje. Galima skalbti iki 95°C temperatūros, gali susitraukti tik pagal leidžiamą normą +/- 1,5cm;</w:t>
            </w:r>
          </w:p>
          <w:p w14:paraId="0BFAD6F5" w14:textId="77777777" w:rsidR="00966B4E" w:rsidRPr="00595C57" w:rsidRDefault="00966B4E" w:rsidP="00966B4E">
            <w:pPr>
              <w:rPr>
                <w:sz w:val="18"/>
                <w:szCs w:val="18"/>
              </w:rPr>
            </w:pPr>
          </w:p>
          <w:p w14:paraId="31151EE4" w14:textId="77777777" w:rsidR="00966B4E" w:rsidRPr="00595C57" w:rsidRDefault="00966B4E" w:rsidP="00966B4E">
            <w:pPr>
              <w:rPr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ED8EA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Vnt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43271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Iki 1000 vnt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040C" w14:textId="071797A7" w:rsidR="00966B4E" w:rsidRPr="00595C57" w:rsidRDefault="00DA4A47" w:rsidP="00966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E916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Medvilnė 100% 170gr/m2(+/-5gr/m2), balta spalva.</w:t>
            </w:r>
            <w:r w:rsidRPr="00595C57">
              <w:rPr>
                <w:color w:val="333333"/>
                <w:sz w:val="18"/>
                <w:szCs w:val="18"/>
              </w:rPr>
              <w:t xml:space="preserve"> </w:t>
            </w:r>
            <w:r w:rsidRPr="00595C57">
              <w:rPr>
                <w:sz w:val="18"/>
                <w:szCs w:val="18"/>
              </w:rPr>
              <w:t>Pakabinimo kilpa prisiūta ilgiausios dalies krašto  viduryje. Galima skalbti iki 95°C temperatūros, gali susitraukti tik pagal leidžiamą normą +/- 1,5cm;</w:t>
            </w:r>
          </w:p>
          <w:p w14:paraId="65D3E5BA" w14:textId="77777777" w:rsidR="00966B4E" w:rsidRPr="00595C57" w:rsidRDefault="00966B4E" w:rsidP="00966B4E">
            <w:pPr>
              <w:rPr>
                <w:sz w:val="18"/>
                <w:szCs w:val="18"/>
              </w:rPr>
            </w:pPr>
          </w:p>
          <w:p w14:paraId="3A5828E3" w14:textId="77777777" w:rsidR="00966B4E" w:rsidRPr="00595C57" w:rsidRDefault="00966B4E" w:rsidP="00966B4E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4ED9" w14:textId="6CEE1661" w:rsidR="00966B4E" w:rsidRPr="00595C57" w:rsidRDefault="00DA4A47" w:rsidP="00966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1400,00</w:t>
            </w:r>
          </w:p>
        </w:tc>
      </w:tr>
      <w:tr w:rsidR="00966B4E" w:rsidRPr="00595C57" w14:paraId="576FD385" w14:textId="77777777" w:rsidTr="002B07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3FE56" w14:textId="5E16009E" w:rsidR="00966B4E" w:rsidRPr="00595C57" w:rsidRDefault="00966B4E" w:rsidP="00966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dalis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11BA8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Frotinio audimo medvilninis rankšluostis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EE3E2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70x130</w:t>
            </w:r>
          </w:p>
          <w:p w14:paraId="701925A6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 (+- 5 cm)</w:t>
            </w:r>
          </w:p>
          <w:p w14:paraId="0FC63543" w14:textId="77777777" w:rsidR="00966B4E" w:rsidRPr="00595C57" w:rsidRDefault="00966B4E" w:rsidP="00966B4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60ACE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Medvilnė 100%, </w:t>
            </w:r>
            <w:r w:rsidRPr="00595C57">
              <w:rPr>
                <w:color w:val="333333"/>
                <w:sz w:val="18"/>
                <w:szCs w:val="18"/>
              </w:rPr>
              <w:t>pastelinės arba balta spalvos, 500</w:t>
            </w:r>
            <w:r w:rsidRPr="00595C57">
              <w:rPr>
                <w:sz w:val="18"/>
                <w:szCs w:val="18"/>
              </w:rPr>
              <w:t>gr/m2(+/-5gr/m2), kilpos aukštis 5 mm(+-1 mm). Pakabinimo kilpa prisiūta ilgiausios dalies krašto  viduryje. Apsiūtais kraštais.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954E9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Vnt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B1A7A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Iki 400 vnt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9E20" w14:textId="6F7937B2" w:rsidR="00966B4E" w:rsidRPr="00595C57" w:rsidRDefault="00DA4A47" w:rsidP="00966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095D" w14:textId="0D2110C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Medvilnė 100%, </w:t>
            </w:r>
            <w:r w:rsidRPr="00595C57">
              <w:rPr>
                <w:color w:val="333333"/>
                <w:sz w:val="18"/>
                <w:szCs w:val="18"/>
              </w:rPr>
              <w:t>pastelinės arba balta spalvos, 500</w:t>
            </w:r>
            <w:r w:rsidRPr="00595C57">
              <w:rPr>
                <w:sz w:val="18"/>
                <w:szCs w:val="18"/>
              </w:rPr>
              <w:t>gr/m2(+/-5gr/m2), kilpos aukštis 5 mm(+-1 mm). Pakabinimo kilpa prisiūta ilgiausios dalies krašto  viduryje. Apsiūtais kraštais.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2987" w14:textId="404B9B79" w:rsidR="00966B4E" w:rsidRPr="00595C57" w:rsidRDefault="00DA4A47" w:rsidP="00966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1840,00</w:t>
            </w:r>
          </w:p>
        </w:tc>
      </w:tr>
      <w:tr w:rsidR="00966B4E" w:rsidRPr="00595C57" w14:paraId="611A4772" w14:textId="77777777" w:rsidTr="002B07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266FC" w14:textId="006BC3AE" w:rsidR="00966B4E" w:rsidRPr="00595C57" w:rsidRDefault="00966B4E" w:rsidP="00966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dalis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5D14C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Frotinio audimo medvilninis rankšluostis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B4545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50x110 cm. (+/- 5cm)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D613A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Medvilnė 100%, </w:t>
            </w:r>
            <w:r w:rsidRPr="00595C57">
              <w:rPr>
                <w:color w:val="333333"/>
                <w:sz w:val="18"/>
                <w:szCs w:val="18"/>
              </w:rPr>
              <w:t>pastelinės arba baltos  spalvos audinys, 400</w:t>
            </w:r>
            <w:r w:rsidRPr="00595C57">
              <w:rPr>
                <w:sz w:val="18"/>
                <w:szCs w:val="18"/>
              </w:rPr>
              <w:t>gr/m2(+/-5gr/m2), audinio kilpos aukštis 5 mm(+-1 mm). Pakabinimo kilpa prisiūta ilgiausios dalies krašto  viduryje.</w:t>
            </w:r>
          </w:p>
          <w:p w14:paraId="66E7BCF8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  <w:lang w:val="de-DE"/>
              </w:rPr>
              <w:t xml:space="preserve">Apsiūtais kraštais.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95A32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Vnt.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623C8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Iki 1400 vnt.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6D8C" w14:textId="39D68333" w:rsidR="00966B4E" w:rsidRPr="00595C57" w:rsidRDefault="00DA4A47" w:rsidP="00966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4D9A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Medvilnė 100%, </w:t>
            </w:r>
            <w:r w:rsidRPr="00595C57">
              <w:rPr>
                <w:color w:val="333333"/>
                <w:sz w:val="18"/>
                <w:szCs w:val="18"/>
              </w:rPr>
              <w:t>pastelinės arba baltos  spalvos audinys, 400</w:t>
            </w:r>
            <w:r w:rsidRPr="00595C57">
              <w:rPr>
                <w:sz w:val="18"/>
                <w:szCs w:val="18"/>
              </w:rPr>
              <w:t>gr/m2(+/-5gr/m2), audinio kilpos aukštis 5 mm(+-1 mm). Pakabinimo kilpa prisiūta ilgiausios dalies krašto  viduryje.</w:t>
            </w:r>
          </w:p>
          <w:p w14:paraId="66E26F0C" w14:textId="6FE6E655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  <w:lang w:val="de-DE"/>
              </w:rPr>
              <w:t xml:space="preserve">Apsiūtais kraštais.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FB60" w14:textId="4402C89A" w:rsidR="00966B4E" w:rsidRPr="00595C57" w:rsidRDefault="00DA4A47" w:rsidP="00966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2520,00</w:t>
            </w:r>
          </w:p>
        </w:tc>
      </w:tr>
      <w:tr w:rsidR="00966B4E" w:rsidRPr="00595C57" w14:paraId="26C0EE8D" w14:textId="77777777" w:rsidTr="002B07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3DBBF" w14:textId="1C39A356" w:rsidR="00966B4E" w:rsidRPr="00595C57" w:rsidRDefault="00966B4E" w:rsidP="00966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 dalis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2077B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Lovatiesė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5AC08" w14:textId="77777777" w:rsidR="00966B4E" w:rsidRPr="003525AD" w:rsidRDefault="00966B4E" w:rsidP="00966B4E">
            <w:pPr>
              <w:rPr>
                <w:sz w:val="18"/>
                <w:szCs w:val="18"/>
              </w:rPr>
            </w:pPr>
            <w:r w:rsidRPr="003525AD">
              <w:rPr>
                <w:sz w:val="18"/>
                <w:szCs w:val="18"/>
              </w:rPr>
              <w:t xml:space="preserve">150x230 cm </w:t>
            </w:r>
          </w:p>
          <w:p w14:paraId="7A85B181" w14:textId="77777777" w:rsidR="00966B4E" w:rsidRPr="003525AD" w:rsidRDefault="00966B4E" w:rsidP="00966B4E">
            <w:pPr>
              <w:rPr>
                <w:sz w:val="18"/>
                <w:szCs w:val="18"/>
              </w:rPr>
            </w:pPr>
            <w:r w:rsidRPr="003525AD">
              <w:rPr>
                <w:sz w:val="18"/>
                <w:szCs w:val="18"/>
              </w:rPr>
              <w:t>(+/- 10cm)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792C7" w14:textId="77777777" w:rsidR="00966B4E" w:rsidRPr="003525AD" w:rsidRDefault="00966B4E" w:rsidP="00966B4E">
            <w:pPr>
              <w:rPr>
                <w:sz w:val="18"/>
                <w:szCs w:val="18"/>
              </w:rPr>
            </w:pPr>
            <w:r w:rsidRPr="003525AD">
              <w:rPr>
                <w:sz w:val="18"/>
                <w:szCs w:val="18"/>
              </w:rPr>
              <w:t>Sudėtis: išorė 100 % poliesteris, vidus ar užpildas medvilnė 70 %, poliesteris 30%, (+/- 5%), per visą lovatiesės plotą sudygsniuota tankia siūle, kraštai apsiūti,  pastelinių spalvų. Storis ne daugiau 0,3 cm. Galima skalbti iki 40° C temperatūros. Gali susitraukti tik pagal leidžiamą normą +/- 1,5cm;</w:t>
            </w:r>
          </w:p>
          <w:p w14:paraId="35C6D24E" w14:textId="77777777" w:rsidR="00966B4E" w:rsidRPr="003525AD" w:rsidRDefault="00966B4E" w:rsidP="00966B4E">
            <w:pPr>
              <w:rPr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ED779" w14:textId="77777777" w:rsidR="00966B4E" w:rsidRPr="003525AD" w:rsidRDefault="00966B4E" w:rsidP="00966B4E">
            <w:pPr>
              <w:rPr>
                <w:sz w:val="18"/>
                <w:szCs w:val="18"/>
              </w:rPr>
            </w:pPr>
            <w:r w:rsidRPr="003525AD">
              <w:rPr>
                <w:sz w:val="18"/>
                <w:szCs w:val="18"/>
              </w:rPr>
              <w:t>Vnt.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D0E54" w14:textId="77777777" w:rsidR="00966B4E" w:rsidRPr="003525AD" w:rsidRDefault="00966B4E" w:rsidP="00966B4E">
            <w:pPr>
              <w:rPr>
                <w:sz w:val="18"/>
                <w:szCs w:val="18"/>
              </w:rPr>
            </w:pPr>
            <w:r w:rsidRPr="003525AD">
              <w:rPr>
                <w:sz w:val="18"/>
                <w:szCs w:val="18"/>
              </w:rPr>
              <w:t>Iki 90 vnt.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9066" w14:textId="730B79B7" w:rsidR="00966B4E" w:rsidRPr="00595C57" w:rsidRDefault="00DA4A47" w:rsidP="00966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FFA5" w14:textId="77777777" w:rsidR="00966B4E" w:rsidRPr="003525AD" w:rsidRDefault="00966B4E" w:rsidP="00966B4E">
            <w:pPr>
              <w:rPr>
                <w:sz w:val="18"/>
                <w:szCs w:val="18"/>
              </w:rPr>
            </w:pPr>
            <w:r w:rsidRPr="003525AD">
              <w:rPr>
                <w:sz w:val="18"/>
                <w:szCs w:val="18"/>
              </w:rPr>
              <w:t>Sudėtis: išorė 100 % poliesteris, vidus ar užpildas medvilnė 70 %, poliesteris 30%, (+/- 5%), per visą lovatiesės plotą sudygsniuota tankia siūle, kraštai apsiūti,  pastelinių spalvų. Storis ne daugiau 0,3 cm. Galima skalbti iki 40° C temperatūros. Gali susitraukti tik pagal leidžiamą normą +/- 1,5cm;</w:t>
            </w:r>
          </w:p>
          <w:p w14:paraId="3F9F5167" w14:textId="77777777" w:rsidR="00966B4E" w:rsidRPr="00595C57" w:rsidRDefault="00966B4E" w:rsidP="00966B4E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A6AC" w14:textId="2B38512C" w:rsidR="00966B4E" w:rsidRPr="00595C57" w:rsidRDefault="00DA4A47" w:rsidP="00966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1170,00</w:t>
            </w:r>
          </w:p>
        </w:tc>
      </w:tr>
      <w:tr w:rsidR="00966B4E" w:rsidRPr="00595C57" w14:paraId="78650815" w14:textId="77777777" w:rsidTr="002B07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576F" w14:textId="77777777" w:rsidR="00966B4E" w:rsidRDefault="00966B4E" w:rsidP="00966B4E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30B6" w14:textId="77777777" w:rsidR="00966B4E" w:rsidRPr="00595C57" w:rsidRDefault="00966B4E" w:rsidP="00966B4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ABD5" w14:textId="77777777" w:rsidR="00966B4E" w:rsidRPr="00595C57" w:rsidRDefault="00966B4E" w:rsidP="00966B4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CBA4" w14:textId="77777777" w:rsidR="00966B4E" w:rsidRPr="00595C57" w:rsidRDefault="00966B4E" w:rsidP="00966B4E">
            <w:pPr>
              <w:rPr>
                <w:b/>
                <w:sz w:val="18"/>
                <w:szCs w:val="18"/>
              </w:rPr>
            </w:pPr>
            <w:r w:rsidRPr="00595C57">
              <w:rPr>
                <w:b/>
                <w:sz w:val="18"/>
                <w:szCs w:val="18"/>
              </w:rPr>
              <w:t xml:space="preserve">Kartu su pasiūlymu turi būti pateikti: </w:t>
            </w:r>
          </w:p>
          <w:p w14:paraId="559D346F" w14:textId="77777777" w:rsidR="00966B4E" w:rsidRPr="00595C57" w:rsidRDefault="00966B4E" w:rsidP="00966B4E">
            <w:pPr>
              <w:rPr>
                <w:b/>
                <w:sz w:val="18"/>
                <w:szCs w:val="18"/>
              </w:rPr>
            </w:pPr>
            <w:r w:rsidRPr="00595C57">
              <w:rPr>
                <w:b/>
                <w:sz w:val="18"/>
                <w:szCs w:val="18"/>
              </w:rPr>
              <w:t>1) dokumentai, kurie patvirtintų 2012 HN-47 keliamus reikalavimus ( dėl skalbimo, atsparumo chlorui ir kitoms dezinfekcinėms medžiagoms ir sterilizacijai garais iki 134° C temperatūros. ) p.87 ( sterilizacija) p. 106 dėl atsparumo cheminėms medžiagoms, 12 priedas, 13 priedas dėl standartų.</w:t>
            </w:r>
          </w:p>
          <w:p w14:paraId="0AF168B5" w14:textId="77777777" w:rsidR="00966B4E" w:rsidRPr="00595C57" w:rsidRDefault="00966B4E" w:rsidP="00966B4E">
            <w:pPr>
              <w:rPr>
                <w:b/>
                <w:sz w:val="18"/>
                <w:szCs w:val="18"/>
              </w:rPr>
            </w:pPr>
            <w:r w:rsidRPr="00595C57">
              <w:rPr>
                <w:b/>
                <w:sz w:val="18"/>
                <w:szCs w:val="18"/>
              </w:rPr>
              <w:t>Dokumentai pateikiami lietuvių kalboje.</w:t>
            </w:r>
          </w:p>
          <w:p w14:paraId="6A4AAE2F" w14:textId="77777777" w:rsidR="00966B4E" w:rsidRPr="00595C57" w:rsidRDefault="00966B4E" w:rsidP="00966B4E">
            <w:pPr>
              <w:rPr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3763" w14:textId="77777777" w:rsidR="00966B4E" w:rsidRPr="00595C57" w:rsidRDefault="00966B4E" w:rsidP="00966B4E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A389" w14:textId="77777777" w:rsidR="00966B4E" w:rsidRPr="00595C57" w:rsidRDefault="00966B4E" w:rsidP="00966B4E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9F0E" w14:textId="77777777" w:rsidR="00966B4E" w:rsidRPr="00595C57" w:rsidRDefault="00966B4E" w:rsidP="00966B4E">
            <w:pPr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9F3A" w14:textId="77777777" w:rsidR="00966B4E" w:rsidRPr="00595C57" w:rsidRDefault="00966B4E" w:rsidP="00966B4E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1DF5" w14:textId="77777777" w:rsidR="00966B4E" w:rsidRPr="00595C57" w:rsidRDefault="00966B4E" w:rsidP="00966B4E">
            <w:pPr>
              <w:rPr>
                <w:sz w:val="18"/>
                <w:szCs w:val="18"/>
              </w:rPr>
            </w:pPr>
          </w:p>
        </w:tc>
      </w:tr>
      <w:tr w:rsidR="00966B4E" w:rsidRPr="00595C57" w14:paraId="4EF23338" w14:textId="77777777" w:rsidTr="002B07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03CA" w14:textId="77777777" w:rsidR="00966B4E" w:rsidRDefault="00966B4E" w:rsidP="00966B4E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4774" w14:textId="77777777" w:rsidR="00966B4E" w:rsidRPr="00595C57" w:rsidRDefault="00966B4E" w:rsidP="00966B4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1CA3" w14:textId="77777777" w:rsidR="00966B4E" w:rsidRPr="00595C57" w:rsidRDefault="00966B4E" w:rsidP="00966B4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577B" w14:textId="77777777" w:rsidR="00966B4E" w:rsidRPr="003250B5" w:rsidRDefault="00966B4E" w:rsidP="00966B4E">
            <w:pPr>
              <w:pStyle w:val="Heading2"/>
              <w:jc w:val="both"/>
              <w:rPr>
                <w:sz w:val="18"/>
                <w:szCs w:val="18"/>
              </w:rPr>
            </w:pPr>
            <w:r w:rsidRPr="003250B5">
              <w:rPr>
                <w:sz w:val="18"/>
                <w:szCs w:val="18"/>
                <w:lang w:val="lt-LT"/>
              </w:rPr>
              <w:t xml:space="preserve">Siūlomų prekių audinių pavyzdžiai (20x25 cm formatu) turi būti pristatyti iki konkurso vokų atplėšimo dienos. </w:t>
            </w:r>
            <w:r w:rsidRPr="003250B5">
              <w:rPr>
                <w:sz w:val="18"/>
                <w:szCs w:val="18"/>
              </w:rPr>
              <w:t xml:space="preserve">Ant kiekvieno siūlomo </w:t>
            </w:r>
            <w:r w:rsidRPr="003250B5">
              <w:rPr>
                <w:sz w:val="18"/>
                <w:szCs w:val="18"/>
                <w:lang w:val="lt-LT"/>
              </w:rPr>
              <w:t xml:space="preserve">audinio </w:t>
            </w:r>
            <w:r w:rsidRPr="003250B5">
              <w:rPr>
                <w:sz w:val="18"/>
                <w:szCs w:val="18"/>
              </w:rPr>
              <w:t>pavyzdžio turi būti užrašyta pirkimo dalies numeris.</w:t>
            </w:r>
            <w:r w:rsidRPr="003250B5">
              <w:rPr>
                <w:sz w:val="18"/>
                <w:szCs w:val="18"/>
                <w:lang w:val="lt-LT"/>
              </w:rPr>
              <w:t xml:space="preserve"> </w:t>
            </w:r>
            <w:r w:rsidRPr="003250B5">
              <w:rPr>
                <w:sz w:val="18"/>
                <w:szCs w:val="18"/>
              </w:rPr>
              <w:t xml:space="preserve">Pavyzdžių  pristatymo vieta – Liepojos g. 41, LT-92288 </w:t>
            </w:r>
            <w:proofErr w:type="spellStart"/>
            <w:r w:rsidRPr="003250B5">
              <w:rPr>
                <w:sz w:val="18"/>
                <w:szCs w:val="18"/>
              </w:rPr>
              <w:t>Klaipėda</w:t>
            </w:r>
            <w:proofErr w:type="spellEnd"/>
            <w:r w:rsidRPr="003250B5">
              <w:rPr>
                <w:sz w:val="18"/>
                <w:szCs w:val="18"/>
              </w:rPr>
              <w:t xml:space="preserve">, </w:t>
            </w:r>
            <w:proofErr w:type="spellStart"/>
            <w:r w:rsidRPr="003250B5">
              <w:rPr>
                <w:color w:val="auto"/>
                <w:sz w:val="18"/>
                <w:szCs w:val="18"/>
              </w:rPr>
              <w:t>J.Vaitiekienė</w:t>
            </w:r>
            <w:proofErr w:type="spellEnd"/>
            <w:r w:rsidRPr="003250B5">
              <w:rPr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3250B5">
              <w:rPr>
                <w:color w:val="auto"/>
                <w:sz w:val="18"/>
                <w:szCs w:val="18"/>
              </w:rPr>
              <w:t>vyriausioji</w:t>
            </w:r>
            <w:proofErr w:type="spellEnd"/>
            <w:r w:rsidRPr="003250B5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3250B5">
              <w:rPr>
                <w:color w:val="auto"/>
                <w:sz w:val="18"/>
                <w:szCs w:val="18"/>
              </w:rPr>
              <w:t>slaugos</w:t>
            </w:r>
            <w:proofErr w:type="spellEnd"/>
            <w:r w:rsidRPr="003250B5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3250B5">
              <w:rPr>
                <w:color w:val="auto"/>
                <w:sz w:val="18"/>
                <w:szCs w:val="18"/>
              </w:rPr>
              <w:t>administratorė</w:t>
            </w:r>
            <w:proofErr w:type="spellEnd"/>
            <w:r w:rsidRPr="003250B5">
              <w:rPr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3250B5">
              <w:rPr>
                <w:color w:val="auto"/>
                <w:sz w:val="18"/>
                <w:szCs w:val="18"/>
              </w:rPr>
              <w:t>laikinai</w:t>
            </w:r>
            <w:proofErr w:type="spellEnd"/>
            <w:r w:rsidRPr="003250B5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3250B5">
              <w:rPr>
                <w:color w:val="auto"/>
                <w:sz w:val="18"/>
                <w:szCs w:val="18"/>
              </w:rPr>
              <w:t>vykdanti</w:t>
            </w:r>
            <w:proofErr w:type="spellEnd"/>
            <w:r w:rsidRPr="003250B5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3250B5">
              <w:rPr>
                <w:color w:val="auto"/>
                <w:sz w:val="18"/>
                <w:szCs w:val="18"/>
              </w:rPr>
              <w:t>vyriausiojo</w:t>
            </w:r>
            <w:proofErr w:type="spellEnd"/>
            <w:r w:rsidRPr="003250B5">
              <w:rPr>
                <w:color w:val="auto"/>
                <w:sz w:val="18"/>
                <w:szCs w:val="18"/>
              </w:rPr>
              <w:t xml:space="preserve"> gydytojo pavaduotojos slaugai funkcijas</w:t>
            </w:r>
            <w:r w:rsidRPr="003250B5">
              <w:rPr>
                <w:color w:val="auto"/>
                <w:sz w:val="18"/>
                <w:szCs w:val="18"/>
                <w:lang w:val="lt-LT"/>
              </w:rPr>
              <w:t>.</w:t>
            </w:r>
            <w:r w:rsidRPr="003250B5">
              <w:rPr>
                <w:sz w:val="18"/>
                <w:szCs w:val="18"/>
              </w:rPr>
              <w:tab/>
            </w:r>
          </w:p>
          <w:p w14:paraId="775FE159" w14:textId="77777777" w:rsidR="00966B4E" w:rsidRPr="003250B5" w:rsidRDefault="00966B4E" w:rsidP="00966B4E">
            <w:pPr>
              <w:rPr>
                <w:b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011A" w14:textId="77777777" w:rsidR="00966B4E" w:rsidRPr="00595C57" w:rsidRDefault="00966B4E" w:rsidP="00966B4E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2055" w14:textId="77777777" w:rsidR="00966B4E" w:rsidRPr="00595C57" w:rsidRDefault="00966B4E" w:rsidP="00966B4E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2736" w14:textId="77777777" w:rsidR="00966B4E" w:rsidRPr="00595C57" w:rsidRDefault="00966B4E" w:rsidP="00966B4E">
            <w:pPr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FD4A" w14:textId="77777777" w:rsidR="00966B4E" w:rsidRPr="00595C57" w:rsidRDefault="00966B4E" w:rsidP="00966B4E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BBFA" w14:textId="77777777" w:rsidR="00966B4E" w:rsidRPr="00595C57" w:rsidRDefault="00966B4E" w:rsidP="00966B4E">
            <w:pPr>
              <w:rPr>
                <w:sz w:val="18"/>
                <w:szCs w:val="18"/>
              </w:rPr>
            </w:pPr>
          </w:p>
        </w:tc>
      </w:tr>
      <w:tr w:rsidR="00966B4E" w:rsidRPr="00595C57" w14:paraId="585A67A8" w14:textId="77777777" w:rsidTr="002B07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DD89" w14:textId="77777777" w:rsidR="00966B4E" w:rsidRDefault="00966B4E" w:rsidP="00966B4E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A3B6" w14:textId="77777777" w:rsidR="00966B4E" w:rsidRPr="00595C57" w:rsidRDefault="00966B4E" w:rsidP="00966B4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803D" w14:textId="77777777" w:rsidR="00966B4E" w:rsidRPr="00595C57" w:rsidRDefault="00966B4E" w:rsidP="00966B4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9F91" w14:textId="77777777" w:rsidR="00966B4E" w:rsidRPr="003250B5" w:rsidRDefault="00966B4E" w:rsidP="00966B4E">
            <w:pPr>
              <w:pStyle w:val="Heading2"/>
              <w:jc w:val="both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Tekstilės gaminiai pagalbiniam personalui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5DBD" w14:textId="77777777" w:rsidR="00966B4E" w:rsidRPr="00595C57" w:rsidRDefault="00966B4E" w:rsidP="00966B4E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C9E5" w14:textId="77777777" w:rsidR="00966B4E" w:rsidRPr="00595C57" w:rsidRDefault="00966B4E" w:rsidP="00966B4E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0C70" w14:textId="77777777" w:rsidR="00966B4E" w:rsidRPr="00595C57" w:rsidRDefault="00966B4E" w:rsidP="00966B4E">
            <w:pPr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1202" w14:textId="77777777" w:rsidR="00966B4E" w:rsidRPr="00595C57" w:rsidRDefault="00966B4E" w:rsidP="00966B4E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BC8D" w14:textId="77777777" w:rsidR="00966B4E" w:rsidRPr="00595C57" w:rsidRDefault="00966B4E" w:rsidP="00966B4E">
            <w:pPr>
              <w:rPr>
                <w:sz w:val="18"/>
                <w:szCs w:val="18"/>
              </w:rPr>
            </w:pPr>
          </w:p>
        </w:tc>
      </w:tr>
      <w:tr w:rsidR="00966B4E" w:rsidRPr="00595C57" w14:paraId="059D70CB" w14:textId="77777777" w:rsidTr="002B07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76A61" w14:textId="130800C0" w:rsidR="00966B4E" w:rsidRPr="00595C57" w:rsidRDefault="00966B4E" w:rsidP="00966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dalis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8D69F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Kostiumai higienos </w:t>
            </w:r>
            <w:r w:rsidRPr="00595C57">
              <w:rPr>
                <w:sz w:val="18"/>
                <w:szCs w:val="18"/>
              </w:rPr>
              <w:lastRenderedPageBreak/>
              <w:t>skyriaus personalui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E3AE5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lastRenderedPageBreak/>
              <w:t>42-56 dydžio</w:t>
            </w:r>
          </w:p>
          <w:p w14:paraId="488658AE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lastRenderedPageBreak/>
              <w:t>(Vykdant užsakymą, atlikti išmatavimus individualiai)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4DDDB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lastRenderedPageBreak/>
              <w:t xml:space="preserve">Audinys: 65% medvilnės, 35 % poliesterio (+/- 5%) </w:t>
            </w:r>
            <w:r w:rsidRPr="00595C57">
              <w:rPr>
                <w:sz w:val="18"/>
                <w:szCs w:val="18"/>
              </w:rPr>
              <w:lastRenderedPageBreak/>
              <w:t>Atsparus chlorui ir kitiems dezinfekciniams tirpalams ir virinimui iki 95 laipsnių temperatūroje, gali susitraukti tik pagal leidžiamą normą +/- 1,5cm;</w:t>
            </w:r>
          </w:p>
          <w:p w14:paraId="06C001D0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Spalva: švarkelis – žydros, apykaklė, rankogaliai, kelnės – mėlynos spalvos.</w:t>
            </w:r>
          </w:p>
          <w:p w14:paraId="0F124795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Švarkelio modelis – užsegama apykaklė mėlynos spalvos su trimis spaudėmis, kišenėlė – kairėje srities pusėje; dvi kišenėlės švarkelio apačios šonuose; rankovių ilgis – trijų ketvirčių, švarkelis tiesaus silueto. Kelnės su guma liemens srityje. Ilgis švarkelio 70-75cm pagal dydį.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C963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lastRenderedPageBreak/>
              <w:t>Vnt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AC5E2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Iki 100 vnt.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7705" w14:textId="6597EC20" w:rsidR="00966B4E" w:rsidRPr="00595C57" w:rsidRDefault="00DA4A47" w:rsidP="00966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DFCE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Audinys: 65% medvilnės, 35 </w:t>
            </w:r>
            <w:r w:rsidRPr="00595C57">
              <w:rPr>
                <w:sz w:val="18"/>
                <w:szCs w:val="18"/>
              </w:rPr>
              <w:lastRenderedPageBreak/>
              <w:t>% poliesterio (+/- 5%) Atsparus chlorui ir kitiems dezinfekciniams tirpalams ir virinimui iki 95 laipsnių temperatūroje, gali susitraukti tik pagal leidžiamą normą +/- 1,5cm;</w:t>
            </w:r>
          </w:p>
          <w:p w14:paraId="23F4AC64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Spalva: švarkelis – žydros, apykaklė, rankogaliai, kelnės – mėlynos spalvos.</w:t>
            </w:r>
          </w:p>
          <w:p w14:paraId="3760E7D7" w14:textId="7C8647E6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Švarkelio modelis – užsegama apykaklė mėlynos spalvos su trimis spaudėmis, kišenėlė – kairėje srities pusėje; dvi kišenėlės švarkelio apačios šonuose; rankovių ilgis – trijų ketvirčių, švarkelis tiesaus silueto. Kelnės su guma liemens srityje. Ilgis švarkelio 70-75cm pagal dydį.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E199" w14:textId="26AD2C07" w:rsidR="00966B4E" w:rsidRPr="00595C57" w:rsidRDefault="00DA4A47" w:rsidP="00966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2200,00</w:t>
            </w:r>
          </w:p>
        </w:tc>
      </w:tr>
      <w:tr w:rsidR="00966B4E" w:rsidRPr="00595C57" w14:paraId="787EC6A1" w14:textId="77777777" w:rsidTr="002B07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CD6CB" w14:textId="1ADFFFD7" w:rsidR="00966B4E" w:rsidRPr="00595C57" w:rsidRDefault="00966B4E" w:rsidP="00966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dalis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8E252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Universalus darbo kostiumas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1C95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50-64 dydžio</w:t>
            </w:r>
          </w:p>
          <w:p w14:paraId="31187432" w14:textId="77777777" w:rsidR="00966B4E" w:rsidRPr="00595C57" w:rsidRDefault="00966B4E" w:rsidP="00966B4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E6381" w14:textId="3D69386A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Poliesteris 65 %, medvilnė 35 % (290gr/m2(+/-5gr/m2)vienspalvis (tamsiai žalia spalva), švarkas ilgas, 4 išorinės uždėtinės kišenės, viena vidinė kišenė, užsegamas sagomis, sagos paslėptos, </w:t>
            </w:r>
            <w:r>
              <w:rPr>
                <w:sz w:val="18"/>
                <w:szCs w:val="18"/>
              </w:rPr>
              <w:t>kairės rankovės srityje 50 mm nuo viršaus užrašas KUL, ilgis 85 mm, aukštis 50 mm, storis raidės 8 mm.</w:t>
            </w:r>
            <w:r w:rsidRPr="00595C57">
              <w:rPr>
                <w:sz w:val="18"/>
                <w:szCs w:val="18"/>
              </w:rPr>
              <w:t xml:space="preserve"> Užrašo spalva balta.. Užrašo rūšis: arba siuvinėjimas arba termo plėvelė arba šilkografija.</w:t>
            </w:r>
          </w:p>
          <w:p w14:paraId="18AC0E54" w14:textId="4B02CA93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Puskombinezonis su petnešomis – dvi uždėtinės priekinės </w:t>
            </w:r>
            <w:r w:rsidRPr="00595C57">
              <w:rPr>
                <w:sz w:val="18"/>
                <w:szCs w:val="18"/>
              </w:rPr>
              <w:lastRenderedPageBreak/>
              <w:t xml:space="preserve">kišenės, krūtinės srityje viena uždėtinė kišenė ir užrašas </w:t>
            </w:r>
            <w:r>
              <w:rPr>
                <w:sz w:val="18"/>
                <w:szCs w:val="18"/>
              </w:rPr>
              <w:t>KUL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E646A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lastRenderedPageBreak/>
              <w:t>Vnt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EFD52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Iki 120 vnt.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D8DA" w14:textId="2EC4DA8C" w:rsidR="00966B4E" w:rsidRPr="00595C57" w:rsidRDefault="00DA4A47" w:rsidP="00966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35E4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Poliesteris 65 %, medvilnė 35 % (290gr/m2(+/-5gr/m2)vienspalvis (tamsiai žalia spalva), švarkas ilgas, 4 išorinės uždėtinės kišenės, viena vidinė kišenė, užsegamas sagomis, sagos paslėptos, </w:t>
            </w:r>
            <w:r>
              <w:rPr>
                <w:sz w:val="18"/>
                <w:szCs w:val="18"/>
              </w:rPr>
              <w:t xml:space="preserve">kairės rankovės srityje 50 mm nuo viršaus užrašas KUL, ilgis 85 mm, </w:t>
            </w:r>
            <w:r>
              <w:rPr>
                <w:sz w:val="18"/>
                <w:szCs w:val="18"/>
              </w:rPr>
              <w:lastRenderedPageBreak/>
              <w:t>aukštis 50 mm, storis raidės 8 mm.</w:t>
            </w:r>
            <w:r w:rsidRPr="00595C57">
              <w:rPr>
                <w:sz w:val="18"/>
                <w:szCs w:val="18"/>
              </w:rPr>
              <w:t xml:space="preserve"> Užrašo spalva balta.. Užrašo rūšis: arba siuvinėjimas arba termo plėvelė arba šilkografija.</w:t>
            </w:r>
          </w:p>
          <w:p w14:paraId="64840786" w14:textId="025E4838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Puskombinezonis su petnešomis – dvi uždėtinės priekinės kišenės, krūtinės srityje viena uždėtinė kišenė ir užrašas </w:t>
            </w:r>
            <w:r>
              <w:rPr>
                <w:sz w:val="18"/>
                <w:szCs w:val="18"/>
              </w:rPr>
              <w:t>KUL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81D6" w14:textId="4AF4D95A" w:rsidR="00966B4E" w:rsidRPr="00595C57" w:rsidRDefault="00DA4A47" w:rsidP="00966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4080,00</w:t>
            </w:r>
          </w:p>
        </w:tc>
      </w:tr>
      <w:tr w:rsidR="00966B4E" w:rsidRPr="00595C57" w14:paraId="4A1DC167" w14:textId="77777777" w:rsidTr="002B07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7112A" w14:textId="6158C634" w:rsidR="00966B4E" w:rsidRPr="00595C57" w:rsidRDefault="00966B4E" w:rsidP="00966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dalis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A49B4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Darbo kostiumai suvirintojui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A693D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50-64 dydžio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423C0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Švarkas ir kelnės  iš nedegios 100 % diagonalinės medvilnės, mėlynos arba pilkos spalvos 400gr/m2(+/-5gr/m2) Švarkas ilgas, užsegamas sagomis, sagos paslėptos, kišenės: 3 išorinės uždengtos pridėtinės, 1 vidinė.</w:t>
            </w:r>
          </w:p>
          <w:p w14:paraId="55EC4761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Kelnės užsegamos sagomis. Patogios standartinės kelnių kišenės.</w:t>
            </w:r>
          </w:p>
          <w:p w14:paraId="647B2AC7" w14:textId="77777777" w:rsidR="00966B4E" w:rsidRPr="00595C57" w:rsidRDefault="00966B4E" w:rsidP="00966B4E">
            <w:pPr>
              <w:rPr>
                <w:b/>
                <w:sz w:val="18"/>
                <w:szCs w:val="18"/>
              </w:rPr>
            </w:pPr>
            <w:r w:rsidRPr="00595C57">
              <w:rPr>
                <w:b/>
                <w:sz w:val="18"/>
                <w:szCs w:val="18"/>
              </w:rPr>
              <w:t>Sertifikuota EN11611, ženklinta CE, (pateikti sertifikato kopiją).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50CA0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Vnt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24B62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Iki 10 vnt.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F911" w14:textId="34C4539C" w:rsidR="00966B4E" w:rsidRPr="00595C57" w:rsidRDefault="00DA4A47" w:rsidP="00966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A6F0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Švarkas ir kelnės  iš nedegios 100 % diagonalinės medvilnės, mėlynos arba pilkos spalvos 400gr/m2(+/-5gr/m2) Švarkas ilgas, užsegamas sagomis, sagos paslėptos, kišenės: 3 išorinės uždengtos pridėtinės, 1 vidinė.</w:t>
            </w:r>
          </w:p>
          <w:p w14:paraId="54E93CEC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Kelnės užsegamos sagomis. Patogios standartinės kelnių kišenės.</w:t>
            </w:r>
          </w:p>
          <w:p w14:paraId="4149F4CA" w14:textId="37406320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b/>
                <w:sz w:val="18"/>
                <w:szCs w:val="18"/>
              </w:rPr>
              <w:t xml:space="preserve">Sertifikuota EN11611, ženklinta CE,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CDA3" w14:textId="466FF12D" w:rsidR="00966B4E" w:rsidRPr="00595C57" w:rsidRDefault="00DA4A47" w:rsidP="00966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650,00</w:t>
            </w:r>
          </w:p>
        </w:tc>
      </w:tr>
      <w:tr w:rsidR="00966B4E" w:rsidRPr="00595C57" w14:paraId="210D7130" w14:textId="77777777" w:rsidTr="002B07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1686D" w14:textId="3529BE60" w:rsidR="00966B4E" w:rsidRPr="00595C57" w:rsidRDefault="00966B4E" w:rsidP="00966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dalis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01FE6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Pašiltinta striukė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48F99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L, XL, XXL dydžio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5C0A3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Poliesteris 65 %, medvilnė 35 % 290gr/m2(+/-5gr/m2) tamsiai žalios spalvos, užsegama sagomis, sagos paslėptos, dvi įleidžiamos kišenės, dvi vidinės kišenės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C282B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Vnt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DFCAC" w14:textId="77777777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Iki 15 vnt.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207C" w14:textId="30853569" w:rsidR="00966B4E" w:rsidRPr="00595C57" w:rsidRDefault="00DA4A47" w:rsidP="00966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1243" w14:textId="3205F1D4" w:rsidR="00966B4E" w:rsidRPr="00595C57" w:rsidRDefault="00966B4E" w:rsidP="00966B4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Poliesteris 65 %, medvilnė 35 % 290gr/m2(+/-5gr/m2) tamsiai žalios spalvos, užsegama sagomis, sagos paslėptos, dvi įleidžiamos kišenės, dvi vidinės kišenės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4651" w14:textId="12605DDA" w:rsidR="00966B4E" w:rsidRPr="00595C57" w:rsidRDefault="00DA4A47" w:rsidP="00966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480,00</w:t>
            </w:r>
            <w:bookmarkStart w:id="0" w:name="_GoBack"/>
            <w:bookmarkEnd w:id="0"/>
          </w:p>
        </w:tc>
      </w:tr>
      <w:tr w:rsidR="00966B4E" w:rsidRPr="00595C57" w14:paraId="7C9363A9" w14:textId="77777777" w:rsidTr="002B07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F729" w14:textId="77777777" w:rsidR="00966B4E" w:rsidRPr="00595C57" w:rsidRDefault="00966B4E" w:rsidP="00966B4E">
            <w:pPr>
              <w:rPr>
                <w:b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A6A1" w14:textId="77777777" w:rsidR="00966B4E" w:rsidRPr="00595C57" w:rsidRDefault="00966B4E" w:rsidP="00966B4E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33F3" w14:textId="77777777" w:rsidR="00966B4E" w:rsidRPr="00595C57" w:rsidRDefault="00966B4E" w:rsidP="00966B4E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B35C" w14:textId="77777777" w:rsidR="00966B4E" w:rsidRPr="00595C57" w:rsidRDefault="00966B4E" w:rsidP="00966B4E">
            <w:pPr>
              <w:rPr>
                <w:b/>
                <w:sz w:val="18"/>
                <w:szCs w:val="18"/>
              </w:rPr>
            </w:pPr>
            <w:r w:rsidRPr="00595C57">
              <w:rPr>
                <w:b/>
                <w:sz w:val="18"/>
                <w:szCs w:val="18"/>
              </w:rPr>
              <w:t xml:space="preserve">Kartu su pasiūlymu turi būti pateikti: </w:t>
            </w:r>
          </w:p>
          <w:p w14:paraId="5554D891" w14:textId="77777777" w:rsidR="00966B4E" w:rsidRPr="00595C57" w:rsidRDefault="00966B4E" w:rsidP="00966B4E">
            <w:pPr>
              <w:rPr>
                <w:b/>
                <w:sz w:val="18"/>
                <w:szCs w:val="18"/>
              </w:rPr>
            </w:pPr>
            <w:r w:rsidRPr="00595C57">
              <w:rPr>
                <w:b/>
                <w:sz w:val="18"/>
                <w:szCs w:val="18"/>
              </w:rPr>
              <w:t xml:space="preserve">1) dokumentai, kurie patvirtintų 2012 HN-47 keliamus reikalavimus ( dėl skalbimo, atsparumo chlorui ir kitoms dezinfekcinėms medžiagoms ir </w:t>
            </w:r>
            <w:r w:rsidRPr="00595C57">
              <w:rPr>
                <w:b/>
                <w:sz w:val="18"/>
                <w:szCs w:val="18"/>
              </w:rPr>
              <w:lastRenderedPageBreak/>
              <w:t>sterilizacijai garais iki 134° C temperatūros. ) p.87 ( sterilizacija) p. 106 dėl atsparumo cheminėms medžiagoms, 12 priedas, 13 priedas dėl standartų.</w:t>
            </w:r>
          </w:p>
          <w:p w14:paraId="33050E2A" w14:textId="77777777" w:rsidR="00966B4E" w:rsidRPr="00595C57" w:rsidRDefault="00966B4E" w:rsidP="00966B4E">
            <w:pPr>
              <w:spacing w:before="240"/>
              <w:rPr>
                <w:b/>
                <w:sz w:val="18"/>
                <w:szCs w:val="18"/>
              </w:rPr>
            </w:pPr>
            <w:r w:rsidRPr="00595C57">
              <w:rPr>
                <w:b/>
                <w:sz w:val="18"/>
                <w:szCs w:val="18"/>
              </w:rPr>
              <w:t>3) audinių pavyzdžius 20x25 cm formatu.</w:t>
            </w:r>
          </w:p>
          <w:p w14:paraId="63FD32C7" w14:textId="77777777" w:rsidR="00966B4E" w:rsidRPr="00595C57" w:rsidRDefault="00966B4E" w:rsidP="00966B4E">
            <w:pPr>
              <w:rPr>
                <w:b/>
                <w:sz w:val="18"/>
                <w:szCs w:val="18"/>
              </w:rPr>
            </w:pPr>
            <w:r w:rsidRPr="00595C57">
              <w:rPr>
                <w:b/>
                <w:sz w:val="18"/>
                <w:szCs w:val="18"/>
              </w:rPr>
              <w:t>Dokumentai pateikiami lietuvių kalboje.</w:t>
            </w:r>
          </w:p>
          <w:p w14:paraId="0391EE1D" w14:textId="77777777" w:rsidR="00966B4E" w:rsidRPr="00E0696B" w:rsidRDefault="00966B4E" w:rsidP="00966B4E">
            <w:pPr>
              <w:pStyle w:val="prastasis1"/>
              <w:spacing w:after="0" w:line="240" w:lineRule="auto"/>
              <w:ind w:left="83" w:right="165"/>
              <w:contextualSpacing/>
              <w:jc w:val="both"/>
              <w:rPr>
                <w:rFonts w:cs="Times New Roman"/>
                <w:b/>
                <w:color w:val="auto"/>
                <w:sz w:val="18"/>
                <w:szCs w:val="18"/>
                <w:lang w:val="lt-LT"/>
              </w:rPr>
            </w:pPr>
            <w:r w:rsidRPr="00595C57">
              <w:rPr>
                <w:rFonts w:cs="Times New Roman"/>
                <w:b/>
                <w:i/>
                <w:color w:val="auto"/>
                <w:sz w:val="18"/>
                <w:szCs w:val="18"/>
                <w:lang w:val="lt-LT"/>
              </w:rPr>
              <w:t>CVP IS priemonėmis pateikiamos skaitmeninės dokumentų kopijos.</w:t>
            </w:r>
          </w:p>
          <w:p w14:paraId="10687EA4" w14:textId="77777777" w:rsidR="00966B4E" w:rsidRPr="00595C57" w:rsidRDefault="00966B4E" w:rsidP="00966B4E">
            <w:pPr>
              <w:rPr>
                <w:b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2496" w14:textId="77777777" w:rsidR="00966B4E" w:rsidRPr="00595C57" w:rsidRDefault="00966B4E" w:rsidP="00966B4E">
            <w:pPr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3B27" w14:textId="77777777" w:rsidR="00966B4E" w:rsidRPr="00595C57" w:rsidRDefault="00966B4E" w:rsidP="00966B4E">
            <w:pPr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048A" w14:textId="77777777" w:rsidR="00966B4E" w:rsidRPr="00595C57" w:rsidRDefault="00966B4E" w:rsidP="00966B4E">
            <w:pPr>
              <w:rPr>
                <w:b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CC8A" w14:textId="77777777" w:rsidR="00966B4E" w:rsidRPr="00595C57" w:rsidRDefault="00966B4E" w:rsidP="00966B4E">
            <w:pPr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C2FE" w14:textId="77777777" w:rsidR="00966B4E" w:rsidRPr="00595C57" w:rsidRDefault="00966B4E" w:rsidP="00966B4E">
            <w:pPr>
              <w:rPr>
                <w:b/>
                <w:sz w:val="18"/>
                <w:szCs w:val="18"/>
              </w:rPr>
            </w:pPr>
          </w:p>
        </w:tc>
      </w:tr>
    </w:tbl>
    <w:p w14:paraId="1A6605D7" w14:textId="77777777" w:rsidR="002B07F2" w:rsidRDefault="002B07F2" w:rsidP="000523CB">
      <w:pPr>
        <w:jc w:val="both"/>
      </w:pPr>
    </w:p>
    <w:p w14:paraId="6D423088" w14:textId="77777777" w:rsidR="000549D1" w:rsidRDefault="000549D1" w:rsidP="000523CB">
      <w:pPr>
        <w:jc w:val="both"/>
      </w:pPr>
    </w:p>
    <w:p w14:paraId="1F4CBE81" w14:textId="77777777" w:rsidR="000549D1" w:rsidRDefault="000549D1" w:rsidP="000523CB">
      <w:pPr>
        <w:jc w:val="both"/>
      </w:pPr>
    </w:p>
    <w:p w14:paraId="5E352052" w14:textId="77777777" w:rsidR="000549D1" w:rsidRDefault="000549D1" w:rsidP="000523CB">
      <w:pPr>
        <w:jc w:val="both"/>
      </w:pPr>
    </w:p>
    <w:p w14:paraId="3725D23D" w14:textId="1D7927F8" w:rsidR="005E0D62" w:rsidRDefault="005E0D62" w:rsidP="000523CB">
      <w:pPr>
        <w:jc w:val="both"/>
      </w:pPr>
    </w:p>
    <w:p w14:paraId="4BFF0652" w14:textId="11A25E98" w:rsidR="003525AD" w:rsidRDefault="003525AD" w:rsidP="000523CB">
      <w:pPr>
        <w:jc w:val="both"/>
      </w:pPr>
    </w:p>
    <w:p w14:paraId="1D13A8CA" w14:textId="163F105F" w:rsidR="003525AD" w:rsidRDefault="003525AD" w:rsidP="000523CB">
      <w:pPr>
        <w:jc w:val="both"/>
      </w:pPr>
    </w:p>
    <w:p w14:paraId="4355BC5B" w14:textId="456F7447" w:rsidR="000523CB" w:rsidRDefault="000523CB" w:rsidP="003F1ED5"/>
    <w:sectPr w:rsidR="000523CB" w:rsidSect="004612CC">
      <w:headerReference w:type="even" r:id="rId7"/>
      <w:headerReference w:type="default" r:id="rId8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C81AC" w14:textId="77777777" w:rsidR="009A5BCE" w:rsidRDefault="009A5BCE">
      <w:r>
        <w:separator/>
      </w:r>
    </w:p>
  </w:endnote>
  <w:endnote w:type="continuationSeparator" w:id="0">
    <w:p w14:paraId="020275E5" w14:textId="77777777" w:rsidR="009A5BCE" w:rsidRDefault="009A5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ヒラギノ角ゴ Pro W3">
    <w:altName w:val="Yu Gothic UI"/>
    <w:charset w:val="80"/>
    <w:family w:val="auto"/>
    <w:pitch w:val="variable"/>
    <w:sig w:usb0="00000000" w:usb1="00000000" w:usb2="01000407" w:usb3="00000000" w:csb0="0002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6536C" w14:textId="77777777" w:rsidR="009A5BCE" w:rsidRDefault="009A5BCE">
      <w:r>
        <w:separator/>
      </w:r>
    </w:p>
  </w:footnote>
  <w:footnote w:type="continuationSeparator" w:id="0">
    <w:p w14:paraId="741A8657" w14:textId="77777777" w:rsidR="009A5BCE" w:rsidRDefault="009A5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8AF40" w14:textId="77777777" w:rsidR="002D751E" w:rsidRDefault="002D751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97F52E" w14:textId="77777777" w:rsidR="002D751E" w:rsidRDefault="002D7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16DB0" w14:textId="666022A3" w:rsidR="002D751E" w:rsidRDefault="002D751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4A47">
      <w:rPr>
        <w:rStyle w:val="PageNumber"/>
        <w:noProof/>
      </w:rPr>
      <w:t>14</w:t>
    </w:r>
    <w:r>
      <w:rPr>
        <w:rStyle w:val="PageNumber"/>
      </w:rPr>
      <w:fldChar w:fldCharType="end"/>
    </w:r>
  </w:p>
  <w:p w14:paraId="66F9EFB2" w14:textId="77777777" w:rsidR="002D751E" w:rsidRDefault="002D75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58CB"/>
    <w:multiLevelType w:val="multilevel"/>
    <w:tmpl w:val="6226EB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DC01F99"/>
    <w:multiLevelType w:val="multilevel"/>
    <w:tmpl w:val="513E14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pStyle w:val="FM-heading3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" w15:restartNumberingAfterBreak="0">
    <w:nsid w:val="111037BE"/>
    <w:multiLevelType w:val="multilevel"/>
    <w:tmpl w:val="C7E2BF3E"/>
    <w:styleLink w:val="List41"/>
    <w:lvl w:ilvl="0">
      <w:start w:val="1"/>
      <w:numFmt w:val="decimal"/>
      <w:lvlText w:val="%1."/>
      <w:lvlJc w:val="left"/>
      <w:pPr>
        <w:tabs>
          <w:tab w:val="num" w:pos="1023"/>
        </w:tabs>
        <w:ind w:left="1023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2">
      <w:start w:val="9"/>
      <w:numFmt w:val="decimal"/>
      <w:lvlText w:val="%3."/>
      <w:lvlJc w:val="left"/>
      <w:pPr>
        <w:tabs>
          <w:tab w:val="num" w:pos="284"/>
        </w:tabs>
        <w:ind w:left="284" w:hanging="284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</w:abstractNum>
  <w:abstractNum w:abstractNumId="3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</w:abstractNum>
  <w:abstractNum w:abstractNumId="4" w15:restartNumberingAfterBreak="0">
    <w:nsid w:val="131F33D2"/>
    <w:multiLevelType w:val="multilevel"/>
    <w:tmpl w:val="13BC6F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14930FE3"/>
    <w:multiLevelType w:val="hybridMultilevel"/>
    <w:tmpl w:val="380C8BFE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31808AC"/>
    <w:multiLevelType w:val="multilevel"/>
    <w:tmpl w:val="C9E62684"/>
    <w:styleLink w:val="List6"/>
    <w:lvl w:ilvl="0">
      <w:start w:val="1"/>
      <w:numFmt w:val="decimal"/>
      <w:lvlText w:val="%1."/>
      <w:lvlJc w:val="left"/>
      <w:pPr>
        <w:tabs>
          <w:tab w:val="num" w:pos="1023"/>
        </w:tabs>
        <w:ind w:left="1023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2">
      <w:start w:val="11"/>
      <w:numFmt w:val="decimal"/>
      <w:lvlText w:val="%3."/>
      <w:lvlJc w:val="left"/>
      <w:pPr>
        <w:tabs>
          <w:tab w:val="num" w:pos="317"/>
        </w:tabs>
        <w:ind w:left="317" w:hanging="317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</w:abstractNum>
  <w:abstractNum w:abstractNumId="7" w15:restartNumberingAfterBreak="0">
    <w:nsid w:val="25902F68"/>
    <w:multiLevelType w:val="multilevel"/>
    <w:tmpl w:val="9C1ED7BA"/>
    <w:lvl w:ilvl="0">
      <w:start w:val="1"/>
      <w:numFmt w:val="decimal"/>
      <w:pStyle w:val="Stilius2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7DC54C7"/>
    <w:multiLevelType w:val="hybridMultilevel"/>
    <w:tmpl w:val="441EB0C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1C1DD1"/>
    <w:multiLevelType w:val="multilevel"/>
    <w:tmpl w:val="10DE6E54"/>
    <w:lvl w:ilvl="0">
      <w:start w:val="1"/>
      <w:numFmt w:val="decimal"/>
      <w:pStyle w:val="SkyriusNaujas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2459"/>
        </w:tabs>
        <w:ind w:left="2459" w:hanging="615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0" w15:restartNumberingAfterBreak="0">
    <w:nsid w:val="2B0D525C"/>
    <w:multiLevelType w:val="hybridMultilevel"/>
    <w:tmpl w:val="C83A0B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3DF93F0D"/>
    <w:multiLevelType w:val="hybridMultilevel"/>
    <w:tmpl w:val="3982C1E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F25562"/>
    <w:multiLevelType w:val="multilevel"/>
    <w:tmpl w:val="BCF6ADC4"/>
    <w:styleLink w:val="List1"/>
    <w:lvl w:ilvl="0">
      <w:start w:val="1"/>
      <w:numFmt w:val="decimal"/>
      <w:lvlText w:val="%1."/>
      <w:lvlJc w:val="left"/>
      <w:pPr>
        <w:tabs>
          <w:tab w:val="num" w:pos="1023"/>
        </w:tabs>
        <w:ind w:left="1023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2">
      <w:start w:val="1"/>
      <w:numFmt w:val="decimal"/>
      <w:lvlText w:val="%3."/>
      <w:lvlJc w:val="left"/>
      <w:pPr>
        <w:tabs>
          <w:tab w:val="num" w:pos="176"/>
        </w:tabs>
        <w:ind w:left="176" w:hanging="17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</w:abstractNum>
  <w:abstractNum w:abstractNumId="13" w15:restartNumberingAfterBreak="0">
    <w:nsid w:val="49C975EC"/>
    <w:multiLevelType w:val="multilevel"/>
    <w:tmpl w:val="FE12A3A6"/>
    <w:styleLink w:val="List31"/>
    <w:lvl w:ilvl="0">
      <w:start w:val="1"/>
      <w:numFmt w:val="decimal"/>
      <w:lvlText w:val="%1."/>
      <w:lvlJc w:val="left"/>
      <w:pPr>
        <w:tabs>
          <w:tab w:val="num" w:pos="1023"/>
        </w:tabs>
        <w:ind w:left="1023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2">
      <w:start w:val="7"/>
      <w:numFmt w:val="decimal"/>
      <w:lvlText w:val="%3."/>
      <w:lvlJc w:val="left"/>
      <w:pPr>
        <w:tabs>
          <w:tab w:val="num" w:pos="425"/>
        </w:tabs>
        <w:ind w:left="425" w:hanging="425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</w:abstractNum>
  <w:abstractNum w:abstractNumId="14" w15:restartNumberingAfterBreak="0">
    <w:nsid w:val="4A8D4A20"/>
    <w:multiLevelType w:val="multilevel"/>
    <w:tmpl w:val="D82CC2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15" w15:restartNumberingAfterBreak="0">
    <w:nsid w:val="4A957DC2"/>
    <w:multiLevelType w:val="hybridMultilevel"/>
    <w:tmpl w:val="B29C91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24423C"/>
    <w:multiLevelType w:val="multilevel"/>
    <w:tmpl w:val="5636B86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764" w:hanging="480"/>
      </w:pPr>
      <w:rPr>
        <w:rFonts w:hint="default"/>
        <w:b/>
        <w:u w:val="single"/>
      </w:rPr>
    </w:lvl>
    <w:lvl w:ilvl="2">
      <w:start w:val="2"/>
      <w:numFmt w:val="decimal"/>
      <w:lvlText w:val="%1.%2.%3"/>
      <w:lvlJc w:val="left"/>
      <w:pPr>
        <w:ind w:left="1288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/>
        <w:u w:val="single"/>
      </w:rPr>
    </w:lvl>
  </w:abstractNum>
  <w:abstractNum w:abstractNumId="17" w15:restartNumberingAfterBreak="0">
    <w:nsid w:val="5B3601ED"/>
    <w:multiLevelType w:val="multilevel"/>
    <w:tmpl w:val="F9667AC8"/>
    <w:lvl w:ilvl="0">
      <w:start w:val="1"/>
      <w:numFmt w:val="decimal"/>
      <w:pStyle w:val="StyleBodyTextItalic"/>
      <w:lvlText w:val="%1."/>
      <w:lvlJc w:val="left"/>
      <w:pPr>
        <w:tabs>
          <w:tab w:val="num" w:pos="360"/>
        </w:tabs>
        <w:ind w:left="680" w:hanging="68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5B4353B7"/>
    <w:multiLevelType w:val="multilevel"/>
    <w:tmpl w:val="BB567A50"/>
    <w:styleLink w:val="List7"/>
    <w:lvl w:ilvl="0">
      <w:start w:val="1"/>
      <w:numFmt w:val="bullet"/>
      <w:lvlText w:val="−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9" w15:restartNumberingAfterBreak="0">
    <w:nsid w:val="5F382B6F"/>
    <w:multiLevelType w:val="multilevel"/>
    <w:tmpl w:val="0874BAC6"/>
    <w:styleLink w:val="List21"/>
    <w:lvl w:ilvl="0">
      <w:start w:val="1"/>
      <w:numFmt w:val="decimal"/>
      <w:lvlText w:val="%1."/>
      <w:lvlJc w:val="left"/>
      <w:pPr>
        <w:tabs>
          <w:tab w:val="num" w:pos="1023"/>
        </w:tabs>
        <w:ind w:left="1023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2">
      <w:start w:val="5"/>
      <w:numFmt w:val="decimal"/>
      <w:lvlText w:val="%3."/>
      <w:lvlJc w:val="left"/>
      <w:pPr>
        <w:tabs>
          <w:tab w:val="num" w:pos="142"/>
        </w:tabs>
        <w:ind w:left="142" w:hanging="14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</w:abstractNum>
  <w:abstractNum w:abstractNumId="20" w15:restartNumberingAfterBreak="0">
    <w:nsid w:val="613865D0"/>
    <w:multiLevelType w:val="hybridMultilevel"/>
    <w:tmpl w:val="6D2A5D8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BF74E3"/>
    <w:multiLevelType w:val="multilevel"/>
    <w:tmpl w:val="F4EA61DA"/>
    <w:styleLink w:val="ImportedStyle4"/>
    <w:lvl w:ilvl="0">
      <w:numFmt w:val="bullet"/>
      <w:lvlText w:val="−"/>
      <w:lvlJc w:val="left"/>
      <w:pPr>
        <w:tabs>
          <w:tab w:val="num" w:pos="754"/>
        </w:tabs>
        <w:ind w:left="754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2">
      <w:start w:val="1"/>
      <w:numFmt w:val="bullet"/>
      <w:lvlText w:val="▪"/>
      <w:lvlJc w:val="left"/>
      <w:pPr>
        <w:tabs>
          <w:tab w:val="num" w:pos="2194"/>
        </w:tabs>
        <w:ind w:left="2194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2914"/>
        </w:tabs>
        <w:ind w:left="2914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4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5">
      <w:start w:val="1"/>
      <w:numFmt w:val="bullet"/>
      <w:lvlText w:val="▪"/>
      <w:lvlJc w:val="left"/>
      <w:pPr>
        <w:tabs>
          <w:tab w:val="num" w:pos="4354"/>
        </w:tabs>
        <w:ind w:left="4354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5074"/>
        </w:tabs>
        <w:ind w:left="5074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7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8">
      <w:start w:val="1"/>
      <w:numFmt w:val="bullet"/>
      <w:lvlText w:val="▪"/>
      <w:lvlJc w:val="left"/>
      <w:pPr>
        <w:tabs>
          <w:tab w:val="num" w:pos="6514"/>
        </w:tabs>
        <w:ind w:left="6514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</w:abstractNum>
  <w:abstractNum w:abstractNumId="22" w15:restartNumberingAfterBreak="0">
    <w:nsid w:val="68CA69DA"/>
    <w:multiLevelType w:val="multilevel"/>
    <w:tmpl w:val="61600F2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6BC23B9C"/>
    <w:multiLevelType w:val="multilevel"/>
    <w:tmpl w:val="380A586E"/>
    <w:styleLink w:val="List0"/>
    <w:lvl w:ilvl="0">
      <w:start w:val="3"/>
      <w:numFmt w:val="bullet"/>
      <w:lvlText w:val="-"/>
      <w:lvlJc w:val="left"/>
      <w:pPr>
        <w:tabs>
          <w:tab w:val="num" w:pos="142"/>
        </w:tabs>
        <w:ind w:left="142" w:hanging="14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</w:abstractNum>
  <w:abstractNum w:abstractNumId="24" w15:restartNumberingAfterBreak="0">
    <w:nsid w:val="703E569D"/>
    <w:multiLevelType w:val="hybridMultilevel"/>
    <w:tmpl w:val="D12C0886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71300BAB"/>
    <w:multiLevelType w:val="hybridMultilevel"/>
    <w:tmpl w:val="A370AC2A"/>
    <w:lvl w:ilvl="0" w:tplc="56C662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1C03B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90A1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9EC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64DA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0247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4814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BCE1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9E31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C7453"/>
    <w:multiLevelType w:val="multilevel"/>
    <w:tmpl w:val="AE94F8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7D242E15"/>
    <w:multiLevelType w:val="multilevel"/>
    <w:tmpl w:val="3A461A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num w:numId="1">
    <w:abstractNumId w:val="10"/>
  </w:num>
  <w:num w:numId="2">
    <w:abstractNumId w:val="24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5"/>
  </w:num>
  <w:num w:numId="6">
    <w:abstractNumId w:val="11"/>
  </w:num>
  <w:num w:numId="7">
    <w:abstractNumId w:val="8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2"/>
  </w:num>
  <w:num w:numId="11">
    <w:abstractNumId w:val="19"/>
  </w:num>
  <w:num w:numId="12">
    <w:abstractNumId w:val="13"/>
  </w:num>
  <w:num w:numId="13">
    <w:abstractNumId w:val="2"/>
  </w:num>
  <w:num w:numId="14">
    <w:abstractNumId w:val="6"/>
  </w:num>
  <w:num w:numId="15">
    <w:abstractNumId w:val="18"/>
  </w:num>
  <w:num w:numId="16">
    <w:abstractNumId w:val="3"/>
  </w:num>
  <w:num w:numId="17">
    <w:abstractNumId w:val="21"/>
  </w:num>
  <w:num w:numId="18">
    <w:abstractNumId w:val="23"/>
  </w:num>
  <w:num w:numId="19">
    <w:abstractNumId w:val="22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16"/>
  </w:num>
  <w:num w:numId="23">
    <w:abstractNumId w:val="4"/>
  </w:num>
  <w:num w:numId="24">
    <w:abstractNumId w:val="26"/>
  </w:num>
  <w:num w:numId="25">
    <w:abstractNumId w:val="14"/>
  </w:num>
  <w:num w:numId="26">
    <w:abstractNumId w:val="27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0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3CB"/>
    <w:rsid w:val="000025D1"/>
    <w:rsid w:val="00016EB9"/>
    <w:rsid w:val="00020B90"/>
    <w:rsid w:val="00027F6B"/>
    <w:rsid w:val="00035233"/>
    <w:rsid w:val="000523CB"/>
    <w:rsid w:val="000549D1"/>
    <w:rsid w:val="00092E0B"/>
    <w:rsid w:val="000948F7"/>
    <w:rsid w:val="000A1CE1"/>
    <w:rsid w:val="000A6E50"/>
    <w:rsid w:val="000E4CA4"/>
    <w:rsid w:val="000F1CD6"/>
    <w:rsid w:val="0011397A"/>
    <w:rsid w:val="00123289"/>
    <w:rsid w:val="0012343A"/>
    <w:rsid w:val="00142FF6"/>
    <w:rsid w:val="001463A3"/>
    <w:rsid w:val="00146CA8"/>
    <w:rsid w:val="00146F9C"/>
    <w:rsid w:val="0017346E"/>
    <w:rsid w:val="00190A9E"/>
    <w:rsid w:val="001C4B7F"/>
    <w:rsid w:val="001F3792"/>
    <w:rsid w:val="001F3933"/>
    <w:rsid w:val="002152C8"/>
    <w:rsid w:val="002610ED"/>
    <w:rsid w:val="00266BBE"/>
    <w:rsid w:val="00276B14"/>
    <w:rsid w:val="00291632"/>
    <w:rsid w:val="002B07F2"/>
    <w:rsid w:val="002D751E"/>
    <w:rsid w:val="002E11EA"/>
    <w:rsid w:val="002E3C82"/>
    <w:rsid w:val="002F5F65"/>
    <w:rsid w:val="003006CF"/>
    <w:rsid w:val="00344E3C"/>
    <w:rsid w:val="003471FF"/>
    <w:rsid w:val="003525AD"/>
    <w:rsid w:val="00366C41"/>
    <w:rsid w:val="00380B94"/>
    <w:rsid w:val="003A5FF7"/>
    <w:rsid w:val="003C0B5B"/>
    <w:rsid w:val="003E50A7"/>
    <w:rsid w:val="003F1ED5"/>
    <w:rsid w:val="00402133"/>
    <w:rsid w:val="00434B4B"/>
    <w:rsid w:val="004370FA"/>
    <w:rsid w:val="00445433"/>
    <w:rsid w:val="00457AF1"/>
    <w:rsid w:val="004612CC"/>
    <w:rsid w:val="004726FE"/>
    <w:rsid w:val="004965B6"/>
    <w:rsid w:val="004A315E"/>
    <w:rsid w:val="004D017B"/>
    <w:rsid w:val="004E2899"/>
    <w:rsid w:val="004F1721"/>
    <w:rsid w:val="00510A8B"/>
    <w:rsid w:val="00522782"/>
    <w:rsid w:val="00525A16"/>
    <w:rsid w:val="00537BF8"/>
    <w:rsid w:val="0057729F"/>
    <w:rsid w:val="005907F6"/>
    <w:rsid w:val="005A2FDF"/>
    <w:rsid w:val="005A3AD8"/>
    <w:rsid w:val="005B0424"/>
    <w:rsid w:val="005B24AC"/>
    <w:rsid w:val="005B37C9"/>
    <w:rsid w:val="005C5294"/>
    <w:rsid w:val="005E0D62"/>
    <w:rsid w:val="005E6AFF"/>
    <w:rsid w:val="005E76FB"/>
    <w:rsid w:val="005F3BAE"/>
    <w:rsid w:val="0061133C"/>
    <w:rsid w:val="00631C1C"/>
    <w:rsid w:val="00632501"/>
    <w:rsid w:val="0066593D"/>
    <w:rsid w:val="00676148"/>
    <w:rsid w:val="006A14AC"/>
    <w:rsid w:val="006B69AC"/>
    <w:rsid w:val="006C4EF8"/>
    <w:rsid w:val="00721831"/>
    <w:rsid w:val="00733F12"/>
    <w:rsid w:val="00786BEA"/>
    <w:rsid w:val="007925B7"/>
    <w:rsid w:val="007B1333"/>
    <w:rsid w:val="007E1FFD"/>
    <w:rsid w:val="007F735D"/>
    <w:rsid w:val="00807F5D"/>
    <w:rsid w:val="008310B1"/>
    <w:rsid w:val="008663C6"/>
    <w:rsid w:val="00867B57"/>
    <w:rsid w:val="008E45BB"/>
    <w:rsid w:val="008F55C9"/>
    <w:rsid w:val="008F74C3"/>
    <w:rsid w:val="00915DBB"/>
    <w:rsid w:val="0094208A"/>
    <w:rsid w:val="00952B11"/>
    <w:rsid w:val="00966B4E"/>
    <w:rsid w:val="00986833"/>
    <w:rsid w:val="00990FEB"/>
    <w:rsid w:val="00991B39"/>
    <w:rsid w:val="009A5BCE"/>
    <w:rsid w:val="009C4E15"/>
    <w:rsid w:val="009D5BE9"/>
    <w:rsid w:val="009E1E40"/>
    <w:rsid w:val="009E590B"/>
    <w:rsid w:val="00A1642B"/>
    <w:rsid w:val="00A5134D"/>
    <w:rsid w:val="00A537F8"/>
    <w:rsid w:val="00A81B06"/>
    <w:rsid w:val="00A83071"/>
    <w:rsid w:val="00A97773"/>
    <w:rsid w:val="00AA79B7"/>
    <w:rsid w:val="00AB5A05"/>
    <w:rsid w:val="00AB70CA"/>
    <w:rsid w:val="00B13568"/>
    <w:rsid w:val="00B23864"/>
    <w:rsid w:val="00B23E22"/>
    <w:rsid w:val="00B268D1"/>
    <w:rsid w:val="00B33EDB"/>
    <w:rsid w:val="00B34F78"/>
    <w:rsid w:val="00B902F0"/>
    <w:rsid w:val="00B92A15"/>
    <w:rsid w:val="00BB298C"/>
    <w:rsid w:val="00BB2E76"/>
    <w:rsid w:val="00BC506D"/>
    <w:rsid w:val="00BD7DFD"/>
    <w:rsid w:val="00C00B0D"/>
    <w:rsid w:val="00C00DC6"/>
    <w:rsid w:val="00C06131"/>
    <w:rsid w:val="00C32238"/>
    <w:rsid w:val="00C33959"/>
    <w:rsid w:val="00C86B3C"/>
    <w:rsid w:val="00CA7308"/>
    <w:rsid w:val="00CD3687"/>
    <w:rsid w:val="00CD762F"/>
    <w:rsid w:val="00CE41F0"/>
    <w:rsid w:val="00CF0E7B"/>
    <w:rsid w:val="00D072CD"/>
    <w:rsid w:val="00D12625"/>
    <w:rsid w:val="00D26738"/>
    <w:rsid w:val="00D37D8F"/>
    <w:rsid w:val="00D639E2"/>
    <w:rsid w:val="00D653EC"/>
    <w:rsid w:val="00D702B6"/>
    <w:rsid w:val="00D71CC4"/>
    <w:rsid w:val="00D96C9C"/>
    <w:rsid w:val="00D97464"/>
    <w:rsid w:val="00DA4A47"/>
    <w:rsid w:val="00DB777D"/>
    <w:rsid w:val="00DF683B"/>
    <w:rsid w:val="00E03CE5"/>
    <w:rsid w:val="00E0696B"/>
    <w:rsid w:val="00E2648C"/>
    <w:rsid w:val="00E515A6"/>
    <w:rsid w:val="00E64655"/>
    <w:rsid w:val="00E71C97"/>
    <w:rsid w:val="00E728AE"/>
    <w:rsid w:val="00E81A58"/>
    <w:rsid w:val="00E92194"/>
    <w:rsid w:val="00EA5286"/>
    <w:rsid w:val="00EA5E5B"/>
    <w:rsid w:val="00EA7B26"/>
    <w:rsid w:val="00EC44C6"/>
    <w:rsid w:val="00EC7147"/>
    <w:rsid w:val="00ED6992"/>
    <w:rsid w:val="00ED7C0C"/>
    <w:rsid w:val="00EE06DE"/>
    <w:rsid w:val="00F01A52"/>
    <w:rsid w:val="00F7587E"/>
    <w:rsid w:val="00F75B23"/>
    <w:rsid w:val="00F92076"/>
    <w:rsid w:val="00FA0A10"/>
    <w:rsid w:val="00FB2661"/>
    <w:rsid w:val="00FE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C3099"/>
  <w15:chartTrackingRefBased/>
  <w15:docId w15:val="{09B98562-BD46-4C14-AC32-F88B9F2A6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3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H1,H11,H12,H13,H14,H111,H121,H15,H112,H122,H16,H113,H123,H17,H114,H124,H18,H115,H125,H19,H110,H116,H126,H117,H127,H118,H128,H131,H141,H1111,H1211,H151,H1121,H1221,H161,H1131,H1231,H171,H1141,H1241,H181,H1151,H1251,H191,H1101,H1161,H1261,H1171"/>
    <w:basedOn w:val="Normal"/>
    <w:next w:val="Normal"/>
    <w:link w:val="Heading1Char"/>
    <w:qFormat/>
    <w:rsid w:val="000523CB"/>
    <w:pPr>
      <w:keepNext/>
      <w:jc w:val="center"/>
      <w:outlineLvl w:val="0"/>
    </w:pPr>
    <w:rPr>
      <w:b/>
      <w:bCs/>
      <w:lang w:val="x-none" w:eastAsia="x-none"/>
    </w:rPr>
  </w:style>
  <w:style w:type="paragraph" w:styleId="Heading2">
    <w:name w:val="heading 2"/>
    <w:aliases w:val="Title Header2,Heading 2 Char1,Heading 2 Char Char,H2, Char"/>
    <w:basedOn w:val="Normal"/>
    <w:next w:val="Normal"/>
    <w:link w:val="Heading2Char2"/>
    <w:qFormat/>
    <w:rsid w:val="000523CB"/>
    <w:pPr>
      <w:keepNext/>
      <w:outlineLvl w:val="1"/>
    </w:pPr>
    <w:rPr>
      <w:b/>
      <w:bCs/>
      <w:color w:val="000000"/>
      <w:lang w:val="x-none" w:eastAsia="x-none"/>
    </w:rPr>
  </w:style>
  <w:style w:type="paragraph" w:styleId="Heading3">
    <w:name w:val="heading 3"/>
    <w:aliases w:val="H3,H31,H32,H33,H311,H321,H34,H312,H322,H35,H313,H323,H36,H37,H314,H324,H38,H315,H325,H39,H316,H326,H331,H3111,H3211,H341,H3121,H3221,H351,H3131,H3231,H361,H371,H3141,H3241,H381,H3151,H3251,Section Header3,Sub-Clause Paragraph"/>
    <w:basedOn w:val="Normal"/>
    <w:next w:val="Heading4"/>
    <w:link w:val="Heading3Char"/>
    <w:qFormat/>
    <w:rsid w:val="000523CB"/>
    <w:pPr>
      <w:spacing w:before="60" w:after="60"/>
      <w:jc w:val="both"/>
      <w:outlineLvl w:val="2"/>
    </w:pPr>
    <w:rPr>
      <w:szCs w:val="20"/>
      <w:lang w:val="x-none" w:eastAsia="x-none"/>
    </w:rPr>
  </w:style>
  <w:style w:type="paragraph" w:styleId="Heading4">
    <w:name w:val="heading 4"/>
    <w:aliases w:val=" Sub-Clause Sub-paragraph,Sub-Clause Sub-paragraph,Heading 4 Char Char Char Char,H4,Heading 4 Char Char Char Char Char"/>
    <w:basedOn w:val="Normal"/>
    <w:next w:val="Normal"/>
    <w:link w:val="Heading4Char"/>
    <w:qFormat/>
    <w:rsid w:val="000523CB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Heading5">
    <w:name w:val="heading 5"/>
    <w:aliases w:val="H5"/>
    <w:basedOn w:val="Normal"/>
    <w:next w:val="Normal"/>
    <w:link w:val="Heading5Char"/>
    <w:qFormat/>
    <w:rsid w:val="000523CB"/>
    <w:pPr>
      <w:spacing w:before="240" w:after="60"/>
      <w:outlineLvl w:val="4"/>
    </w:pPr>
    <w:rPr>
      <w:sz w:val="20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0523CB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0523CB"/>
    <w:pPr>
      <w:keepNext/>
      <w:tabs>
        <w:tab w:val="num" w:pos="720"/>
      </w:tabs>
      <w:ind w:firstLine="360"/>
      <w:jc w:val="center"/>
      <w:outlineLvl w:val="6"/>
    </w:pPr>
    <w:rPr>
      <w:b/>
      <w:bCs/>
      <w:caps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0523CB"/>
    <w:pPr>
      <w:spacing w:before="240" w:after="60"/>
      <w:outlineLvl w:val="7"/>
    </w:pPr>
    <w:rPr>
      <w:i/>
      <w:iCs/>
      <w:lang w:val="x-none" w:eastAsia="x-none"/>
    </w:rPr>
  </w:style>
  <w:style w:type="paragraph" w:styleId="Heading9">
    <w:name w:val="heading 9"/>
    <w:next w:val="Normal"/>
    <w:link w:val="Heading9Char"/>
    <w:qFormat/>
    <w:rsid w:val="000523CB"/>
    <w:pPr>
      <w:keepNext/>
      <w:tabs>
        <w:tab w:val="num" w:pos="2304"/>
      </w:tabs>
      <w:spacing w:after="0" w:line="240" w:lineRule="auto"/>
      <w:ind w:left="2304" w:hanging="1584"/>
      <w:outlineLvl w:val="8"/>
    </w:pPr>
    <w:rPr>
      <w:rFonts w:ascii="Times New Roman" w:eastAsia="ヒラギノ角ゴ Pro W3" w:hAnsi="Times New Roman" w:cs="Times New Roman"/>
      <w:color w:val="000000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1 Char,H12 Char,H13 Char,H14 Char,H111 Char,H121 Char,H15 Char,H112 Char,H122 Char,H16 Char,H113 Char,H123 Char,H17 Char,H114 Char,H124 Char,H18 Char,H115 Char,H125 Char,H19 Char,H110 Char,H116 Char,H126 Char,H117 Char,H127 Char"/>
    <w:basedOn w:val="DefaultParagraphFont"/>
    <w:link w:val="Heading1"/>
    <w:rsid w:val="000523CB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Heading2Char">
    <w:name w:val="Heading 2 Char"/>
    <w:basedOn w:val="DefaultParagraphFont"/>
    <w:uiPriority w:val="9"/>
    <w:semiHidden/>
    <w:rsid w:val="000523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aliases w:val="H3 Char,H31 Char,H32 Char,H33 Char,H311 Char,H321 Char,H34 Char,H312 Char,H322 Char,H35 Char,H313 Char,H323 Char,H36 Char,H37 Char,H314 Char,H324 Char,H38 Char,H315 Char,H325 Char,H39 Char,H316 Char,H326 Char,H331 Char,H3111 Char"/>
    <w:basedOn w:val="DefaultParagraphFont"/>
    <w:link w:val="Heading3"/>
    <w:rsid w:val="000523C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Heading4Char">
    <w:name w:val="Heading 4 Char"/>
    <w:aliases w:val=" Sub-Clause Sub-paragraph Char,Sub-Clause Sub-paragraph Char,Heading 4 Char Char Char Char Char1,H4 Char,Heading 4 Char Char Char Char Char Char"/>
    <w:basedOn w:val="DefaultParagraphFont"/>
    <w:link w:val="Heading4"/>
    <w:rsid w:val="000523CB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aliases w:val="H5 Char"/>
    <w:basedOn w:val="DefaultParagraphFont"/>
    <w:link w:val="Heading5"/>
    <w:rsid w:val="000523C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Heading6Char">
    <w:name w:val="Heading 6 Char"/>
    <w:basedOn w:val="DefaultParagraphFont"/>
    <w:link w:val="Heading6"/>
    <w:rsid w:val="000523CB"/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character" w:customStyle="1" w:styleId="Heading7Char">
    <w:name w:val="Heading 7 Char"/>
    <w:basedOn w:val="DefaultParagraphFont"/>
    <w:link w:val="Heading7"/>
    <w:rsid w:val="000523CB"/>
    <w:rPr>
      <w:rFonts w:ascii="Times New Roman" w:eastAsia="Times New Roman" w:hAnsi="Times New Roman" w:cs="Times New Roman"/>
      <w:b/>
      <w:bCs/>
      <w:caps/>
      <w:sz w:val="24"/>
      <w:szCs w:val="24"/>
      <w:lang w:val="x-none" w:eastAsia="x-none"/>
    </w:rPr>
  </w:style>
  <w:style w:type="character" w:customStyle="1" w:styleId="Heading8Char">
    <w:name w:val="Heading 8 Char"/>
    <w:basedOn w:val="DefaultParagraphFont"/>
    <w:link w:val="Heading8"/>
    <w:rsid w:val="000523CB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Heading9Char">
    <w:name w:val="Heading 9 Char"/>
    <w:basedOn w:val="DefaultParagraphFont"/>
    <w:link w:val="Heading9"/>
    <w:rsid w:val="000523CB"/>
    <w:rPr>
      <w:rFonts w:ascii="Times New Roman" w:eastAsia="ヒラギノ角ゴ Pro W3" w:hAnsi="Times New Roman" w:cs="Times New Roman"/>
      <w:color w:val="000000"/>
      <w:sz w:val="40"/>
      <w:szCs w:val="20"/>
      <w:lang w:eastAsia="lt-LT"/>
    </w:rPr>
  </w:style>
  <w:style w:type="character" w:customStyle="1" w:styleId="Heading2Char2">
    <w:name w:val="Heading 2 Char2"/>
    <w:aliases w:val="Title Header2 Char,Heading 2 Char1 Char,Heading 2 Char Char Char,H2 Char, Char Char1"/>
    <w:link w:val="Heading2"/>
    <w:rsid w:val="000523CB"/>
    <w:rPr>
      <w:rFonts w:ascii="Times New Roman" w:eastAsia="Times New Roman" w:hAnsi="Times New Roman" w:cs="Times New Roman"/>
      <w:b/>
      <w:bCs/>
      <w:color w:val="000000"/>
      <w:sz w:val="24"/>
      <w:szCs w:val="24"/>
      <w:lang w:val="x-none" w:eastAsia="x-none"/>
    </w:rPr>
  </w:style>
  <w:style w:type="paragraph" w:styleId="BodyText">
    <w:name w:val="Body Text"/>
    <w:aliases w:val=" Char Char,body text,contents,bt,Corps de texte,body tesx,heading_txt,bodytxy2...,bodytxy2,Body Text - Level 2,??2,Head3NoNumber,?drad,ändrad,Body Text Ro,body indent, ändrad,Body single,EHPT,Body Text2,Body Text1,Standard paragraph"/>
    <w:basedOn w:val="Normal"/>
    <w:link w:val="BodyTextChar"/>
    <w:rsid w:val="000523CB"/>
    <w:pPr>
      <w:spacing w:after="120"/>
    </w:pPr>
    <w:rPr>
      <w:lang w:val="x-none" w:eastAsia="x-none"/>
    </w:rPr>
  </w:style>
  <w:style w:type="character" w:customStyle="1" w:styleId="BodyTextChar">
    <w:name w:val="Body Text Char"/>
    <w:aliases w:val=" Char Char Char,body text Char,contents Char,bt Char,Corps de texte Char,body tesx Char,heading_txt Char,bodytxy2... Char,bodytxy2 Char,Body Text - Level 2 Char,??2 Char,Head3NoNumber Char,?drad Char,ändrad Char,Body Text Ro Char"/>
    <w:basedOn w:val="DefaultParagraphFont"/>
    <w:link w:val="BodyText"/>
    <w:rsid w:val="000523C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BodyTextIndentChar"/>
    <w:uiPriority w:val="99"/>
    <w:rsid w:val="000523CB"/>
    <w:pPr>
      <w:spacing w:after="120"/>
      <w:ind w:left="283"/>
    </w:pPr>
    <w:rPr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523C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aliases w:val="Alna"/>
    <w:rsid w:val="000523CB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0523CB"/>
    <w:pPr>
      <w:spacing w:after="120" w:line="480" w:lineRule="auto"/>
      <w:ind w:left="283"/>
    </w:pPr>
    <w:rPr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0523C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oint1">
    <w:name w:val="Point 1"/>
    <w:basedOn w:val="Normal"/>
    <w:rsid w:val="000523CB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customStyle="1" w:styleId="LIST--Simple1">
    <w:name w:val="LIST -- Simple 1"/>
    <w:basedOn w:val="Normal"/>
    <w:autoRedefine/>
    <w:rsid w:val="000523CB"/>
    <w:pPr>
      <w:tabs>
        <w:tab w:val="left" w:pos="2520"/>
      </w:tabs>
      <w:jc w:val="both"/>
    </w:pPr>
    <w:rPr>
      <w:rFonts w:eastAsia="Arial Unicode MS"/>
      <w:snapToGrid w:val="0"/>
      <w:szCs w:val="18"/>
    </w:rPr>
  </w:style>
  <w:style w:type="character" w:styleId="FollowedHyperlink">
    <w:name w:val="FollowedHyperlink"/>
    <w:rsid w:val="000523CB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rsid w:val="000523CB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0523C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Footer">
    <w:name w:val="footer"/>
    <w:basedOn w:val="Normal"/>
    <w:link w:val="FooterChar"/>
    <w:rsid w:val="000523CB"/>
    <w:pPr>
      <w:tabs>
        <w:tab w:val="center" w:pos="4153"/>
        <w:tab w:val="right" w:pos="8306"/>
      </w:tabs>
    </w:pPr>
    <w:rPr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0523C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entrboldm">
    <w:name w:val="centrboldm"/>
    <w:basedOn w:val="Normal"/>
    <w:rsid w:val="000523CB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styleId="Header">
    <w:name w:val="header"/>
    <w:aliases w:val="Specialioji žyma"/>
    <w:basedOn w:val="Normal"/>
    <w:link w:val="HeaderChar"/>
    <w:uiPriority w:val="99"/>
    <w:rsid w:val="000523CB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HeaderChar">
    <w:name w:val="Header Char"/>
    <w:aliases w:val="Specialioji žyma Char"/>
    <w:basedOn w:val="DefaultParagraphFont"/>
    <w:link w:val="Header"/>
    <w:uiPriority w:val="99"/>
    <w:rsid w:val="000523C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bodytext0">
    <w:name w:val="bodytext"/>
    <w:basedOn w:val="Normal"/>
    <w:rsid w:val="000523CB"/>
    <w:pPr>
      <w:autoSpaceDE w:val="0"/>
      <w:autoSpaceDN w:val="0"/>
      <w:ind w:firstLine="312"/>
      <w:jc w:val="both"/>
    </w:pPr>
    <w:rPr>
      <w:rFonts w:ascii="TIMESLT" w:hAnsi="TIMESLT"/>
      <w:sz w:val="20"/>
      <w:szCs w:val="20"/>
      <w:lang w:eastAsia="lt-LT"/>
    </w:rPr>
  </w:style>
  <w:style w:type="paragraph" w:customStyle="1" w:styleId="mazas">
    <w:name w:val="mazas"/>
    <w:basedOn w:val="Normal"/>
    <w:rsid w:val="000523CB"/>
    <w:pPr>
      <w:autoSpaceDE w:val="0"/>
      <w:autoSpaceDN w:val="0"/>
      <w:ind w:firstLine="312"/>
      <w:jc w:val="both"/>
    </w:pPr>
    <w:rPr>
      <w:rFonts w:ascii="TIMESLT" w:hAnsi="TIMESLT"/>
      <w:color w:val="000000"/>
      <w:sz w:val="8"/>
      <w:szCs w:val="8"/>
      <w:lang w:eastAsia="lt-LT"/>
    </w:rPr>
  </w:style>
  <w:style w:type="paragraph" w:styleId="HTMLPreformatted">
    <w:name w:val="HTML Preformatted"/>
    <w:basedOn w:val="Normal"/>
    <w:link w:val="HTMLPreformattedChar"/>
    <w:rsid w:val="000523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rsid w:val="000523CB"/>
    <w:rPr>
      <w:rFonts w:ascii="Courier New" w:eastAsia="Courier New" w:hAnsi="Courier New" w:cs="Times New Roman"/>
      <w:sz w:val="20"/>
      <w:szCs w:val="20"/>
      <w:lang w:val="x-none" w:eastAsia="x-none"/>
    </w:rPr>
  </w:style>
  <w:style w:type="paragraph" w:customStyle="1" w:styleId="Style4">
    <w:name w:val="Style 4"/>
    <w:basedOn w:val="Normal"/>
    <w:rsid w:val="000523CB"/>
    <w:pPr>
      <w:widowControl w:val="0"/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normaltableau">
    <w:name w:val="normal_tableau"/>
    <w:basedOn w:val="Normal"/>
    <w:rsid w:val="000523CB"/>
    <w:pPr>
      <w:spacing w:before="120" w:after="120"/>
      <w:jc w:val="both"/>
    </w:pPr>
    <w:rPr>
      <w:rFonts w:ascii="Optima" w:hAnsi="Optima"/>
      <w:sz w:val="22"/>
      <w:szCs w:val="20"/>
    </w:rPr>
  </w:style>
  <w:style w:type="character" w:styleId="Strong">
    <w:name w:val="Strong"/>
    <w:qFormat/>
    <w:rsid w:val="000523CB"/>
    <w:rPr>
      <w:b/>
      <w:bCs/>
    </w:rPr>
  </w:style>
  <w:style w:type="character" w:styleId="PageNumber">
    <w:name w:val="page number"/>
    <w:basedOn w:val="DefaultParagraphFont"/>
    <w:rsid w:val="000523CB"/>
  </w:style>
  <w:style w:type="character" w:customStyle="1" w:styleId="BalloonTextChar">
    <w:name w:val="Balloon Text Char"/>
    <w:link w:val="BalloonText"/>
    <w:semiHidden/>
    <w:rsid w:val="000523CB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523CB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0523CB"/>
    <w:rPr>
      <w:rFonts w:ascii="Segoe UI" w:eastAsia="Times New Roman" w:hAnsi="Segoe UI" w:cs="Segoe UI"/>
      <w:sz w:val="18"/>
      <w:szCs w:val="18"/>
    </w:rPr>
  </w:style>
  <w:style w:type="character" w:customStyle="1" w:styleId="CommentTextChar">
    <w:name w:val="Comment Text Char"/>
    <w:aliases w:val="Diagrama Char"/>
    <w:link w:val="CommentText"/>
    <w:uiPriority w:val="99"/>
    <w:semiHidden/>
    <w:rsid w:val="000523CB"/>
    <w:rPr>
      <w:rFonts w:ascii="Times New Roman" w:eastAsia="Times New Roman" w:hAnsi="Times New Roman"/>
    </w:rPr>
  </w:style>
  <w:style w:type="paragraph" w:styleId="CommentText">
    <w:name w:val="annotation text"/>
    <w:aliases w:val="Diagrama"/>
    <w:basedOn w:val="Normal"/>
    <w:link w:val="CommentTextChar"/>
    <w:uiPriority w:val="99"/>
    <w:semiHidden/>
    <w:rsid w:val="000523CB"/>
    <w:rPr>
      <w:rFonts w:cstheme="minorBidi"/>
      <w:sz w:val="22"/>
      <w:szCs w:val="22"/>
    </w:rPr>
  </w:style>
  <w:style w:type="character" w:customStyle="1" w:styleId="CommentTextChar1">
    <w:name w:val="Comment Text Char1"/>
    <w:basedOn w:val="DefaultParagraphFont"/>
    <w:uiPriority w:val="99"/>
    <w:semiHidden/>
    <w:rsid w:val="000523CB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link w:val="CommentSubject"/>
    <w:semiHidden/>
    <w:rsid w:val="000523CB"/>
    <w:rPr>
      <w:rFonts w:ascii="Times New Roman" w:eastAsia="Times New Roman" w:hAnsi="Times New Roman"/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523CB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0523CB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iagramaDiagrama1DiagramaDiagramaDiagramaCharDiagramaDiagramaCharCharDiagramaDiagramaCharDiagramaDiagramaCharDiagramaDiagramaCharCharDiagramaDiagramaCharDiagramaDiagramaDiagrama">
    <w:name w:val="Diagrama Diagrama1 Diagrama Diagrama Diagrama Char Diagrama Diagrama Char Char Diagrama Diagrama Char Diagrama Diagrama Char Diagrama Diagrama Char Char Diagrama Diagrama Char Diagrama Diagrama Diagrama"/>
    <w:basedOn w:val="Normal"/>
    <w:rsid w:val="000523C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1DiagramaDiagramaDiagramaCharDiagramaDiagramaCharCharDiagramaDiagramaCharDiagramaDiagramaCharDiagramaDiagramaCharCharDiagramaDiagramaChar">
    <w:name w:val="Diagrama Diagrama1 Diagrama Diagrama Diagrama Char Diagrama Diagrama Char Char Diagrama Diagrama Char Diagrama Diagrama Char Diagrama Diagrama Char Char Diagrama Diagrama Char"/>
    <w:basedOn w:val="Normal"/>
    <w:rsid w:val="000523C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0523CB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0523C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raopastraipa1">
    <w:name w:val="Sąrašo pastraipa1"/>
    <w:basedOn w:val="Normal"/>
    <w:qFormat/>
    <w:rsid w:val="000523CB"/>
    <w:pPr>
      <w:ind w:left="720"/>
      <w:contextualSpacing/>
    </w:pPr>
  </w:style>
  <w:style w:type="paragraph" w:styleId="Caption">
    <w:name w:val="caption"/>
    <w:basedOn w:val="Normal"/>
    <w:next w:val="Normal"/>
    <w:qFormat/>
    <w:rsid w:val="000523CB"/>
    <w:pPr>
      <w:jc w:val="center"/>
    </w:pPr>
    <w:rPr>
      <w:b/>
      <w:sz w:val="28"/>
      <w:szCs w:val="20"/>
      <w:lang w:eastAsia="lt-LT" w:bidi="en-US"/>
    </w:rPr>
  </w:style>
  <w:style w:type="paragraph" w:styleId="BlockText">
    <w:name w:val="Block Text"/>
    <w:basedOn w:val="Normal"/>
    <w:rsid w:val="000523CB"/>
    <w:pPr>
      <w:shd w:val="clear" w:color="auto" w:fill="FFFFFF"/>
      <w:ind w:left="2325" w:right="2194"/>
      <w:jc w:val="center"/>
    </w:pPr>
    <w:rPr>
      <w:color w:val="000000"/>
      <w:spacing w:val="7"/>
    </w:rPr>
  </w:style>
  <w:style w:type="paragraph" w:customStyle="1" w:styleId="Pagrindinistekstas1">
    <w:name w:val="Pagrindinis tekstas1"/>
    <w:rsid w:val="000523CB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Char1DiagramaDiagrama">
    <w:name w:val="Char Char1 Diagrama Diagrama"/>
    <w:basedOn w:val="Normal"/>
    <w:rsid w:val="000523C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DiagramaDiagramaDiagramaCharCharDiagramaDiagramaCharCharDiagramaDiagramaCharDiagramaDiagramaChar">
    <w:name w:val="Char Char Diagrama Diagrama Diagrama Char Char Diagrama Diagrama Char Char Diagrama Diagrama Char Diagrama Diagrama Char"/>
    <w:basedOn w:val="Normal"/>
    <w:rsid w:val="000523C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entrBoldm0">
    <w:name w:val="CentrBoldm"/>
    <w:basedOn w:val="Normal"/>
    <w:rsid w:val="000523CB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LentaCENTR">
    <w:name w:val="Lenta CENTR"/>
    <w:basedOn w:val="Pagrindinistekstas1"/>
    <w:rsid w:val="000523CB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MAZAS0">
    <w:name w:val="MAZAS"/>
    <w:rsid w:val="000523CB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DiagramaDiagrama1">
    <w:name w:val="Diagrama Diagrama1"/>
    <w:basedOn w:val="Normal"/>
    <w:rsid w:val="000523C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ListParagraph1">
    <w:name w:val="List Paragraph1"/>
    <w:basedOn w:val="Normal"/>
    <w:qFormat/>
    <w:rsid w:val="000523CB"/>
    <w:pPr>
      <w:ind w:left="720"/>
      <w:contextualSpacing/>
    </w:pPr>
    <w:rPr>
      <w:szCs w:val="20"/>
      <w:lang w:eastAsia="lt-LT"/>
    </w:rPr>
  </w:style>
  <w:style w:type="paragraph" w:customStyle="1" w:styleId="ListParagraph3">
    <w:name w:val="List Paragraph3"/>
    <w:basedOn w:val="Normal"/>
    <w:uiPriority w:val="34"/>
    <w:qFormat/>
    <w:rsid w:val="000523CB"/>
    <w:pPr>
      <w:ind w:left="720"/>
      <w:contextualSpacing/>
    </w:pPr>
    <w:rPr>
      <w:rFonts w:eastAsia="Calibri"/>
    </w:rPr>
  </w:style>
  <w:style w:type="paragraph" w:customStyle="1" w:styleId="tin">
    <w:name w:val="tin"/>
    <w:basedOn w:val="Normal"/>
    <w:rsid w:val="000523CB"/>
    <w:pPr>
      <w:spacing w:before="100" w:beforeAutospacing="1" w:after="100" w:afterAutospacing="1"/>
    </w:pPr>
    <w:rPr>
      <w:lang w:eastAsia="lt-LT"/>
    </w:rPr>
  </w:style>
  <w:style w:type="paragraph" w:styleId="PlainText">
    <w:name w:val="Plain Text"/>
    <w:basedOn w:val="Normal"/>
    <w:link w:val="PlainTextChar"/>
    <w:unhideWhenUsed/>
    <w:rsid w:val="000523CB"/>
    <w:rPr>
      <w:rFonts w:ascii="Consolas" w:eastAsia="Calibri" w:hAnsi="Consolas"/>
      <w:sz w:val="21"/>
      <w:szCs w:val="21"/>
      <w:lang w:val="en-US" w:eastAsia="x-none"/>
    </w:rPr>
  </w:style>
  <w:style w:type="character" w:customStyle="1" w:styleId="PlainTextChar">
    <w:name w:val="Plain Text Char"/>
    <w:basedOn w:val="DefaultParagraphFont"/>
    <w:link w:val="PlainText"/>
    <w:rsid w:val="000523CB"/>
    <w:rPr>
      <w:rFonts w:ascii="Consolas" w:eastAsia="Calibri" w:hAnsi="Consolas" w:cs="Times New Roman"/>
      <w:sz w:val="21"/>
      <w:szCs w:val="21"/>
      <w:lang w:val="en-US" w:eastAsia="x-none"/>
    </w:rPr>
  </w:style>
  <w:style w:type="paragraph" w:customStyle="1" w:styleId="ListParagraph2">
    <w:name w:val="List Paragraph2"/>
    <w:basedOn w:val="Normal"/>
    <w:qFormat/>
    <w:rsid w:val="000523CB"/>
    <w:pPr>
      <w:ind w:left="720"/>
    </w:pPr>
    <w:rPr>
      <w:rFonts w:eastAsia="Calibri"/>
      <w:lang w:val="en-US"/>
    </w:rPr>
  </w:style>
  <w:style w:type="character" w:customStyle="1" w:styleId="typewriter">
    <w:name w:val="typewriter"/>
    <w:basedOn w:val="DefaultParagraphFont"/>
    <w:rsid w:val="000523CB"/>
  </w:style>
  <w:style w:type="character" w:customStyle="1" w:styleId="StyleBodyTextItalicChar">
    <w:name w:val="Style Body Text + Italic Char"/>
    <w:link w:val="StyleBodyTextItalic"/>
    <w:locked/>
    <w:rsid w:val="000523CB"/>
    <w:rPr>
      <w:b/>
      <w:bCs/>
      <w:iCs/>
      <w:lang w:val="x-none"/>
    </w:rPr>
  </w:style>
  <w:style w:type="paragraph" w:customStyle="1" w:styleId="StyleBodyTextItalic">
    <w:name w:val="Style Body Text + Italic"/>
    <w:basedOn w:val="BodyText"/>
    <w:link w:val="StyleBodyTextItalicChar"/>
    <w:rsid w:val="000523CB"/>
    <w:pPr>
      <w:numPr>
        <w:numId w:val="3"/>
      </w:numPr>
      <w:spacing w:after="0"/>
      <w:ind w:left="0" w:firstLine="680"/>
      <w:jc w:val="both"/>
    </w:pPr>
    <w:rPr>
      <w:rFonts w:asciiTheme="minorHAnsi" w:eastAsiaTheme="minorHAnsi" w:hAnsiTheme="minorHAnsi" w:cstheme="minorBidi"/>
      <w:b/>
      <w:bCs/>
      <w:iCs/>
      <w:sz w:val="22"/>
      <w:szCs w:val="22"/>
      <w:lang w:eastAsia="en-US"/>
    </w:rPr>
  </w:style>
  <w:style w:type="paragraph" w:customStyle="1" w:styleId="FM-heading3">
    <w:name w:val="FM-heading 3"/>
    <w:basedOn w:val="Heading3"/>
    <w:rsid w:val="000523CB"/>
    <w:pPr>
      <w:keepNext/>
      <w:numPr>
        <w:ilvl w:val="2"/>
        <w:numId w:val="4"/>
      </w:numPr>
      <w:tabs>
        <w:tab w:val="left" w:pos="709"/>
        <w:tab w:val="left" w:pos="1418"/>
        <w:tab w:val="left" w:pos="2126"/>
        <w:tab w:val="right" w:pos="9356"/>
      </w:tabs>
      <w:overflowPunct w:val="0"/>
      <w:autoSpaceDE w:val="0"/>
      <w:autoSpaceDN w:val="0"/>
      <w:adjustRightInd w:val="0"/>
      <w:spacing w:before="0" w:after="120"/>
      <w:jc w:val="left"/>
      <w:textAlignment w:val="baseline"/>
    </w:pPr>
    <w:rPr>
      <w:rFonts w:cs="Arial"/>
      <w:b/>
      <w:bCs/>
      <w:szCs w:val="26"/>
    </w:rPr>
  </w:style>
  <w:style w:type="paragraph" w:customStyle="1" w:styleId="Stilius2">
    <w:name w:val="Stilius2"/>
    <w:basedOn w:val="Normal"/>
    <w:rsid w:val="000523CB"/>
    <w:pPr>
      <w:numPr>
        <w:numId w:val="8"/>
      </w:numPr>
    </w:pPr>
    <w:rPr>
      <w:szCs w:val="20"/>
      <w:lang w:eastAsia="lt-LT"/>
    </w:rPr>
  </w:style>
  <w:style w:type="paragraph" w:styleId="ListBullet">
    <w:name w:val="List Bullet"/>
    <w:basedOn w:val="Normal"/>
    <w:autoRedefine/>
    <w:rsid w:val="000523CB"/>
    <w:pPr>
      <w:tabs>
        <w:tab w:val="num" w:pos="0"/>
      </w:tabs>
      <w:ind w:right="-81"/>
      <w:jc w:val="both"/>
    </w:pPr>
    <w:rPr>
      <w:rFonts w:eastAsia="MS Mincho"/>
    </w:rPr>
  </w:style>
  <w:style w:type="paragraph" w:customStyle="1" w:styleId="ColorfulList-Accent11">
    <w:name w:val="Colorful List - Accent 11"/>
    <w:basedOn w:val="Normal"/>
    <w:uiPriority w:val="34"/>
    <w:qFormat/>
    <w:rsid w:val="000523CB"/>
    <w:pPr>
      <w:ind w:left="720"/>
      <w:contextualSpacing/>
    </w:pPr>
    <w:rPr>
      <w:rFonts w:eastAsia="Calibri"/>
      <w:lang w:val="en-GB"/>
    </w:rPr>
  </w:style>
  <w:style w:type="paragraph" w:styleId="Title">
    <w:name w:val="Title"/>
    <w:basedOn w:val="Normal"/>
    <w:next w:val="Normal"/>
    <w:link w:val="TitleChar"/>
    <w:qFormat/>
    <w:rsid w:val="000523CB"/>
    <w:pPr>
      <w:spacing w:before="240" w:after="60"/>
      <w:ind w:firstLine="709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0523CB"/>
    <w:rPr>
      <w:rFonts w:ascii="Times New Roman" w:eastAsia="Times New Roman" w:hAnsi="Times New Roman" w:cs="Times New Roman"/>
      <w:b/>
      <w:bCs/>
      <w:kern w:val="28"/>
      <w:sz w:val="32"/>
      <w:szCs w:val="32"/>
      <w:lang w:val="x-none" w:eastAsia="x-none"/>
    </w:rPr>
  </w:style>
  <w:style w:type="paragraph" w:customStyle="1" w:styleId="FMAnormaltext">
    <w:name w:val="FM A normal text"/>
    <w:basedOn w:val="Normal"/>
    <w:rsid w:val="000523CB"/>
    <w:pPr>
      <w:tabs>
        <w:tab w:val="left" w:pos="1418"/>
        <w:tab w:val="left" w:pos="2126"/>
      </w:tabs>
      <w:overflowPunct w:val="0"/>
      <w:autoSpaceDE w:val="0"/>
      <w:autoSpaceDN w:val="0"/>
      <w:adjustRightInd w:val="0"/>
      <w:spacing w:after="120"/>
      <w:ind w:firstLine="720"/>
      <w:jc w:val="both"/>
      <w:textAlignment w:val="baseline"/>
    </w:pPr>
    <w:rPr>
      <w:sz w:val="22"/>
    </w:rPr>
  </w:style>
  <w:style w:type="paragraph" w:styleId="NormalWeb">
    <w:name w:val="Normal (Web)"/>
    <w:basedOn w:val="Normal"/>
    <w:rsid w:val="000523CB"/>
    <w:pPr>
      <w:spacing w:before="100" w:beforeAutospacing="1" w:after="100" w:afterAutospacing="1"/>
    </w:pPr>
    <w:rPr>
      <w:lang w:eastAsia="lt-LT"/>
    </w:rPr>
  </w:style>
  <w:style w:type="paragraph" w:customStyle="1" w:styleId="SkyriusNaujas">
    <w:name w:val="Skyrius Naujas"/>
    <w:basedOn w:val="Normal"/>
    <w:uiPriority w:val="99"/>
    <w:rsid w:val="000523CB"/>
    <w:pPr>
      <w:numPr>
        <w:numId w:val="9"/>
      </w:numPr>
      <w:jc w:val="center"/>
    </w:pPr>
    <w:rPr>
      <w:b/>
      <w:bCs/>
      <w:szCs w:val="20"/>
    </w:rPr>
  </w:style>
  <w:style w:type="paragraph" w:customStyle="1" w:styleId="Default">
    <w:name w:val="Default"/>
    <w:rsid w:val="000523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Style">
    <w:name w:val="Style"/>
    <w:rsid w:val="000523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 w:bidi="sa-IN"/>
    </w:rPr>
  </w:style>
  <w:style w:type="character" w:styleId="CommentReference">
    <w:name w:val="annotation reference"/>
    <w:uiPriority w:val="99"/>
    <w:unhideWhenUsed/>
    <w:rsid w:val="000523CB"/>
    <w:rPr>
      <w:sz w:val="16"/>
      <w:szCs w:val="16"/>
    </w:rPr>
  </w:style>
  <w:style w:type="numbering" w:customStyle="1" w:styleId="List0">
    <w:name w:val="List 0"/>
    <w:basedOn w:val="NoList"/>
    <w:rsid w:val="000523CB"/>
    <w:pPr>
      <w:numPr>
        <w:numId w:val="18"/>
      </w:numPr>
    </w:pPr>
  </w:style>
  <w:style w:type="numbering" w:customStyle="1" w:styleId="List1">
    <w:name w:val="List 1"/>
    <w:basedOn w:val="NoList"/>
    <w:rsid w:val="000523CB"/>
    <w:pPr>
      <w:numPr>
        <w:numId w:val="10"/>
      </w:numPr>
    </w:pPr>
  </w:style>
  <w:style w:type="numbering" w:customStyle="1" w:styleId="List21">
    <w:name w:val="List 21"/>
    <w:basedOn w:val="NoList"/>
    <w:rsid w:val="000523CB"/>
    <w:pPr>
      <w:numPr>
        <w:numId w:val="11"/>
      </w:numPr>
    </w:pPr>
  </w:style>
  <w:style w:type="numbering" w:customStyle="1" w:styleId="ImportedStyle4">
    <w:name w:val="Imported Style 4"/>
    <w:rsid w:val="000523CB"/>
    <w:pPr>
      <w:numPr>
        <w:numId w:val="17"/>
      </w:numPr>
    </w:pPr>
  </w:style>
  <w:style w:type="numbering" w:customStyle="1" w:styleId="List31">
    <w:name w:val="List 31"/>
    <w:basedOn w:val="NoList"/>
    <w:rsid w:val="000523CB"/>
    <w:pPr>
      <w:numPr>
        <w:numId w:val="12"/>
      </w:numPr>
    </w:pPr>
  </w:style>
  <w:style w:type="numbering" w:customStyle="1" w:styleId="List41">
    <w:name w:val="List 41"/>
    <w:basedOn w:val="NoList"/>
    <w:rsid w:val="000523CB"/>
    <w:pPr>
      <w:numPr>
        <w:numId w:val="13"/>
      </w:numPr>
    </w:pPr>
  </w:style>
  <w:style w:type="numbering" w:customStyle="1" w:styleId="List51">
    <w:name w:val="List 51"/>
    <w:basedOn w:val="NoList"/>
    <w:rsid w:val="000523CB"/>
    <w:pPr>
      <w:numPr>
        <w:numId w:val="16"/>
      </w:numPr>
    </w:pPr>
  </w:style>
  <w:style w:type="numbering" w:customStyle="1" w:styleId="List6">
    <w:name w:val="List 6"/>
    <w:basedOn w:val="NoList"/>
    <w:rsid w:val="000523CB"/>
    <w:pPr>
      <w:numPr>
        <w:numId w:val="14"/>
      </w:numPr>
    </w:pPr>
  </w:style>
  <w:style w:type="numbering" w:customStyle="1" w:styleId="List7">
    <w:name w:val="List 7"/>
    <w:basedOn w:val="NoList"/>
    <w:rsid w:val="000523CB"/>
    <w:pPr>
      <w:numPr>
        <w:numId w:val="15"/>
      </w:numPr>
    </w:pPr>
  </w:style>
  <w:style w:type="character" w:customStyle="1" w:styleId="normal-h">
    <w:name w:val="normal-h"/>
    <w:rsid w:val="000523CB"/>
  </w:style>
  <w:style w:type="paragraph" w:customStyle="1" w:styleId="ColorfulShading-Accent11">
    <w:name w:val="Colorful Shading - Accent 11"/>
    <w:hidden/>
    <w:uiPriority w:val="99"/>
    <w:semiHidden/>
    <w:rsid w:val="000523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523C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4">
    <w:name w:val="List Paragraph4"/>
    <w:aliases w:val="List Paragraph Red,Bullet EY,List Paragraph111,List Paragraph21"/>
    <w:basedOn w:val="Normal"/>
    <w:link w:val="ListParagraphChar"/>
    <w:uiPriority w:val="34"/>
    <w:qFormat/>
    <w:rsid w:val="000523CB"/>
    <w:pPr>
      <w:ind w:left="720"/>
      <w:contextualSpacing/>
    </w:pPr>
    <w:rPr>
      <w:szCs w:val="20"/>
      <w:lang w:val="x-none"/>
    </w:rPr>
  </w:style>
  <w:style w:type="character" w:customStyle="1" w:styleId="ListParagraphChar">
    <w:name w:val="List Paragraph Char"/>
    <w:aliases w:val="List Paragraph Red Char,Bullet EY Char,List Paragraph111 Char,List Paragraph21 Char"/>
    <w:link w:val="ListParagraph4"/>
    <w:uiPriority w:val="34"/>
    <w:locked/>
    <w:rsid w:val="000523CB"/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bold">
    <w:name w:val="bold"/>
    <w:rsid w:val="000523CB"/>
  </w:style>
  <w:style w:type="paragraph" w:styleId="FootnoteText">
    <w:name w:val="footnote text"/>
    <w:basedOn w:val="Normal"/>
    <w:link w:val="FootnoteTextChar"/>
    <w:uiPriority w:val="99"/>
    <w:unhideWhenUsed/>
    <w:rsid w:val="000523CB"/>
    <w:rPr>
      <w:rFonts w:ascii="Calibri" w:eastAsia="Calibri" w:hAnsi="Calibri"/>
      <w:sz w:val="20"/>
      <w:szCs w:val="20"/>
      <w:lang w:val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523CB"/>
    <w:rPr>
      <w:rFonts w:ascii="Calibri" w:eastAsia="Calibri" w:hAnsi="Calibri" w:cs="Times New Roman"/>
      <w:sz w:val="20"/>
      <w:szCs w:val="20"/>
      <w:lang w:val="x-none"/>
    </w:rPr>
  </w:style>
  <w:style w:type="character" w:styleId="FootnoteReference">
    <w:name w:val="footnote reference"/>
    <w:uiPriority w:val="99"/>
    <w:unhideWhenUsed/>
    <w:rsid w:val="000523CB"/>
    <w:rPr>
      <w:vertAlign w:val="superscript"/>
    </w:rPr>
  </w:style>
  <w:style w:type="paragraph" w:customStyle="1" w:styleId="Lentelsturinys">
    <w:name w:val="Lentelės turinys"/>
    <w:basedOn w:val="Normal"/>
    <w:rsid w:val="000523CB"/>
    <w:pPr>
      <w:widowControl w:val="0"/>
      <w:suppressLineNumbers/>
      <w:suppressAutoHyphens/>
      <w:adjustRightInd w:val="0"/>
      <w:spacing w:line="360" w:lineRule="atLeast"/>
      <w:jc w:val="both"/>
      <w:textAlignment w:val="baseline"/>
    </w:pPr>
    <w:rPr>
      <w:rFonts w:eastAsia="SimSun" w:cs="Lucida Sans"/>
      <w:kern w:val="1"/>
      <w:lang w:eastAsia="hi-IN" w:bidi="hi-IN"/>
    </w:rPr>
  </w:style>
  <w:style w:type="paragraph" w:customStyle="1" w:styleId="NoSpacing1">
    <w:name w:val="No Spacing1"/>
    <w:uiPriority w:val="1"/>
    <w:qFormat/>
    <w:rsid w:val="000523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Emphasis">
    <w:name w:val="Emphasis"/>
    <w:uiPriority w:val="20"/>
    <w:qFormat/>
    <w:rsid w:val="000523CB"/>
    <w:rPr>
      <w:i/>
      <w:iCs/>
    </w:rPr>
  </w:style>
  <w:style w:type="paragraph" w:customStyle="1" w:styleId="Hipersaitas1">
    <w:name w:val="Hipersaitas1"/>
    <w:basedOn w:val="Normal"/>
    <w:rsid w:val="000523CB"/>
    <w:pPr>
      <w:suppressAutoHyphens/>
      <w:spacing w:before="280" w:after="280"/>
      <w:ind w:firstLine="720"/>
    </w:pPr>
    <w:rPr>
      <w:kern w:val="1"/>
      <w:lang w:eastAsia="ar-SA"/>
    </w:rPr>
  </w:style>
  <w:style w:type="paragraph" w:customStyle="1" w:styleId="SLONormal">
    <w:name w:val="SLO Normal"/>
    <w:rsid w:val="000523CB"/>
    <w:pPr>
      <w:suppressAutoHyphens/>
      <w:spacing w:before="120" w:after="120" w:line="240" w:lineRule="auto"/>
      <w:jc w:val="both"/>
    </w:pPr>
    <w:rPr>
      <w:rFonts w:ascii="Times New Roman" w:eastAsia="Lucida Sans Unicode" w:hAnsi="Times New Roman" w:cs="Times New Roman"/>
      <w:kern w:val="1"/>
      <w:sz w:val="24"/>
      <w:szCs w:val="24"/>
      <w:lang w:val="en-GB" w:eastAsia="ar-SA"/>
    </w:rPr>
  </w:style>
  <w:style w:type="paragraph" w:customStyle="1" w:styleId="istatymas">
    <w:name w:val="istatymas"/>
    <w:basedOn w:val="Normal"/>
    <w:rsid w:val="000523CB"/>
    <w:pPr>
      <w:spacing w:before="100" w:beforeAutospacing="1" w:after="100" w:afterAutospacing="1"/>
    </w:pPr>
    <w:rPr>
      <w:lang w:eastAsia="lt-LT"/>
    </w:rPr>
  </w:style>
  <w:style w:type="paragraph" w:customStyle="1" w:styleId="LLPTekstas">
    <w:name w:val="LLPTekstas"/>
    <w:basedOn w:val="Normal"/>
    <w:rsid w:val="000523CB"/>
    <w:pPr>
      <w:ind w:firstLine="567"/>
      <w:jc w:val="both"/>
    </w:pPr>
    <w:rPr>
      <w:szCs w:val="20"/>
    </w:rPr>
  </w:style>
  <w:style w:type="character" w:customStyle="1" w:styleId="LLCTekstas">
    <w:name w:val="LLCTekstas"/>
    <w:basedOn w:val="DefaultParagraphFont"/>
    <w:rsid w:val="000523CB"/>
  </w:style>
  <w:style w:type="paragraph" w:customStyle="1" w:styleId="Hyperlink1">
    <w:name w:val="Hyperlink1"/>
    <w:rsid w:val="000523CB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styleId="HTMLCite">
    <w:name w:val="HTML Cite"/>
    <w:uiPriority w:val="99"/>
    <w:semiHidden/>
    <w:unhideWhenUsed/>
    <w:rsid w:val="000523CB"/>
    <w:rPr>
      <w:i/>
      <w:iCs/>
    </w:rPr>
  </w:style>
  <w:style w:type="paragraph" w:customStyle="1" w:styleId="Patvirtinta">
    <w:name w:val="Patvirtinta"/>
    <w:rsid w:val="000523CB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Char10">
    <w:name w:val="Char Char10"/>
    <w:basedOn w:val="Normal"/>
    <w:rsid w:val="000523C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NoSpacing">
    <w:name w:val="No Spacing"/>
    <w:uiPriority w:val="1"/>
    <w:qFormat/>
    <w:rsid w:val="000523C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t99">
    <w:name w:val="t99"/>
    <w:rsid w:val="000523CB"/>
  </w:style>
  <w:style w:type="character" w:customStyle="1" w:styleId="t100">
    <w:name w:val="t100"/>
    <w:rsid w:val="000523CB"/>
  </w:style>
  <w:style w:type="character" w:customStyle="1" w:styleId="t101">
    <w:name w:val="t101"/>
    <w:rsid w:val="000523CB"/>
  </w:style>
  <w:style w:type="character" w:customStyle="1" w:styleId="t102">
    <w:name w:val="t102"/>
    <w:rsid w:val="000523CB"/>
  </w:style>
  <w:style w:type="paragraph" w:customStyle="1" w:styleId="Body2">
    <w:name w:val="Body 2"/>
    <w:rsid w:val="000523C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Heading">
    <w:name w:val="Heading"/>
    <w:next w:val="Body2"/>
    <w:rsid w:val="000523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lt-LT"/>
    </w:rPr>
  </w:style>
  <w:style w:type="character" w:customStyle="1" w:styleId="t49">
    <w:name w:val="t49"/>
    <w:rsid w:val="000523CB"/>
  </w:style>
  <w:style w:type="character" w:customStyle="1" w:styleId="t52">
    <w:name w:val="t52"/>
    <w:rsid w:val="000523CB"/>
  </w:style>
  <w:style w:type="paragraph" w:customStyle="1" w:styleId="linija">
    <w:name w:val="linija"/>
    <w:basedOn w:val="Normal"/>
    <w:rsid w:val="000523CB"/>
    <w:pPr>
      <w:spacing w:before="100" w:beforeAutospacing="1" w:after="100" w:afterAutospacing="1"/>
    </w:pPr>
    <w:rPr>
      <w:lang w:eastAsia="lt-LT"/>
    </w:rPr>
  </w:style>
  <w:style w:type="paragraph" w:customStyle="1" w:styleId="BodyText3">
    <w:name w:val="Body Text3"/>
    <w:rsid w:val="005C5294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solistparagraph0">
    <w:name w:val="msolistparagraph"/>
    <w:basedOn w:val="Normal"/>
    <w:uiPriority w:val="99"/>
    <w:rsid w:val="00CD3687"/>
    <w:pPr>
      <w:spacing w:after="200" w:line="276" w:lineRule="auto"/>
      <w:ind w:left="720"/>
      <w:contextualSpacing/>
    </w:pPr>
    <w:rPr>
      <w:szCs w:val="22"/>
    </w:rPr>
  </w:style>
  <w:style w:type="paragraph" w:customStyle="1" w:styleId="DiagramaDiagramaDiagramaDiagramaDiagrama">
    <w:name w:val="Diagrama Diagrama Diagrama Diagrama Diagrama"/>
    <w:basedOn w:val="Normal"/>
    <w:rsid w:val="007F735D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7346E"/>
    <w:pPr>
      <w:ind w:left="720"/>
      <w:contextualSpacing/>
    </w:pPr>
  </w:style>
  <w:style w:type="paragraph" w:customStyle="1" w:styleId="BodyText4">
    <w:name w:val="Body Text4"/>
    <w:rsid w:val="00EA5286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DiagramaDiagramaDiagramaDiagramaDiagrama0">
    <w:name w:val="Diagrama Diagrama Diagrama Diagrama Diagrama"/>
    <w:basedOn w:val="Normal"/>
    <w:rsid w:val="005B24AC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BodyText5">
    <w:name w:val="Body Text5"/>
    <w:rsid w:val="005B24A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DiagramaDiagramaDiagramaDiagramaDiagrama1">
    <w:name w:val="Diagrama Diagrama Diagrama Diagrama Diagrama"/>
    <w:basedOn w:val="Normal"/>
    <w:rsid w:val="00ED699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BodyText6">
    <w:name w:val="Body Text6"/>
    <w:rsid w:val="00ED6992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rastasis1">
    <w:name w:val="Įprastasis1"/>
    <w:rsid w:val="002B07F2"/>
    <w:pPr>
      <w:widowControl w:val="0"/>
      <w:suppressAutoHyphens/>
      <w:spacing w:after="200" w:line="276" w:lineRule="auto"/>
    </w:pPr>
    <w:rPr>
      <w:rFonts w:ascii="Times New Roman" w:eastAsia="Calibri" w:hAnsi="Times New Roman" w:cs="Calibri"/>
      <w:color w:val="00000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16</Pages>
  <Words>3771</Words>
  <Characters>21500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Vilma Sevcenko</cp:lastModifiedBy>
  <cp:revision>3</cp:revision>
  <cp:lastPrinted>2019-09-18T07:59:00Z</cp:lastPrinted>
  <dcterms:created xsi:type="dcterms:W3CDTF">2019-10-13T12:23:00Z</dcterms:created>
  <dcterms:modified xsi:type="dcterms:W3CDTF">2019-10-14T03:52:00Z</dcterms:modified>
</cp:coreProperties>
</file>